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7E0" w:rsidRPr="00C257E0" w:rsidRDefault="00C257E0" w:rsidP="00C257E0">
      <w:pPr>
        <w:pStyle w:val="Title"/>
        <w:jc w:val="center"/>
        <w:rPr>
          <w:sz w:val="44"/>
        </w:rPr>
      </w:pPr>
      <w:r w:rsidRPr="00C257E0">
        <w:rPr>
          <w:sz w:val="44"/>
        </w:rPr>
        <w:t xml:space="preserve">Navigating the New ACCME Structured Abstract </w:t>
      </w:r>
      <w:r>
        <w:rPr>
          <w:sz w:val="44"/>
        </w:rPr>
        <w:t xml:space="preserve">             </w:t>
      </w:r>
      <w:r w:rsidRPr="00C257E0">
        <w:rPr>
          <w:sz w:val="44"/>
        </w:rPr>
        <w:t>for Performance-in-Practice Submissions</w:t>
      </w:r>
    </w:p>
    <w:p w:rsidR="00C257E0" w:rsidRDefault="00C257E0" w:rsidP="00290A3E"/>
    <w:p w:rsidR="00C257E0" w:rsidRDefault="00C257E0" w:rsidP="00C257E0">
      <w:pPr>
        <w:jc w:val="center"/>
      </w:pPr>
      <w:r>
        <w:t>By</w:t>
      </w:r>
    </w:p>
    <w:p w:rsidR="00C257E0" w:rsidRDefault="00C257E0" w:rsidP="00C257E0">
      <w:pPr>
        <w:jc w:val="center"/>
      </w:pPr>
      <w:r>
        <w:t>Denise Doyle, CCMEP and Judy Sweetnam, M.Ed., CCMEP</w:t>
      </w:r>
      <w:r>
        <w:rPr>
          <w:rStyle w:val="FootnoteReference"/>
        </w:rPr>
        <w:footnoteReference w:id="1"/>
      </w:r>
    </w:p>
    <w:p w:rsidR="00C257E0" w:rsidRDefault="00C257E0" w:rsidP="00290A3E"/>
    <w:p w:rsidR="00454831" w:rsidRPr="00C257E0" w:rsidRDefault="00126B88" w:rsidP="00C257E0">
      <w:pPr>
        <w:spacing w:line="360" w:lineRule="auto"/>
        <w:rPr>
          <w:rFonts w:ascii="Times New Roman" w:hAnsi="Times New Roman" w:cs="Times New Roman"/>
          <w:sz w:val="24"/>
        </w:rPr>
      </w:pPr>
      <w:r w:rsidRPr="00C257E0">
        <w:rPr>
          <w:rFonts w:ascii="Times New Roman" w:hAnsi="Times New Roman" w:cs="Times New Roman"/>
          <w:sz w:val="24"/>
        </w:rPr>
        <w:t xml:space="preserve">The Structured Abstract is a </w:t>
      </w:r>
      <w:r w:rsidR="005816F8" w:rsidRPr="00C257E0">
        <w:rPr>
          <w:rFonts w:ascii="Times New Roman" w:hAnsi="Times New Roman" w:cs="Times New Roman"/>
          <w:sz w:val="24"/>
        </w:rPr>
        <w:t xml:space="preserve">new </w:t>
      </w:r>
      <w:r w:rsidRPr="00C257E0">
        <w:rPr>
          <w:rFonts w:ascii="Times New Roman" w:hAnsi="Times New Roman" w:cs="Times New Roman"/>
          <w:sz w:val="24"/>
        </w:rPr>
        <w:t>tool introduced</w:t>
      </w:r>
      <w:r w:rsidR="00C0200C" w:rsidRPr="00C257E0">
        <w:rPr>
          <w:rFonts w:ascii="Times New Roman" w:hAnsi="Times New Roman" w:cs="Times New Roman"/>
          <w:sz w:val="24"/>
        </w:rPr>
        <w:t xml:space="preserve"> by the ACCME</w:t>
      </w:r>
      <w:r w:rsidRPr="00C257E0">
        <w:rPr>
          <w:rFonts w:ascii="Times New Roman" w:hAnsi="Times New Roman" w:cs="Times New Roman"/>
          <w:sz w:val="24"/>
        </w:rPr>
        <w:t xml:space="preserve"> in 2014 in response to engagement with the CME community</w:t>
      </w:r>
      <w:r w:rsidR="005816F8" w:rsidRPr="00C257E0">
        <w:rPr>
          <w:rFonts w:ascii="Times New Roman" w:hAnsi="Times New Roman" w:cs="Times New Roman"/>
          <w:sz w:val="24"/>
        </w:rPr>
        <w:t>. It is</w:t>
      </w:r>
      <w:r w:rsidRPr="00C257E0">
        <w:rPr>
          <w:rFonts w:ascii="Times New Roman" w:hAnsi="Times New Roman" w:cs="Times New Roman"/>
          <w:sz w:val="24"/>
        </w:rPr>
        <w:t xml:space="preserve"> </w:t>
      </w:r>
      <w:r w:rsidR="00454831" w:rsidRPr="00C257E0">
        <w:rPr>
          <w:rFonts w:ascii="Times New Roman" w:hAnsi="Times New Roman" w:cs="Times New Roman"/>
          <w:sz w:val="24"/>
        </w:rPr>
        <w:t>intended to simplify, clarify and make more explicit the information needed by the ACCME to verify providers’ Performance-in-Practice</w:t>
      </w:r>
      <w:r w:rsidR="00F5747A">
        <w:rPr>
          <w:rStyle w:val="FootnoteReference"/>
          <w:rFonts w:ascii="Times New Roman" w:hAnsi="Times New Roman" w:cs="Times New Roman"/>
          <w:sz w:val="24"/>
        </w:rPr>
        <w:footnoteReference w:id="2"/>
      </w:r>
      <w:r w:rsidR="00454831" w:rsidRPr="00C257E0">
        <w:rPr>
          <w:rFonts w:ascii="Times New Roman" w:hAnsi="Times New Roman" w:cs="Times New Roman"/>
          <w:sz w:val="24"/>
        </w:rPr>
        <w:t xml:space="preserve">.  </w:t>
      </w:r>
      <w:r w:rsidRPr="00C257E0">
        <w:rPr>
          <w:rFonts w:ascii="Times New Roman" w:hAnsi="Times New Roman" w:cs="Times New Roman"/>
          <w:sz w:val="24"/>
        </w:rPr>
        <w:t>While the ACCME recognize</w:t>
      </w:r>
      <w:r w:rsidR="00283932" w:rsidRPr="00C257E0">
        <w:rPr>
          <w:rFonts w:ascii="Times New Roman" w:hAnsi="Times New Roman" w:cs="Times New Roman"/>
          <w:sz w:val="24"/>
        </w:rPr>
        <w:t>s that</w:t>
      </w:r>
      <w:r w:rsidR="00454831" w:rsidRPr="00C257E0">
        <w:rPr>
          <w:rFonts w:ascii="Times New Roman" w:hAnsi="Times New Roman" w:cs="Times New Roman"/>
          <w:sz w:val="24"/>
        </w:rPr>
        <w:t xml:space="preserve"> the maintenance of</w:t>
      </w:r>
      <w:r w:rsidR="00290A3E" w:rsidRPr="00C257E0">
        <w:rPr>
          <w:rFonts w:ascii="Times New Roman" w:hAnsi="Times New Roman" w:cs="Times New Roman"/>
          <w:sz w:val="24"/>
        </w:rPr>
        <w:t xml:space="preserve"> adequate documentation of compliance</w:t>
      </w:r>
      <w:r w:rsidR="00454831" w:rsidRPr="00C257E0">
        <w:rPr>
          <w:rFonts w:ascii="Times New Roman" w:hAnsi="Times New Roman" w:cs="Times New Roman"/>
          <w:sz w:val="24"/>
        </w:rPr>
        <w:t xml:space="preserve"> is </w:t>
      </w:r>
      <w:r w:rsidR="00F5747A">
        <w:rPr>
          <w:rFonts w:ascii="Times New Roman" w:hAnsi="Times New Roman" w:cs="Times New Roman"/>
          <w:sz w:val="24"/>
        </w:rPr>
        <w:t>labor- and time-</w:t>
      </w:r>
      <w:r w:rsidR="005816F8" w:rsidRPr="00C257E0">
        <w:rPr>
          <w:rFonts w:ascii="Times New Roman" w:hAnsi="Times New Roman" w:cs="Times New Roman"/>
          <w:sz w:val="24"/>
        </w:rPr>
        <w:t>intensive</w:t>
      </w:r>
      <w:r w:rsidR="00454831" w:rsidRPr="00C257E0">
        <w:rPr>
          <w:rFonts w:ascii="Times New Roman" w:hAnsi="Times New Roman" w:cs="Times New Roman"/>
          <w:sz w:val="24"/>
        </w:rPr>
        <w:t xml:space="preserve">, </w:t>
      </w:r>
      <w:r w:rsidR="00290A3E" w:rsidRPr="00C257E0">
        <w:rPr>
          <w:rFonts w:ascii="Times New Roman" w:hAnsi="Times New Roman" w:cs="Times New Roman"/>
          <w:sz w:val="24"/>
        </w:rPr>
        <w:t>it</w:t>
      </w:r>
      <w:r w:rsidR="00454831" w:rsidRPr="00C257E0">
        <w:rPr>
          <w:rFonts w:ascii="Times New Roman" w:hAnsi="Times New Roman" w:cs="Times New Roman"/>
          <w:sz w:val="24"/>
        </w:rPr>
        <w:t xml:space="preserve"> is</w:t>
      </w:r>
      <w:r w:rsidR="00290A3E" w:rsidRPr="00C257E0">
        <w:rPr>
          <w:rFonts w:ascii="Times New Roman" w:hAnsi="Times New Roman" w:cs="Times New Roman"/>
          <w:sz w:val="24"/>
        </w:rPr>
        <w:t xml:space="preserve"> critical to the credibility </w:t>
      </w:r>
      <w:r w:rsidR="00454831" w:rsidRPr="00C257E0">
        <w:rPr>
          <w:rFonts w:ascii="Times New Roman" w:hAnsi="Times New Roman" w:cs="Times New Roman"/>
          <w:sz w:val="24"/>
        </w:rPr>
        <w:t>and overall validity of the accreditation</w:t>
      </w:r>
      <w:r w:rsidR="00290A3E" w:rsidRPr="00C257E0">
        <w:rPr>
          <w:rFonts w:ascii="Times New Roman" w:hAnsi="Times New Roman" w:cs="Times New Roman"/>
          <w:sz w:val="24"/>
        </w:rPr>
        <w:t xml:space="preserve"> system. </w:t>
      </w:r>
    </w:p>
    <w:p w:rsidR="00454831" w:rsidRPr="00C257E0" w:rsidRDefault="00126B88" w:rsidP="00C257E0">
      <w:pPr>
        <w:spacing w:line="360" w:lineRule="auto"/>
        <w:rPr>
          <w:rFonts w:ascii="Times New Roman" w:hAnsi="Times New Roman" w:cs="Times New Roman"/>
          <w:sz w:val="24"/>
        </w:rPr>
      </w:pPr>
      <w:r w:rsidRPr="00C257E0">
        <w:rPr>
          <w:rFonts w:ascii="Times New Roman" w:hAnsi="Times New Roman" w:cs="Times New Roman"/>
          <w:sz w:val="24"/>
        </w:rPr>
        <w:t xml:space="preserve">Providers are free to choose whether to use the new structured abstract or the </w:t>
      </w:r>
      <w:r w:rsidR="005816F8" w:rsidRPr="00C257E0">
        <w:rPr>
          <w:rFonts w:ascii="Times New Roman" w:hAnsi="Times New Roman" w:cs="Times New Roman"/>
          <w:sz w:val="24"/>
        </w:rPr>
        <w:t xml:space="preserve">old </w:t>
      </w:r>
      <w:r w:rsidRPr="00C257E0">
        <w:rPr>
          <w:rFonts w:ascii="Times New Roman" w:hAnsi="Times New Roman" w:cs="Times New Roman"/>
          <w:sz w:val="24"/>
        </w:rPr>
        <w:t xml:space="preserve">label system, although the ACCME asks providers to choose one approach (structured abstract or labels) for </w:t>
      </w:r>
      <w:r w:rsidR="005816F8" w:rsidRPr="00C257E0">
        <w:rPr>
          <w:rFonts w:ascii="Times New Roman" w:hAnsi="Times New Roman" w:cs="Times New Roman"/>
          <w:sz w:val="24"/>
        </w:rPr>
        <w:t>all of the P</w:t>
      </w:r>
      <w:r w:rsidR="00F5747A">
        <w:rPr>
          <w:rFonts w:ascii="Times New Roman" w:hAnsi="Times New Roman" w:cs="Times New Roman"/>
          <w:sz w:val="24"/>
        </w:rPr>
        <w:t>-i-</w:t>
      </w:r>
      <w:r w:rsidR="005816F8" w:rsidRPr="00C257E0">
        <w:rPr>
          <w:rFonts w:ascii="Times New Roman" w:hAnsi="Times New Roman" w:cs="Times New Roman"/>
          <w:sz w:val="24"/>
        </w:rPr>
        <w:t>P activities selected by the ACCME</w:t>
      </w:r>
      <w:r w:rsidRPr="00C257E0">
        <w:rPr>
          <w:rFonts w:ascii="Times New Roman" w:hAnsi="Times New Roman" w:cs="Times New Roman"/>
          <w:sz w:val="24"/>
        </w:rPr>
        <w:t xml:space="preserve">. </w:t>
      </w:r>
      <w:r w:rsidR="00283932" w:rsidRPr="00C257E0">
        <w:rPr>
          <w:rFonts w:ascii="Times New Roman" w:hAnsi="Times New Roman" w:cs="Times New Roman"/>
          <w:sz w:val="24"/>
        </w:rPr>
        <w:t>So, i</w:t>
      </w:r>
      <w:r w:rsidRPr="00C257E0">
        <w:rPr>
          <w:rFonts w:ascii="Times New Roman" w:hAnsi="Times New Roman" w:cs="Times New Roman"/>
          <w:sz w:val="24"/>
        </w:rPr>
        <w:t>f you have begun the process using labels and would like to change to using the structured abstract, you do not need to revise or re-do the activity documentation that already has been labeled.</w:t>
      </w:r>
      <w:r w:rsidR="005523D8">
        <w:rPr>
          <w:rFonts w:ascii="Times New Roman" w:hAnsi="Times New Roman" w:cs="Times New Roman"/>
          <w:sz w:val="24"/>
        </w:rPr>
        <w:t xml:space="preserve"> However, as an editorial comment, we are very positive about the new abstract system and recommend that </w:t>
      </w:r>
      <w:r w:rsidR="00F5747A">
        <w:rPr>
          <w:rFonts w:ascii="Times New Roman" w:hAnsi="Times New Roman" w:cs="Times New Roman"/>
          <w:sz w:val="24"/>
        </w:rPr>
        <w:t>CME providers embrace it and</w:t>
      </w:r>
      <w:r w:rsidR="005523D8">
        <w:rPr>
          <w:rFonts w:ascii="Times New Roman" w:hAnsi="Times New Roman" w:cs="Times New Roman"/>
          <w:sz w:val="24"/>
        </w:rPr>
        <w:t xml:space="preserve"> begin using it immediately.</w:t>
      </w:r>
      <w:r w:rsidR="00F5747A">
        <w:rPr>
          <w:rFonts w:ascii="Times New Roman" w:hAnsi="Times New Roman" w:cs="Times New Roman"/>
          <w:sz w:val="24"/>
        </w:rPr>
        <w:t xml:space="preserve"> As a matter of practical implementation of the abstract system, it is suggested that a new Abstract format be opened immediately upon the start of planning and that it be completed as the process ensues. In that way, by the time the activity is completed, all necessary documentation of compliance is complete and ready to provide to the ACCME when requested.</w:t>
      </w:r>
    </w:p>
    <w:p w:rsidR="00F5747A" w:rsidRDefault="00F5747A" w:rsidP="00F5747A">
      <w:pPr>
        <w:pStyle w:val="Heading2"/>
      </w:pPr>
      <w:r>
        <w:t>Overview to the Structured Abstract</w:t>
      </w:r>
    </w:p>
    <w:p w:rsidR="007346CB" w:rsidRPr="00C257E0" w:rsidRDefault="00126B88" w:rsidP="00C257E0">
      <w:pPr>
        <w:spacing w:line="360" w:lineRule="auto"/>
        <w:rPr>
          <w:rFonts w:ascii="Times New Roman" w:hAnsi="Times New Roman" w:cs="Times New Roman"/>
          <w:sz w:val="24"/>
        </w:rPr>
      </w:pPr>
      <w:r w:rsidRPr="00C257E0">
        <w:rPr>
          <w:rFonts w:ascii="Times New Roman" w:hAnsi="Times New Roman" w:cs="Times New Roman"/>
          <w:sz w:val="24"/>
        </w:rPr>
        <w:t>The</w:t>
      </w:r>
      <w:r w:rsidR="00290A3E" w:rsidRPr="00C257E0">
        <w:rPr>
          <w:rFonts w:ascii="Times New Roman" w:hAnsi="Times New Roman" w:cs="Times New Roman"/>
          <w:sz w:val="24"/>
        </w:rPr>
        <w:t xml:space="preserve"> structured</w:t>
      </w:r>
      <w:r w:rsidRPr="00C257E0">
        <w:rPr>
          <w:rFonts w:ascii="Times New Roman" w:hAnsi="Times New Roman" w:cs="Times New Roman"/>
          <w:sz w:val="24"/>
        </w:rPr>
        <w:t xml:space="preserve"> abstract is a document that</w:t>
      </w:r>
      <w:r w:rsidR="00290A3E" w:rsidRPr="00C257E0">
        <w:rPr>
          <w:rFonts w:ascii="Times New Roman" w:hAnsi="Times New Roman" w:cs="Times New Roman"/>
          <w:sz w:val="24"/>
        </w:rPr>
        <w:t xml:space="preserve"> does not contain any ne</w:t>
      </w:r>
      <w:r w:rsidRPr="00C257E0">
        <w:rPr>
          <w:rFonts w:ascii="Times New Roman" w:hAnsi="Times New Roman" w:cs="Times New Roman"/>
          <w:sz w:val="24"/>
        </w:rPr>
        <w:t>w requirements or expectations</w:t>
      </w:r>
      <w:r w:rsidR="00F5747A">
        <w:rPr>
          <w:rFonts w:ascii="Times New Roman" w:hAnsi="Times New Roman" w:cs="Times New Roman"/>
          <w:sz w:val="24"/>
        </w:rPr>
        <w:t>, but we note that many CME providers have been merely checking boxes related to needs and intended results, and now you must state those conclusion in a brief narrative</w:t>
      </w:r>
      <w:r w:rsidRPr="00C257E0">
        <w:rPr>
          <w:rFonts w:ascii="Times New Roman" w:hAnsi="Times New Roman" w:cs="Times New Roman"/>
          <w:sz w:val="24"/>
        </w:rPr>
        <w:t>.  It asks</w:t>
      </w:r>
      <w:r w:rsidR="00290A3E" w:rsidRPr="00C257E0">
        <w:rPr>
          <w:rFonts w:ascii="Times New Roman" w:hAnsi="Times New Roman" w:cs="Times New Roman"/>
          <w:sz w:val="24"/>
        </w:rPr>
        <w:t xml:space="preserve"> you to describe </w:t>
      </w:r>
      <w:r w:rsidR="00A95E51" w:rsidRPr="00C257E0">
        <w:rPr>
          <w:rFonts w:ascii="Times New Roman" w:hAnsi="Times New Roman" w:cs="Times New Roman"/>
          <w:sz w:val="24"/>
        </w:rPr>
        <w:t xml:space="preserve">how you have fulfilled </w:t>
      </w:r>
      <w:r w:rsidR="00290A3E" w:rsidRPr="00C257E0">
        <w:rPr>
          <w:rFonts w:ascii="Times New Roman" w:hAnsi="Times New Roman" w:cs="Times New Roman"/>
          <w:sz w:val="24"/>
        </w:rPr>
        <w:t>four are</w:t>
      </w:r>
      <w:r w:rsidRPr="00C257E0">
        <w:rPr>
          <w:rFonts w:ascii="Times New Roman" w:hAnsi="Times New Roman" w:cs="Times New Roman"/>
          <w:sz w:val="24"/>
        </w:rPr>
        <w:t>as of ACCME expectations for an</w:t>
      </w:r>
      <w:r w:rsidR="00290A3E" w:rsidRPr="00C257E0">
        <w:rPr>
          <w:rFonts w:ascii="Times New Roman" w:hAnsi="Times New Roman" w:cs="Times New Roman"/>
          <w:sz w:val="24"/>
        </w:rPr>
        <w:t xml:space="preserve"> activity</w:t>
      </w:r>
      <w:r w:rsidRPr="00C257E0">
        <w:rPr>
          <w:rFonts w:ascii="Times New Roman" w:hAnsi="Times New Roman" w:cs="Times New Roman"/>
          <w:sz w:val="24"/>
        </w:rPr>
        <w:t xml:space="preserve">. </w:t>
      </w:r>
      <w:r w:rsidR="005816F8" w:rsidRPr="00C257E0">
        <w:rPr>
          <w:rFonts w:ascii="Times New Roman" w:hAnsi="Times New Roman" w:cs="Times New Roman"/>
          <w:sz w:val="24"/>
        </w:rPr>
        <w:t xml:space="preserve">The information for the four criteria will be drawn from your existing file documentation. </w:t>
      </w:r>
      <w:r w:rsidRPr="00C257E0">
        <w:rPr>
          <w:rFonts w:ascii="Times New Roman" w:hAnsi="Times New Roman" w:cs="Times New Roman"/>
          <w:sz w:val="24"/>
        </w:rPr>
        <w:t xml:space="preserve">The format </w:t>
      </w:r>
      <w:r w:rsidR="005816F8" w:rsidRPr="00C257E0">
        <w:rPr>
          <w:rFonts w:ascii="Times New Roman" w:hAnsi="Times New Roman" w:cs="Times New Roman"/>
          <w:sz w:val="24"/>
        </w:rPr>
        <w:t xml:space="preserve">for the abstract </w:t>
      </w:r>
      <w:r w:rsidR="00362E6D" w:rsidRPr="00C257E0">
        <w:rPr>
          <w:rFonts w:ascii="Times New Roman" w:hAnsi="Times New Roman" w:cs="Times New Roman"/>
          <w:sz w:val="24"/>
        </w:rPr>
        <w:t>asks</w:t>
      </w:r>
      <w:r w:rsidR="00290A3E" w:rsidRPr="00C257E0">
        <w:rPr>
          <w:rFonts w:ascii="Times New Roman" w:hAnsi="Times New Roman" w:cs="Times New Roman"/>
          <w:sz w:val="24"/>
        </w:rPr>
        <w:t xml:space="preserve"> you to d</w:t>
      </w:r>
      <w:r w:rsidR="00362E6D" w:rsidRPr="00C257E0">
        <w:rPr>
          <w:rFonts w:ascii="Times New Roman" w:hAnsi="Times New Roman" w:cs="Times New Roman"/>
          <w:sz w:val="24"/>
        </w:rPr>
        <w:t xml:space="preserve">escribe, in just a few words, </w:t>
      </w:r>
      <w:r w:rsidR="004936EE" w:rsidRPr="00C257E0">
        <w:rPr>
          <w:rFonts w:ascii="Times New Roman" w:hAnsi="Times New Roman" w:cs="Times New Roman"/>
          <w:sz w:val="24"/>
        </w:rPr>
        <w:t>the evidence that you have acquired</w:t>
      </w:r>
      <w:r w:rsidR="001E4C84" w:rsidRPr="00C257E0">
        <w:rPr>
          <w:rFonts w:ascii="Times New Roman" w:hAnsi="Times New Roman" w:cs="Times New Roman"/>
          <w:sz w:val="24"/>
        </w:rPr>
        <w:t xml:space="preserve"> in planning a CME activity </w:t>
      </w:r>
      <w:r w:rsidR="005816F8" w:rsidRPr="00C257E0">
        <w:rPr>
          <w:rFonts w:ascii="Times New Roman" w:hAnsi="Times New Roman" w:cs="Times New Roman"/>
          <w:sz w:val="24"/>
        </w:rPr>
        <w:t>and</w:t>
      </w:r>
      <w:r w:rsidR="00362E6D" w:rsidRPr="00C257E0">
        <w:rPr>
          <w:rFonts w:ascii="Times New Roman" w:hAnsi="Times New Roman" w:cs="Times New Roman"/>
          <w:sz w:val="24"/>
        </w:rPr>
        <w:t xml:space="preserve"> then</w:t>
      </w:r>
      <w:r w:rsidR="00290A3E" w:rsidRPr="00C257E0">
        <w:rPr>
          <w:rFonts w:ascii="Times New Roman" w:hAnsi="Times New Roman" w:cs="Times New Roman"/>
          <w:sz w:val="24"/>
        </w:rPr>
        <w:t xml:space="preserve"> </w:t>
      </w:r>
      <w:r w:rsidR="00362E6D" w:rsidRPr="00C257E0">
        <w:rPr>
          <w:rFonts w:ascii="Times New Roman" w:hAnsi="Times New Roman" w:cs="Times New Roman"/>
          <w:sz w:val="24"/>
        </w:rPr>
        <w:t xml:space="preserve">attach examples that </w:t>
      </w:r>
      <w:r w:rsidR="005816F8" w:rsidRPr="00C257E0">
        <w:rPr>
          <w:rFonts w:ascii="Times New Roman" w:hAnsi="Times New Roman" w:cs="Times New Roman"/>
          <w:sz w:val="24"/>
        </w:rPr>
        <w:t>demonstrate</w:t>
      </w:r>
      <w:r w:rsidR="00290A3E" w:rsidRPr="00C257E0">
        <w:rPr>
          <w:rFonts w:ascii="Times New Roman" w:hAnsi="Times New Roman" w:cs="Times New Roman"/>
          <w:sz w:val="24"/>
        </w:rPr>
        <w:t xml:space="preserve"> that you've done it. </w:t>
      </w:r>
      <w:r w:rsidR="00F5747A">
        <w:rPr>
          <w:rFonts w:ascii="Times New Roman" w:hAnsi="Times New Roman" w:cs="Times New Roman"/>
          <w:sz w:val="24"/>
        </w:rPr>
        <w:t>It is suggested that planner or writers that are documenting the planning process be provided with a summary template that mimics the questions asked in the Abstract so that information is readily available (a sample planning document that reflects the new Abstract System can be downloaded as per the instructions and link contained at the end of this article).</w:t>
      </w:r>
    </w:p>
    <w:p w:rsidR="00290A3E" w:rsidRPr="00C257E0" w:rsidRDefault="001E4C84" w:rsidP="00C257E0">
      <w:pPr>
        <w:spacing w:line="360" w:lineRule="auto"/>
        <w:rPr>
          <w:rFonts w:ascii="Times New Roman" w:hAnsi="Times New Roman" w:cs="Times New Roman"/>
          <w:sz w:val="24"/>
        </w:rPr>
      </w:pPr>
      <w:r w:rsidRPr="00C257E0">
        <w:rPr>
          <w:rFonts w:ascii="Times New Roman" w:hAnsi="Times New Roman" w:cs="Times New Roman"/>
          <w:sz w:val="24"/>
        </w:rPr>
        <w:t>Generally, t</w:t>
      </w:r>
      <w:r w:rsidR="00290A3E" w:rsidRPr="00C257E0">
        <w:rPr>
          <w:rFonts w:ascii="Times New Roman" w:hAnsi="Times New Roman" w:cs="Times New Roman"/>
          <w:sz w:val="24"/>
        </w:rPr>
        <w:t xml:space="preserve">he abstract is designed to simplify </w:t>
      </w:r>
      <w:r w:rsidR="005816F8" w:rsidRPr="00C257E0">
        <w:rPr>
          <w:rFonts w:ascii="Times New Roman" w:hAnsi="Times New Roman" w:cs="Times New Roman"/>
          <w:sz w:val="24"/>
        </w:rPr>
        <w:t xml:space="preserve">the </w:t>
      </w:r>
      <w:r w:rsidR="00290A3E" w:rsidRPr="00C257E0">
        <w:rPr>
          <w:rFonts w:ascii="Times New Roman" w:hAnsi="Times New Roman" w:cs="Times New Roman"/>
          <w:sz w:val="24"/>
        </w:rPr>
        <w:t>demonstration of a provider’s identification of relevant financial relationships for all individuals in control of the c</w:t>
      </w:r>
      <w:r w:rsidR="00362E6D" w:rsidRPr="00C257E0">
        <w:rPr>
          <w:rFonts w:ascii="Times New Roman" w:hAnsi="Times New Roman" w:cs="Times New Roman"/>
          <w:sz w:val="24"/>
        </w:rPr>
        <w:t xml:space="preserve">ontent of CME activities. By completing the table </w:t>
      </w:r>
      <w:r w:rsidR="00290A3E" w:rsidRPr="00C257E0">
        <w:rPr>
          <w:rFonts w:ascii="Times New Roman" w:hAnsi="Times New Roman" w:cs="Times New Roman"/>
          <w:sz w:val="24"/>
        </w:rPr>
        <w:t>for all persons in control of conte</w:t>
      </w:r>
      <w:r w:rsidR="00362E6D" w:rsidRPr="00C257E0">
        <w:rPr>
          <w:rFonts w:ascii="Times New Roman" w:hAnsi="Times New Roman" w:cs="Times New Roman"/>
          <w:sz w:val="24"/>
        </w:rPr>
        <w:t xml:space="preserve">nt, and including </w:t>
      </w:r>
      <w:r w:rsidR="00290A3E" w:rsidRPr="00C257E0">
        <w:rPr>
          <w:rFonts w:ascii="Times New Roman" w:hAnsi="Times New Roman" w:cs="Times New Roman"/>
          <w:sz w:val="24"/>
        </w:rPr>
        <w:t>a single example of each type of form o</w:t>
      </w:r>
      <w:r w:rsidR="00362E6D" w:rsidRPr="00C257E0">
        <w:rPr>
          <w:rFonts w:ascii="Times New Roman" w:hAnsi="Times New Roman" w:cs="Times New Roman"/>
          <w:sz w:val="24"/>
        </w:rPr>
        <w:t xml:space="preserve">r method used to identify </w:t>
      </w:r>
      <w:r w:rsidR="00A95E51" w:rsidRPr="00C257E0">
        <w:rPr>
          <w:rFonts w:ascii="Times New Roman" w:hAnsi="Times New Roman" w:cs="Times New Roman"/>
          <w:sz w:val="24"/>
        </w:rPr>
        <w:t xml:space="preserve">any </w:t>
      </w:r>
      <w:r w:rsidR="00362E6D" w:rsidRPr="00C257E0">
        <w:rPr>
          <w:rFonts w:ascii="Times New Roman" w:hAnsi="Times New Roman" w:cs="Times New Roman"/>
          <w:sz w:val="24"/>
        </w:rPr>
        <w:t>relevant conflicts of interest, you will have met the expectation of compliance</w:t>
      </w:r>
      <w:r w:rsidR="005816F8" w:rsidRPr="00C257E0">
        <w:rPr>
          <w:rFonts w:ascii="Times New Roman" w:hAnsi="Times New Roman" w:cs="Times New Roman"/>
          <w:sz w:val="24"/>
        </w:rPr>
        <w:t xml:space="preserve"> for this section of the Abstract</w:t>
      </w:r>
      <w:r w:rsidR="00362E6D" w:rsidRPr="00C257E0">
        <w:rPr>
          <w:rFonts w:ascii="Times New Roman" w:hAnsi="Times New Roman" w:cs="Times New Roman"/>
          <w:sz w:val="24"/>
        </w:rPr>
        <w:t>.</w:t>
      </w:r>
    </w:p>
    <w:p w:rsidR="00362E6D" w:rsidRPr="00C257E0" w:rsidRDefault="00362E6D" w:rsidP="00C257E0">
      <w:pPr>
        <w:spacing w:line="360" w:lineRule="auto"/>
        <w:rPr>
          <w:rFonts w:ascii="Times New Roman" w:hAnsi="Times New Roman" w:cs="Times New Roman"/>
          <w:sz w:val="24"/>
        </w:rPr>
      </w:pPr>
      <w:r w:rsidRPr="00C257E0">
        <w:rPr>
          <w:rFonts w:ascii="Times New Roman" w:hAnsi="Times New Roman" w:cs="Times New Roman"/>
          <w:sz w:val="24"/>
        </w:rPr>
        <w:t>If th</w:t>
      </w:r>
      <w:r w:rsidR="00A95E51" w:rsidRPr="00C257E0">
        <w:rPr>
          <w:rFonts w:ascii="Times New Roman" w:hAnsi="Times New Roman" w:cs="Times New Roman"/>
          <w:sz w:val="24"/>
        </w:rPr>
        <w:t>ose who h</w:t>
      </w:r>
      <w:r w:rsidR="005816F8" w:rsidRPr="00C257E0">
        <w:rPr>
          <w:rFonts w:ascii="Times New Roman" w:hAnsi="Times New Roman" w:cs="Times New Roman"/>
          <w:sz w:val="24"/>
        </w:rPr>
        <w:t xml:space="preserve">ave an influence over the content </w:t>
      </w:r>
      <w:r w:rsidR="00A95E51" w:rsidRPr="00C257E0">
        <w:rPr>
          <w:rFonts w:ascii="Times New Roman" w:hAnsi="Times New Roman" w:cs="Times New Roman"/>
          <w:sz w:val="24"/>
        </w:rPr>
        <w:t>of</w:t>
      </w:r>
      <w:r w:rsidR="005816F8" w:rsidRPr="00C257E0">
        <w:rPr>
          <w:rFonts w:ascii="Times New Roman" w:hAnsi="Times New Roman" w:cs="Times New Roman"/>
          <w:sz w:val="24"/>
        </w:rPr>
        <w:t xml:space="preserve"> the activity have no conflicts of interest</w:t>
      </w:r>
      <w:r w:rsidR="00A95E51" w:rsidRPr="00C257E0">
        <w:rPr>
          <w:rFonts w:ascii="Times New Roman" w:hAnsi="Times New Roman" w:cs="Times New Roman"/>
          <w:sz w:val="24"/>
        </w:rPr>
        <w:t>,</w:t>
      </w:r>
      <w:r w:rsidR="005816F8" w:rsidRPr="00C257E0">
        <w:rPr>
          <w:rFonts w:ascii="Times New Roman" w:hAnsi="Times New Roman" w:cs="Times New Roman"/>
          <w:sz w:val="24"/>
        </w:rPr>
        <w:t xml:space="preserve"> or </w:t>
      </w:r>
      <w:r w:rsidR="00A95E51" w:rsidRPr="00C257E0">
        <w:rPr>
          <w:rFonts w:ascii="Times New Roman" w:hAnsi="Times New Roman" w:cs="Times New Roman"/>
          <w:sz w:val="24"/>
        </w:rPr>
        <w:t xml:space="preserve">if </w:t>
      </w:r>
      <w:r w:rsidR="005816F8" w:rsidRPr="00C257E0">
        <w:rPr>
          <w:rFonts w:ascii="Times New Roman" w:hAnsi="Times New Roman" w:cs="Times New Roman"/>
          <w:sz w:val="24"/>
        </w:rPr>
        <w:t xml:space="preserve">the </w:t>
      </w:r>
      <w:r w:rsidRPr="00C257E0">
        <w:rPr>
          <w:rFonts w:ascii="Times New Roman" w:hAnsi="Times New Roman" w:cs="Times New Roman"/>
          <w:sz w:val="24"/>
        </w:rPr>
        <w:t>individual</w:t>
      </w:r>
      <w:r w:rsidR="005816F8" w:rsidRPr="00C257E0">
        <w:rPr>
          <w:rFonts w:ascii="Times New Roman" w:hAnsi="Times New Roman" w:cs="Times New Roman"/>
          <w:sz w:val="24"/>
        </w:rPr>
        <w:t>’s relationship</w:t>
      </w:r>
      <w:r w:rsidRPr="00C257E0">
        <w:rPr>
          <w:rFonts w:ascii="Times New Roman" w:hAnsi="Times New Roman" w:cs="Times New Roman"/>
          <w:sz w:val="24"/>
        </w:rPr>
        <w:t xml:space="preserve"> (including their spouse or partner) does not constitute a relevant financial relationship with an ACCME-defined commercial interest, </w:t>
      </w:r>
      <w:r w:rsidR="00A95E51" w:rsidRPr="00C257E0">
        <w:rPr>
          <w:rFonts w:ascii="Times New Roman" w:hAnsi="Times New Roman" w:cs="Times New Roman"/>
          <w:sz w:val="24"/>
        </w:rPr>
        <w:t xml:space="preserve">then </w:t>
      </w:r>
      <w:r w:rsidR="005816F8" w:rsidRPr="00C257E0">
        <w:rPr>
          <w:rFonts w:ascii="Times New Roman" w:hAnsi="Times New Roman" w:cs="Times New Roman"/>
          <w:sz w:val="24"/>
        </w:rPr>
        <w:t>there is no</w:t>
      </w:r>
      <w:r w:rsidRPr="00C257E0">
        <w:rPr>
          <w:rFonts w:ascii="Times New Roman" w:hAnsi="Times New Roman" w:cs="Times New Roman"/>
          <w:sz w:val="24"/>
        </w:rPr>
        <w:t xml:space="preserve"> need to complete the fields for “name of the commercial interest” and “nature of relationship.” If you already have the information required for this table electronically, you may include it and do not need to fill out the fields in this table.</w:t>
      </w:r>
      <w:r w:rsidR="005523D8">
        <w:rPr>
          <w:rFonts w:ascii="Times New Roman" w:hAnsi="Times New Roman" w:cs="Times New Roman"/>
          <w:sz w:val="24"/>
        </w:rPr>
        <w:t xml:space="preserve"> As an extra tool to </w:t>
      </w:r>
      <w:r w:rsidR="008624C1">
        <w:rPr>
          <w:rFonts w:ascii="Times New Roman" w:hAnsi="Times New Roman" w:cs="Times New Roman"/>
          <w:sz w:val="24"/>
        </w:rPr>
        <w:t>support</w:t>
      </w:r>
      <w:r w:rsidR="005523D8">
        <w:rPr>
          <w:rFonts w:ascii="Times New Roman" w:hAnsi="Times New Roman" w:cs="Times New Roman"/>
          <w:sz w:val="24"/>
        </w:rPr>
        <w:t xml:space="preserve"> CME providers, we have developed a fillable form that mimics the disclosure section of the abstract and you may download it from our website as indicated at the end of this article.</w:t>
      </w:r>
    </w:p>
    <w:p w:rsidR="00DF3268" w:rsidRPr="00C257E0" w:rsidRDefault="00DF3268" w:rsidP="00C257E0">
      <w:pPr>
        <w:spacing w:line="360" w:lineRule="auto"/>
        <w:rPr>
          <w:rFonts w:ascii="Times New Roman" w:hAnsi="Times New Roman" w:cs="Times New Roman"/>
          <w:sz w:val="24"/>
        </w:rPr>
      </w:pPr>
      <w:r w:rsidRPr="00C257E0">
        <w:rPr>
          <w:rFonts w:ascii="Times New Roman" w:hAnsi="Times New Roman" w:cs="Times New Roman"/>
          <w:sz w:val="24"/>
        </w:rPr>
        <w:t>A single St</w:t>
      </w:r>
      <w:r w:rsidR="00362E6D" w:rsidRPr="00C257E0">
        <w:rPr>
          <w:rFonts w:ascii="Times New Roman" w:hAnsi="Times New Roman" w:cs="Times New Roman"/>
          <w:sz w:val="24"/>
        </w:rPr>
        <w:t>ructured Abstract can be used</w:t>
      </w:r>
      <w:r w:rsidR="008624C1">
        <w:rPr>
          <w:rFonts w:ascii="Times New Roman" w:hAnsi="Times New Roman" w:cs="Times New Roman"/>
          <w:sz w:val="24"/>
        </w:rPr>
        <w:t xml:space="preserve"> for complex activities;</w:t>
      </w:r>
      <w:r w:rsidRPr="00C257E0">
        <w:rPr>
          <w:rFonts w:ascii="Times New Roman" w:hAnsi="Times New Roman" w:cs="Times New Roman"/>
          <w:sz w:val="24"/>
        </w:rPr>
        <w:t xml:space="preserve"> however, </w:t>
      </w:r>
      <w:r w:rsidR="008624C1">
        <w:rPr>
          <w:rFonts w:ascii="Times New Roman" w:hAnsi="Times New Roman" w:cs="Times New Roman"/>
          <w:sz w:val="24"/>
        </w:rPr>
        <w:t>CME providers</w:t>
      </w:r>
      <w:r w:rsidRPr="00C257E0">
        <w:rPr>
          <w:rFonts w:ascii="Times New Roman" w:hAnsi="Times New Roman" w:cs="Times New Roman"/>
          <w:sz w:val="24"/>
        </w:rPr>
        <w:t xml:space="preserve"> can also prepare separate structured abstracts for different tracks of a large annual meeting. Providers taking this approach should be sure that each structured abstract includes the requ</w:t>
      </w:r>
      <w:r w:rsidR="00362E6D" w:rsidRPr="00C257E0">
        <w:rPr>
          <w:rFonts w:ascii="Times New Roman" w:hAnsi="Times New Roman" w:cs="Times New Roman"/>
          <w:sz w:val="24"/>
        </w:rPr>
        <w:t>ired information and attachments.</w:t>
      </w:r>
    </w:p>
    <w:p w:rsidR="008624C1" w:rsidRDefault="008624C1" w:rsidP="008624C1">
      <w:pPr>
        <w:pStyle w:val="Heading2"/>
      </w:pPr>
      <w:r>
        <w:t>The Abstract Form—</w:t>
      </w:r>
      <w:r w:rsidRPr="008624C1">
        <w:rPr>
          <w:i/>
        </w:rPr>
        <w:t>Dissected</w:t>
      </w:r>
    </w:p>
    <w:p w:rsidR="00D967F2" w:rsidRPr="00C257E0" w:rsidRDefault="005816F8" w:rsidP="00C257E0">
      <w:pPr>
        <w:spacing w:line="360" w:lineRule="auto"/>
        <w:rPr>
          <w:rFonts w:ascii="Times New Roman" w:hAnsi="Times New Roman" w:cs="Times New Roman"/>
          <w:sz w:val="24"/>
        </w:rPr>
      </w:pPr>
      <w:r w:rsidRPr="00C257E0">
        <w:rPr>
          <w:rFonts w:ascii="Times New Roman" w:hAnsi="Times New Roman" w:cs="Times New Roman"/>
          <w:sz w:val="24"/>
        </w:rPr>
        <w:t xml:space="preserve">The first </w:t>
      </w:r>
      <w:r w:rsidR="001E4C84" w:rsidRPr="00C257E0">
        <w:rPr>
          <w:rFonts w:ascii="Times New Roman" w:hAnsi="Times New Roman" w:cs="Times New Roman"/>
          <w:sz w:val="24"/>
        </w:rPr>
        <w:t>part</w:t>
      </w:r>
      <w:r w:rsidRPr="00C257E0">
        <w:rPr>
          <w:rFonts w:ascii="Times New Roman" w:hAnsi="Times New Roman" w:cs="Times New Roman"/>
          <w:sz w:val="24"/>
        </w:rPr>
        <w:t xml:space="preserve"> of the abstract requires completion of fields within the Abstract</w:t>
      </w:r>
      <w:r w:rsidR="00D967F2" w:rsidRPr="00C257E0">
        <w:rPr>
          <w:rFonts w:ascii="Times New Roman" w:hAnsi="Times New Roman" w:cs="Times New Roman"/>
          <w:sz w:val="24"/>
        </w:rPr>
        <w:t>, while the</w:t>
      </w:r>
      <w:r w:rsidRPr="00C257E0">
        <w:rPr>
          <w:rFonts w:ascii="Times New Roman" w:hAnsi="Times New Roman" w:cs="Times New Roman"/>
          <w:sz w:val="24"/>
        </w:rPr>
        <w:t xml:space="preserve"> second section requires providers </w:t>
      </w:r>
      <w:r w:rsidR="00723391" w:rsidRPr="00C257E0">
        <w:rPr>
          <w:rFonts w:ascii="Times New Roman" w:hAnsi="Times New Roman" w:cs="Times New Roman"/>
          <w:sz w:val="24"/>
        </w:rPr>
        <w:t xml:space="preserve">to provide brief summaries </w:t>
      </w:r>
      <w:r w:rsidRPr="00C257E0">
        <w:rPr>
          <w:rFonts w:ascii="Times New Roman" w:hAnsi="Times New Roman" w:cs="Times New Roman"/>
          <w:sz w:val="24"/>
        </w:rPr>
        <w:t>of</w:t>
      </w:r>
      <w:r w:rsidR="00723391" w:rsidRPr="00C257E0">
        <w:rPr>
          <w:rFonts w:ascii="Times New Roman" w:hAnsi="Times New Roman" w:cs="Times New Roman"/>
          <w:sz w:val="24"/>
        </w:rPr>
        <w:t xml:space="preserve"> the planning process</w:t>
      </w:r>
      <w:r w:rsidR="00DF3268" w:rsidRPr="00C257E0">
        <w:rPr>
          <w:rFonts w:ascii="Times New Roman" w:hAnsi="Times New Roman" w:cs="Times New Roman"/>
          <w:sz w:val="24"/>
        </w:rPr>
        <w:t xml:space="preserve">. </w:t>
      </w:r>
      <w:r w:rsidR="00D967F2" w:rsidRPr="00C257E0">
        <w:rPr>
          <w:rFonts w:ascii="Times New Roman" w:hAnsi="Times New Roman" w:cs="Times New Roman"/>
          <w:sz w:val="24"/>
        </w:rPr>
        <w:t xml:space="preserve">The </w:t>
      </w:r>
      <w:r w:rsidR="00C0200C" w:rsidRPr="00C257E0">
        <w:rPr>
          <w:rFonts w:ascii="Times New Roman" w:hAnsi="Times New Roman" w:cs="Times New Roman"/>
          <w:sz w:val="24"/>
        </w:rPr>
        <w:t xml:space="preserve">third </w:t>
      </w:r>
      <w:r w:rsidR="00D967F2" w:rsidRPr="00C257E0">
        <w:rPr>
          <w:rFonts w:ascii="Times New Roman" w:hAnsi="Times New Roman" w:cs="Times New Roman"/>
          <w:sz w:val="24"/>
        </w:rPr>
        <w:t>section concern</w:t>
      </w:r>
      <w:r w:rsidR="005523D8">
        <w:rPr>
          <w:rFonts w:ascii="Times New Roman" w:hAnsi="Times New Roman" w:cs="Times New Roman"/>
          <w:sz w:val="24"/>
        </w:rPr>
        <w:t xml:space="preserve">s commercial support while the </w:t>
      </w:r>
      <w:r w:rsidR="00C0200C" w:rsidRPr="00C257E0">
        <w:rPr>
          <w:rFonts w:ascii="Times New Roman" w:hAnsi="Times New Roman" w:cs="Times New Roman"/>
          <w:sz w:val="24"/>
        </w:rPr>
        <w:t xml:space="preserve">fourth </w:t>
      </w:r>
      <w:r w:rsidR="00D967F2" w:rsidRPr="00C257E0">
        <w:rPr>
          <w:rFonts w:ascii="Times New Roman" w:hAnsi="Times New Roman" w:cs="Times New Roman"/>
          <w:sz w:val="24"/>
        </w:rPr>
        <w:t xml:space="preserve">lists the </w:t>
      </w:r>
      <w:r w:rsidR="005523D8">
        <w:rPr>
          <w:rFonts w:ascii="Times New Roman" w:hAnsi="Times New Roman" w:cs="Times New Roman"/>
          <w:sz w:val="24"/>
        </w:rPr>
        <w:t xml:space="preserve">required six-to-nine </w:t>
      </w:r>
      <w:r w:rsidR="00D967F2" w:rsidRPr="00C257E0">
        <w:rPr>
          <w:rFonts w:ascii="Times New Roman" w:hAnsi="Times New Roman" w:cs="Times New Roman"/>
          <w:sz w:val="24"/>
        </w:rPr>
        <w:t>attachments</w:t>
      </w:r>
      <w:r w:rsidR="005523D8">
        <w:rPr>
          <w:rFonts w:ascii="Times New Roman" w:hAnsi="Times New Roman" w:cs="Times New Roman"/>
          <w:sz w:val="24"/>
        </w:rPr>
        <w:t xml:space="preserve"> to the Abstract</w:t>
      </w:r>
      <w:r w:rsidR="00D967F2" w:rsidRPr="00C257E0">
        <w:rPr>
          <w:rFonts w:ascii="Times New Roman" w:hAnsi="Times New Roman" w:cs="Times New Roman"/>
          <w:sz w:val="24"/>
        </w:rPr>
        <w:t xml:space="preserve">. Once </w:t>
      </w:r>
      <w:r w:rsidR="00DF3268" w:rsidRPr="00C257E0">
        <w:rPr>
          <w:rFonts w:ascii="Times New Roman" w:hAnsi="Times New Roman" w:cs="Times New Roman"/>
          <w:sz w:val="24"/>
        </w:rPr>
        <w:t>completed</w:t>
      </w:r>
      <w:r w:rsidR="00D967F2" w:rsidRPr="00C257E0">
        <w:rPr>
          <w:rFonts w:ascii="Times New Roman" w:hAnsi="Times New Roman" w:cs="Times New Roman"/>
          <w:sz w:val="24"/>
        </w:rPr>
        <w:t>, the</w:t>
      </w:r>
      <w:r w:rsidR="00DF3268" w:rsidRPr="00C257E0">
        <w:rPr>
          <w:rFonts w:ascii="Times New Roman" w:hAnsi="Times New Roman" w:cs="Times New Roman"/>
          <w:sz w:val="24"/>
        </w:rPr>
        <w:t xml:space="preserve"> abstract, along with the required attachments, fulfills the ACCME’s expectations for a</w:t>
      </w:r>
      <w:r w:rsidR="00D975D6" w:rsidRPr="00C257E0">
        <w:rPr>
          <w:rFonts w:ascii="Times New Roman" w:hAnsi="Times New Roman" w:cs="Times New Roman"/>
          <w:sz w:val="24"/>
        </w:rPr>
        <w:t>ctivity-specific documentation.</w:t>
      </w:r>
      <w:r w:rsidR="001E4C84" w:rsidRPr="00C257E0">
        <w:rPr>
          <w:rFonts w:ascii="Times New Roman" w:hAnsi="Times New Roman" w:cs="Times New Roman"/>
          <w:sz w:val="24"/>
        </w:rPr>
        <w:t xml:space="preserve"> </w:t>
      </w:r>
    </w:p>
    <w:p w:rsidR="00DF3268" w:rsidRPr="00C257E0" w:rsidRDefault="001E4C84" w:rsidP="00C257E0">
      <w:pPr>
        <w:spacing w:line="360" w:lineRule="auto"/>
        <w:rPr>
          <w:rFonts w:ascii="Times New Roman" w:hAnsi="Times New Roman" w:cs="Times New Roman"/>
          <w:sz w:val="24"/>
        </w:rPr>
      </w:pPr>
      <w:r w:rsidRPr="00C257E0">
        <w:rPr>
          <w:rFonts w:ascii="Times New Roman" w:hAnsi="Times New Roman" w:cs="Times New Roman"/>
          <w:sz w:val="24"/>
        </w:rPr>
        <w:t>The following describes the type of evidence that should be submitted for each of the four sections referenced above:</w:t>
      </w:r>
    </w:p>
    <w:p w:rsidR="00DF3268" w:rsidRPr="005523D8" w:rsidRDefault="005523D8" w:rsidP="005523D8">
      <w:pPr>
        <w:pStyle w:val="ListParagraph"/>
        <w:numPr>
          <w:ilvl w:val="0"/>
          <w:numId w:val="6"/>
        </w:numPr>
        <w:spacing w:line="360" w:lineRule="auto"/>
        <w:rPr>
          <w:rFonts w:ascii="Times New Roman" w:hAnsi="Times New Roman" w:cs="Times New Roman"/>
          <w:sz w:val="24"/>
        </w:rPr>
      </w:pPr>
      <w:r>
        <w:rPr>
          <w:noProof/>
        </w:rPr>
        <mc:AlternateContent>
          <mc:Choice Requires="wpg">
            <w:drawing>
              <wp:anchor distT="0" distB="0" distL="114300" distR="114300" simplePos="0" relativeHeight="251658240" behindDoc="0" locked="0" layoutInCell="1" allowOverlap="1">
                <wp:simplePos x="0" y="0"/>
                <wp:positionH relativeFrom="column">
                  <wp:posOffset>508000</wp:posOffset>
                </wp:positionH>
                <wp:positionV relativeFrom="paragraph">
                  <wp:posOffset>816610</wp:posOffset>
                </wp:positionV>
                <wp:extent cx="5435600" cy="102870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5435600" cy="1028700"/>
                          <a:chOff x="0" y="0"/>
                          <a:chExt cx="5943600" cy="1028700"/>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706120"/>
                          </a:xfrm>
                          <a:prstGeom prst="rect">
                            <a:avLst/>
                          </a:prstGeom>
                          <a:ln>
                            <a:noFill/>
                          </a:ln>
                        </pic:spPr>
                      </pic:pic>
                      <wps:wsp>
                        <wps:cNvPr id="2" name="Text Box 2"/>
                        <wps:cNvSpPr txBox="1"/>
                        <wps:spPr>
                          <a:xfrm>
                            <a:off x="0" y="762000"/>
                            <a:ext cx="5943600" cy="266700"/>
                          </a:xfrm>
                          <a:prstGeom prst="rect">
                            <a:avLst/>
                          </a:prstGeom>
                          <a:solidFill>
                            <a:prstClr val="white"/>
                          </a:solidFill>
                          <a:ln>
                            <a:noFill/>
                          </a:ln>
                          <a:effectLst/>
                        </wps:spPr>
                        <wps:txbx>
                          <w:txbxContent>
                            <w:p w:rsidR="005523D8" w:rsidRPr="00012D21" w:rsidRDefault="005523D8" w:rsidP="005523D8">
                              <w:pPr>
                                <w:pStyle w:val="Caption"/>
                                <w:rPr>
                                  <w:noProof/>
                                </w:rPr>
                              </w:pPr>
                              <w:r>
                                <w:t xml:space="preserve">Figure </w:t>
                              </w:r>
                              <w:r w:rsidR="00DE3FFA">
                                <w:fldChar w:fldCharType="begin"/>
                              </w:r>
                              <w:r w:rsidR="00DE3FFA">
                                <w:instrText xml:space="preserve"> SEQ F</w:instrText>
                              </w:r>
                              <w:r w:rsidR="00DE3FFA">
                                <w:instrText xml:space="preserve">igure \* ARABIC </w:instrText>
                              </w:r>
                              <w:r w:rsidR="00DE3FFA">
                                <w:fldChar w:fldCharType="separate"/>
                              </w:r>
                              <w:r w:rsidR="00F15787">
                                <w:rPr>
                                  <w:noProof/>
                                </w:rPr>
                                <w:t>1</w:t>
                              </w:r>
                              <w:r w:rsidR="00DE3FFA">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3" o:spid="_x0000_s1026" style="position:absolute;left:0;text-align:left;margin-left:40pt;margin-top:64.3pt;width:428pt;height:81pt;z-index:251658240;mso-width-relative:margin" coordsize="59436,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06p4tAMAALwIAAAOAAAAZHJzL2Uyb0RvYy54bWycVttu2zgQfV9g/4Hg&#10;u6NLHDsRohSuc0GBIDU2WfSZpiiLqERyScpyWvTfd4aS7DQxdoM8RB6Sw7mcOTPM5addU5OtsE5q&#10;ldPkJKZEKK4LqTY5/fvpdnJOifNMFazWSuT0WTj66erPPy47k4lUV7ouhCVgRLmsMzmtvDdZFDle&#10;iYa5E22EgsNS24Z5WNpNVFjWgfWmjtI4nkWdtoWxmgvnYPe6P6RXwX5ZCu6/lqUTntQ5hdh8+Nrw&#10;XeM3urpk2cYyU0k+hME+EEXDpAKne1PXzDPSWvnGVCO51U6X/oTrJtJlKbkIOUA2SfwqmzurWxNy&#10;2WTdxuxhAmhf4fRhs/xhu7JEFjk9pUSxBkoUvJJThKYzmww07qx5NCs7bGz6FWa7K22Dv5AH2QVQ&#10;n/egip0nHDbPpqdnsxiw53CWxOn5HBYBdl5Bbd7c49XNePNienrsZjQ6jjC+fThG8gz+BpRAeoPS&#10;/7MJbvnWCjoYad5lo2H2e2smUFDDvFzLWvrnQE4oHQaltivJV7ZfHABPRsDhFJ2SBGHBC6jT32CY&#10;0b3m3x1RelkxtRELZ4DVACVqR7+rh+Vv7ta1NLeyrrFKKA+JQQe8YtARbHp2XmveNkL5vt2sqCFH&#10;rVwljaPEZqJZC2CP/VIkoQGg7PfOozskQGiBn+n5Io4v0s+T5Vm8nEzj+c1kcTGdT+bxzXwaT8+T&#10;ZbL8hbeTadY6Afmy+trIIVbYfRPtUb4Pk6HvpNCRZMtC3yNSIaDxN4QIWwgJxuq8FZ5XKJaA1l+A&#10;cH9nfxCgPaCJuDvoCbzxri54yeV5PEvS0AR7KkOhrfN3QjcEBQAUQgiAsi0E2wczqqDTWuFXaSxu&#10;f4o7Ico+riBCmNjFMFvdWHpYvQ9OnKzHptJjxYyA0NDsgc3pyOYnrPtnvSMpEnRQwvFB/A62B+Li&#10;/n/iN5/BeB8GBVoMo+QliOlsNkySj4PodC2LsT0Q3WVte850lfQidBiQ46XWcdyBXOGxGUp1yA4l&#10;v1vvBijWungGJKyGCsNIdIbfSnB7z5xfMQsvD2zCa+q/wqesdZdTPUiUVNr+OLaP+lBROKWkg5cs&#10;p+6fluEQq78oqDU+e6NgR2E9CqptlhqaBKYRRBNEuGB9PYql1c03oMICvcARUxx85dSP4tL37yk8&#10;0lwsFkGpn4X36tHABO0HA8L7tPvGrBkY7qGsD3pkE8teEb3X7Um+aL0uZegCBLRHEdiOC2B2kMIT&#10;Gfp7eM7xDX65DlqHfzqu/g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R4zY7g&#10;AAAACgEAAA8AAABkcnMvZG93bnJldi54bWxMj0FLw0AQhe+C/2EZwZvdJMWQxmxKKeqpCLaCeNtm&#10;p0lodjZkt0n67x1P9jhvHu99r1jPthMjDr51pCBeRCCQKmdaqhV8Hd6eMhA+aDK6c4QKruhhXd7f&#10;FTo3bqJPHPehFhxCPtcKmhD6XEpfNWi1X7geiX8nN1gd+BxqaQY9cbjtZBJFqbS6JW5odI/bBqvz&#10;/mIVvE962izj13F3Pm2vP4fnj+9djEo9PsybFxAB5/Bvhj98RoeSmY7uQsaLTkEW8ZTAepKlINiw&#10;WqasHBUkqygFWRbydkL5CwAA//8DAFBLAwQKAAAAAAAAACEAemE6OCYkAAAmJAAAFAAAAGRycy9t&#10;ZWRpYS9pbWFnZTEucG5niVBORw0KGgoAAAANSUhEUgAABKsAAACOCAIAAABxMhxJAAAAAXNSR0IA&#10;rs4c6QAAI+BJREFUeF7t3c2rFNndwPHnPv/ALMKQMFdEfNkliwmMC1ETZqFmEWbjQl25CAaFLAIT&#10;3cgsBiFohCwCyrhypS7chFmMSpAnKi4MZBYziwFfkOCVhJDF/AX3+T7zYw7nqequPre6u25V17cW&#10;0rf6nFPnfKq7rF+fl1rb3Nz8LzcFFFBAAQUUUEABBRRQQIERCPz3CNpoExVQQAEFFFBAAQUUUEAB&#10;Bf5PwAjQz4ECCiiggAIKKKCAAgooMBYBI8CxnGnbqYACCiiggAIKKKCAAgoYAfoZUEABBRRQQAEF&#10;FFBAAQXGImAEOJYzbTsVUEABBRRQQAEFFFBAASNAPwMKKKCAAgoooIACCiigwFgEjADHcqZtpwIK&#10;KKCAAgoooIACCihgBOhnQAEFFFBAAQUUUEABBRQYi4AR4FjOtO1UQAEFFFBAAQUUUEABBYwA/Qwo&#10;oIACCiiggAIKKKCAAmMRMAIcy5m2nQoooIACCiiggAIKKKCAEaCfAQUUUEABBRRQQAEFFFBgLAJG&#10;gGM507ZTAQUUUEABBRRQQAEFFFjb3NxsVlhbW5NJAQUUUEABBRRQQAEFFFCgzwIzI7uofFEEWFhW&#10;nzms2zIE+HXg+ca3yyjZMscssG/9Ha85Y/4AtG67V6TWdGZUQAEFFFgBgfI7KEeBrsDptgkKKKCA&#10;AgoooIACCiigQJGAEWARk4kUUEABBRRQQAEFFFBAgRUQMAJcgZNoExRQQAEFFFBAAQUUUECBIgHn&#10;ARYxmWiiQPmsm43nX2674fq+97e9DlagRKB8FHtJaaYZj4BXpPGca1uqgAIKKFAXKL+Dsg/Qz48C&#10;CiiggAIKKKCAAgooMBYBI8CxnGnbqYACCiiggAIKKKCAAgoYAfoZUEABBRRQQAEFFFBAAQXGImAE&#10;OJYzbTsVUEABBRRQQAEFFFBAASPATj8De/fuPXbs2MRDPnnyhGUM+LfTCnkwBRToUCC+5nfu3Jl4&#10;TC4O064PHdbRQymggAIKKKDAigt0FwFy3zMtwnn16lW8G1vl9ujcuXPpLSKoOCGkaSgwZYnElfIj&#10;Izsr5zaVmQ43uJMfLU2AOd1E28E10AorsFQBArD8WsQ3aKmHW0bhV65ciSbkhcfFrX7RW0YFLFMB&#10;BRRQQAEFei7QUQTI/cee77Zbt25VRLhfYf/t27c3v98uXryYYhjuWh48eJDeunTpUgoCKYeM7KkT&#10;X79+nbcq+/NDUODu3bsnnpuXL1/G4Y4ePbrwe6YXL17cu3evy88EDknv8ePHJ0+etJOhS3+PNTgB&#10;vvjxleFSwJVksd+XgwcPUvKJEyc6YOHS2sFRPIQCCiiggAIKDE6gowjw5s2bZ77buKPKjfhN+sKF&#10;C5cvX85viQiT4s/4AZ4/Uxb2539S4P379ys/bMd9D2/NeTKuXbtGCXfv3p2znP5k5+6TIBAxbw37&#10;c1KsSW8F+JGIS1P9CtPbCucVo+ZcWu30G8TJspIKKKCAAgp0LNBFBMhdCHdRx7/baF4+yPPq1avs&#10;OX/+fL3Z5CJc5D6mQSQKjELSduPGjeZchcTRSfj69euocwxhrQw9pUMyjRlLYVV9Mg/JIpqtvJWP&#10;0qzUqjJyNb3LUSgtDVjd6h0eQSBdHBBFgVEBJx8WfiRMNjaBnTt30uS3b9/Gl5fvS3xl0kiEdE3I&#10;x5ZXBmOTN83yrbyVf83rv8uk8ZwUno9H5ei8FQNWp3VRxkW1cm1Mpy8f8Z6XwFH4M383Vb4+eD5v&#10;ez40I7L7M9PYviy2VwEFFFBgQAJdRIB0ozEWkYCKjRf0ByYgboDqwzXj3bjrijuwho1gL+9X5OaD&#10;sVsRGc65RXC1a9euVM6hQ4dieBhxFDvjRjANGOMX97hLO336dN5vQDlU6dSpU5X6cIdEzWPQKV1z&#10;FJ4ScGsFCzuj8LNnz+azesjCQNl4a9pY1oa2f/jhh5Sw1dBxTkyzKzBEgX/84x9U+7333ovKx6WG&#10;712MROBqw9c2DS/nWsTXli8v30p+Z8kvdE+fPuWtuG7kGzv5dsd3+eHDh1w30rtcTPilJg3h5tB5&#10;EMjVhi8y7zaMKo9rY/33HapN3VLJlUEB/JnepXpcedJ1j0YdOXIkahhtT2PmuRLmQeAQz7V1VkAB&#10;BRRQYDwCXUSA3MekMZmVcZvcSE27b3jz5g2nYceOHc0no9KvyL0Ld1QT4yKmwNX76xoKj3udvH+S&#10;kCylj1+40+1XDBiLG8QYwpqGj0YAXL/5gyVVNcZnpsKZ3MhbKcvHH38ct1wpAXMjF/IZZaRrCmgX&#10;UqCFKLAyAsROBFr59YQvcgwOj40fYng3jWDnWpGmOld+BsqvgSl7fKPj2x0XE0KseB0jIPIYsvJT&#10;FyknDp3I8aM+9ZnSVDiPGykqRjrERpb0bly3uUTEWzQq/XhE26lSutLyJ29FtEn5ZJlZvbyqvlZA&#10;AQUUUECBLgWWHgFyT8CdwYEDB6JVEbAtcHJd/NzO/UfcNvEDdr23LQ6drwTTcHcSP3un/r38ZKSu&#10;AHZyz1TpvYzuyuhb476QX/QjLy/qkxKjY/Dw4cMTTzaBMfd/KV6td5O26PqrHGj+Err8mHosBToT&#10;4BoSX73o38tDvsrPVXyF8zEC1JAEcQWIsPDZs2dxTZg4MOHRo0cxOKLetBgBQQXSRYBYNE9W+P0l&#10;/KM59YdP5ONL2010pEVUKVUvH8LQ2ZnyQAoooIACCijQTmDpEWAs/pluZSKYSfPQ6GfLBz7lbdi/&#10;fz9/MnpqZsPil2lCTSa9TOxtm1lCniCNa5pn0U6i0LivSnMgt1QHEqexYWmw1qLWDyQinTbydquV&#10;NL0CqyeQ1gKdc9FOvsLRiccPXpRZGLPlnmkceLoIbFWbi0b6gSzlZTQpwVu+6PFWi4309AGmiuXD&#10;49uVZi4FFFBAAQUU6Exg6RFgrOaS3yjws3oaLxSdYBOfjxyTBlOs2CDCXU4MvuJYEx8OsQxNfvun&#10;FXnJMWUo7vMYwEmV6AFgm3jzF8kiS2wx6jW21JOw8JpHRDr/QqkLr5gFKjA4Ab7j+fhJ6k/vfYr0&#10;4mcgdvKbC79S1VtXv4akhY5juEF+TWiNE+MzK7Ovpw2VLz9Kve3leU2pgAIKKKCAAtsrsNwIMEK7&#10;yroseecewRv3IszQy4PAWIyOjMx2494lH3lFR9/EeYPpOROL6iibeVaiUWlthpgylK9BSpW462Kb&#10;ePNHXhqelmsnOwjpoDGJKF9Mr/J855nVm5ggFpjJZxC5Fmg7SXMpgEBcdtJSK3ybuF6leX3xMxDf&#10;Yr7LE69LlWsI1730o1IMbueakFZs4pLY7vH0VINLTT7UgsLT6llRvRZnM9qertvUM12ZXQu0hadZ&#10;FFBAAQUU6FJguREg8U+9ByxublLnHtNs6BXMl2kh/okbJlLGIgRptglv5c8DTFJxL8WNToNdfoj5&#10;H4EQdUuz9WLKUD69kCpxazXt5o960nAcYtphDGRNlaf5DADLp9lU+hvLPyJkzOfqUOw8o1vLj2tK&#10;BVZegO873/o0xJ2rQWV5XsKkWEtmIgXXEL6P6RrCRSBPyfeUP9O0ZK6l+YzELdlWMvJnKpb+yebL&#10;5rQDRdvTRZUCJ16Zt1RPEyuggAIKKKBANwJraZ23accjfpiZppu6epS+CfDZeL7xbUmtNp5/WZJs&#10;qWnW972/1PItfFEC+9bf8ZqzKMxRleMVaVSn28YqoIACClQEyu+gltsH6IlRQAEFFFBAAQUUUEAB&#10;BRToj4ARYH/OhTVRQAEFFFBAAQUUUEABBZYrYAS4XF9LV0ABBRRQQAEFFFBAAQX6I2AE2J9zYU0U&#10;UEABBRRQQAEFFFBAgeUKzF7lxZVglnsGhlx6+boLQ26lde9aoHwec9c183j9FvCK1O/zY+0UUEAB&#10;BZYrUH4HZR/gcs+EpSuggAIKKKCAAgoooIAC/REwAuzPubAmCiiggAIKKKCAAgoooMByBYwAl+tr&#10;6QoooIACCiiggAIKKKBAfwSMAPtzLqyJAgoooIACCiiggAIKKLBcgaKVYJZbBUtXQAEFFFBAAQUU&#10;UEABBRSYT2Bzc7OkgKIIsLCskuOZZpUEXHlvlc6mbVFAAQUUUEABBRQYroBrgQ733FlzBRRQQAEF&#10;FFBAAQUUUGBZAs4DXJas5SqggAIKKKCAAgoooIACfRMwAuzbGbE+CiiggAIKKKCAAgoooMCyBJwH&#10;uCzZMZRbPg9w4/mX2w6yvu/9ba+DFVBAAQUUUEABBRRQYBkCzgNchqplKqCAAgoooIACCiiggALD&#10;FnAU6LDPn7VXQAEFFFBAAQUUUEABBcoFjADLrUypgAIKKKCAAgoooIACCgxbwAhw2OfP2iuggAIK&#10;KKCAAgoooIAC5QKjiwBZvOTcuXPNQHv37j127Fg5YnnKV69eUYErV65My8KhZ1av/HCmVEABBRRQ&#10;QAEFFFBAAQVygeFFgMRIBFF37tzp7YmMGtY3Q7venjIrpoACCiiggAIKKKDASAQGFgE+efLk5cuX&#10;R48evXnzZskZoreNSCxPubm5ee3atea8L168uHfvXqQh1KQE+u5KDhdpyM5R2G7fvs2fVDj+5Li7&#10;d+/mxfnz5yMlMSHhYnnJplRAAQUUUEABBRRQQAEF5hEYWAR469ats2fPnj59+v79+1uKyuYxMq8C&#10;CiiggAIKKKCAAgoosBoCA4sAr1+/furUqRMnTqB/9+7d/BzEFLvYYhYf3WsXLlzgReyMgaNpoh1p&#10;KpP96m+R4OTJk+Tas2dPzN+j167SqVgvp/mTkeYB8oLm0EMY1aN7s54xDhdbPnuQg261Z3I1Pq+2&#10;QgEFFFBAAQUUUEABBeYRGFIEGCHcwYMH+ZeBoDdu3EgtJ/wjSLt8+XKMt2SwJYkZjcke0sTOiBvT&#10;VulIpASCMcLLPA1jQfORnIzejARpFiK56I2kqBbngCrRn0m1o3rRrnwjzKP8eJe6Ec02LCHTogJm&#10;UUABBRRQQAEFFFBAgbEJDCkCZO4fIVOcIYIugqLUb3b16lVCqTS/jhl3lXivfl4rHYn0KFJCPQyr&#10;ZCQBydIsxOiHnHmsFp8qmkZsmaYsEtPS9hT0EppGoNuiZLMooIACCiiggAIKKKDAaAUGEwFGb9vh&#10;w4fjVEXQxbTA+JN3WyypQkz18OHDKIEXZ86cKfkckCzNQiRXCkpL8panefPmDYlj9GlsDBktz25K&#10;BRRQQAEFFFBAAQUUUKAuMJgIMHrbmJWXIiL+nDMoYkhnxHIRXh4/frzkIxLJqE/kqgwcLSmhPE1a&#10;RzTGgjKutTyvKRVQQAEFFFBAAQUUUECBisBgIkAGQNLbFoFQbI8fP6YxMSWP8ZATo6OdO3c2nPIY&#10;0vnsu42JhRMHVe7YsaNSQhqQWThwtKECu3btmvZuHPft27d+ZBVQQAEFFFBAAQUUUECBRQkMIwKM&#10;xwBWettizt6jR4/4l7dIkBZKYQnN/JHxE5fZDEGGdDKpj615NRdCxFw8DsfSLIUDRxvOFuVMfKxF&#10;RKeHDh1KeWldaqBrgS7qC2A5CiiggAIKKKCAAgqMSmAYESDz/SYu00KvYAwEJV6iS5CQLMaIElPF&#10;REH+pXOPOGra4xYY0slITrZpq7lQMkeJ0acpqozwjPILB45O+0ixdA3lxGS/ehxIryaVT6NeX79+&#10;nZa6GdVn1MYqoIACCiiggAIKKKDAogTWGE7ZXBYRyMw0i6rNgMqJZwmyJueA6rzwqvLZeL7xbUmx&#10;G8+/LEm21DTr+95favkWroACCiiggAIKKKDAdgnsW3+nMGobRh/gdjlOO248qqHdYwD71hbro4AC&#10;CiiggAIKKKCAAuMRMAJsc67jKRTLeAxgm9qYRwEFFFBAAQUUUEABBRQoEzACLHP6/6l4UHthH2ub&#10;0s2jgAIKKKCAAgoooIACCixHwAhwOa6WqoACCiiggAIKKKCAAgr0T2D2Ki+uBNO/s9aXGpWvBNOX&#10;GlsPBRRQQAEFFFBAAQVWUcCVYFbxrNomBRRQQAEFFFBAAQUUUGA+AUeBzudnbgUUUEABBRRQQAEF&#10;FFBgOAJGgMM5V9ZUAQUUUEABBRRQQAEFFJhPoGge4HyHMLcCCiiggAIKKKCAAgoooMByBQqfVlAU&#10;ARaWtdwGWXr/BFwJpn/nZBVqVD6PeRVaaxsWJ+AVaXGWlqSAAgooMDyB8jsoR4EO7+xaYwUUUEAB&#10;BRRQQAEFFFCgnYARYDs3cymggAIKKKCAAgoooIACwxMwAhzeObPGCiiggAIKKKCAAgoooEA7ASPA&#10;dm7mUkABBRRQQAEFFFBAAQWGJ2AEOLxzZo0VUEABBRRQQAEFFFBAgXYCRoDt3MylgAIKKKCAAgoo&#10;oIACCgxPwAhweOfMGiuggAIKKKCAAgoooIAC7QSMANu5mUsBBRRQQAEFFFBAAQUUGJ7AGCPAvXv3&#10;Hjt2rPlckYBkwzuf1lgBBRRQQAEFFFBAAQUUmC4wyAiQ8Gxtbe3KlSt9PrN37tyhkvl27ty5PlfY&#10;uimggAIKKKCAAgoooMDKCwwvAnz16tX9+/ePHj1648aNktNDoEgYlqd88eLFvXv3mvOSgGSRJmI5&#10;jltyuEqaly9fbn6/Xb9+vVKTaQXS/Wi42ELbLAoooIACCiiggAIKKNAsMLwI8O7du4R/Fy9eJLh6&#10;8uTJgE4wkSC1nTkAdUAtsqoKKKCAAgoooIACCigwLIHhRYB0/Z0+ffrgwYN79uy5detWzk03XRp1&#10;GYEWnWkXLlzgReynNy9isHiXfrbKZL/6W+w5efIkiTlcDD0lV6UrL+Waee4vX75MB2bqTozhrHnd&#10;iGn5k+A2OgzzA1HVlHhYoe9MFhMooIACCiiggAIKKKBANwIDiwCJfIiO9u/fj86RI0cIkxITYRVB&#10;GiFWDLrcvXs38R4jOdlDmth54sSJnPXUqVOVjkTCM8LLPA3DQW/fvs2eGM95/vx5cvFnBJNsMSq1&#10;kmvayTtw4ABvPXv2LAJRckXFOARxJkUR2fInDTl79my8FUUR+505cyYlPnTokEFgN98Qj6KAAgoo&#10;oIACCiigwCoJDCwCpNOPIaBEd5yDSiR29epVAicitDg9165dq8R79dNW6UiMoK4w182bN6NARqWW&#10;5KofndgyHSti2rdv3078bNHxmDeNXPX+z1X6UNoWBRRQQAEFFFBAAQUUWJLAWuplmnYAep9mpllS&#10;5erFUhn69FKYx8BItljWJQZ21pd4IXxiIGjehDwl7zKsNBZ9icVXCB3j9YMHD2I/kSEddPQBRuTJ&#10;FmXGHkrj38iVb/VcvEvHHd13jx8/JvjkTypPISkXPYERE7KfHs5UJpXJezsjPZ2E9YN2diLiQJyO&#10;5xvflhx04/mXJcmWmmZ93/tLLd/CFyWwb/2d/lxzFtUoy+lAYFhXpA5AGg7h9XB7/T26AgoosAyB&#10;8juoIfUBRh8doVeaDkf4lE+ra0F5/PjxNBCUKCv6FWdu5CINvX8xBLQwF1mePn3Kv++9916ET0R6&#10;MbAzjwMnHp1Ov7SmaLzY9vBvppIJFFBAAQUUUEABBRRQoG8CQ4oAGXjJENA8EIrAKcZh0hGXnt+Q&#10;K+/cubMBnVyUSWBG7xxRVnTNVbYdO3ZU9pCLLjg6Dzn0tFwTD0qWGMUai8GwounEZJX1aXbt2jUz&#10;ROzbB8v6KKCAAgoooIACCiigQA8FBhMBTlxwhVCKAOzhw4fIxrIu6THxjJxMi7XwbsO6KSzHQmDG&#10;DEOWWmk4Q7F8S9ricHRINufKs8QinzFONQaUprVMGfNZOTRjUNOe6HLMHyPBa1eC6eHXySopoIAC&#10;CiiggAIKKNBzgcFEgNMWXCEAi4GgdN8xvy6NEWVPzKnjX7rdmH1HADYxaiJBPH0hAq36Rsn0+DEV&#10;MD1PgjSxigwvpuWKcuIZErHFOqWpfGqbHvlw6dKl/LiM8KRKMUw0wkUy0sxUVDwPo+efLaungAIK&#10;KKCAAgoooIACfROYvcpLr1aC6RXftLVnelXJpVZmWOsuuPLBUj8MCyy8fB7zAg/aQVGxpFPzIjf5&#10;KlMdVGnFDtHiivTzn//8T3/6009+8pMWFH/84x//9re/VR5L26KczrL87ne/++lPfxpPuPV62Bm7&#10;B1JAAQU6Eyi/gxpMH2BndoUHojux/DGAhWWaTAEF+ixAeEaMkY/H7ltto4YTt75VtQ/1Yfll1uVK&#10;4R8BEgFhbF999VUfarjYOvziF7/47LPPFlumpSmggAIKDFHACLDlWYvffWc+PLBl6WZTQIH+CcRK&#10;ToXrDzMQPR83TmsY3T3zKRc86oY06cEzlJDmNpd4RPbYSB8jz9OfJSWMKs3nn3/+y1/+MppM+Lex&#10;sfE/32+/+c1vlk3BDHZCzWmPgV3G0T/88EOKjZnzbgoooIACYxYwAmx59ktu5loWbTYFFOifAN3+&#10;aSWnmJbsNmgBevmIvn784x9HKxjPmaJB/iQSHHTrplX+gw8++OKLL1ayaTZKAQUUUKBcwAiw3MqU&#10;CigwXgG6/VkRivbHk2AqEAwNTWMv6f2j4y5WiooVpGLgaAzR5AXLFPMiHgkTW/2tSMNbsboVi0IR&#10;glY6FevlNJweZiFGgWmjVqlivIhOy9jyhZRJnw8rTdWO9H0eE9v8Yf36669JkM8A/Pvf/z4xS3TW&#10;xUZX4bRiG5Ix3DSVEF1wlPPpp5/ygmWleYsE9WLzAkmTJ2AKIiXkCfK+xIaaMA+QWHe8X2NbroAC&#10;CijwnYARoB8EBRRQYLYAi7gcPnyYdPxLZ2C+sDBREA8jjcGWrPFLrMVozHiGJ3f27IxnwKQtRo/n&#10;HYncskd4mafJR3JSfqw/zGNRU5p4RGoaMtrcBiINEqTQrvJ8HYa2Ung0gToTuEYDI8yLVrAxrJRk&#10;eew6G66vKf75z38yCTDV7te//jWhUX0GIG0nVEujQxkpOjEIbEjGW8y+4xeEKCQCvz/84Q+ffPIJ&#10;L2J/rM6Sb1Egq9REro8++qgyZJTa0psX79Kz9/HHH0f25gr/8Ic/JE2XQ0/7ev6tlwIKKDBqASPA&#10;UZ9+G6+AAiUCETilB8zEjXtkjEWhUmBGnFaJ9yaWn3ckRjAWEVrzlh5+Q7KJj0htyF4JIOvP10lz&#10;FGkmYV408OrVqwSZacIzkS07I288paaksbOatT3vEwWtr6+nYxODRZOZAZjHgQRvEarF9qtf/YrQ&#10;qx5BNSTjLcLLFG0Wji+NXKmL8re//S1H/+tf/5pqQoGEkfEnS7xQpahVc4Xfffdd0vznP//ZHnSP&#10;qoACCijQDwEjwH6cB2uhgAI9FojetlRB4je6BOPPN2/e8G/em1TSDuI9OgmjM+3Zs2dEXCVP+Iyn&#10;j0YARi7+3dJiVHkAWe91zKvNoNOoW8SZ+SjQktYNIg29eZV6chKjS439xIExUZDX9MWlMZzRg1fZ&#10;GpLFW9HzVr5NzEX16LecWEiK6wor/O9//7u8MqZUQAEFFFg9ASPA1TuntkgBBRYpEFFQHghF+FeZ&#10;LLelQ0aPXMRyhJfEZiXZ6XYjEI1ZiOSqDBydWUIKIMt7HSmTI6YFReNF9AQOfcs7ACttiSDwL3/5&#10;S+ynDzCNAo0XEwP+wmQduM2sSUSMbgoooIACoxUwAhztqbfhCihQJBBxWiUKSlPyduzYwbv1YYEz&#10;p+cR9cWiIMSWEZvVt1hOJt8uXrxI5yHBZ+HA0TwvVYrRp7SoudeRaYdRf/7ldRHT0BIRxdW7AfNG&#10;/OhHP4pI71//+ldz4xqSNbzVEIZNzMVnjCq1rklkjN6/H/zgB0M7XdZXAQUUUGCRAkaAi9S0LAUU&#10;WD0BQqZ6b9uRI0eIwWhs9OadPn06Gs60wHx5zEePHk0DIeqjBFYBbV7NpfL0tjgck9YKB45Wjh6j&#10;T1lftN7rmFYKpUqkiXmJkZ61bVI5+QDRQa8FSjSV4naQ83mYrLRJe3/2s5/xL0uwMLMuPSCeFxNX&#10;gmlIFm+lY1VW9fzmm28mfkIqueKg9QVj6nmbKxzR7FYHLa/el9oWKaCAAiMXMAIc+QfA5iugQJNA&#10;PAawvkxLvrRm9JLFZLlDhw7xsNAokVUZGS/KzjyCSgeLIZ0EYyl6rNeDoZ4x+jSPKiN4Kxw4Wikz&#10;Akh21nsdWcU0mkCVeB3zEvmX5kcrYqNKM7s3B/GRiicBRmjHo9J5GGCa7PfnP/85DfVkCRZWZInl&#10;Ydh+//vfp/VX8mY2JOMtorJ46gNbWleGVV7YH5MM609pjwJTrnhafQlsc4V54gULh5aUYxoFFFBA&#10;gRUWWEvrv01rJP/lz0yzXUAMheIn9nS/NX81KJD7m3x1OybM8GN/ZRxUfSe3idzGLXC4FDd8DPcq&#10;WRxi/la3LoHPxvONb0uybzz/siTZUtOs73t/qeVb+KIE9q2/09trzqLaOE85XKboCyIwaxeJRTCZ&#10;X+Xo9CPqWwHzrV6RiK8I/Eo61uY5X73KGyEoEa/Xw16dFyujgAIKLESg/A5q2H2AxEjpIUgLgSP8&#10;a/g9vuEQLCPe7if5aWXStEuXLi2kURaigAKrJMDFofwxgJWGx7Mr2l3lVskw2kL49/nnn69eu6a1&#10;KHoaCf/G02RbqoACCigwUWDAEWAsVt7uV/CJFrE+3pZWV0/lMEpq2loO7T559P5RmdV48nI7AXMp&#10;oEBdIEaltg7h4pF37a5yq3c66P1jel6a47d6Day0iCfIM7J05ZtpAxVQQAEFZgoMOALkcViMz4wW&#10;MoqJLaapMMaJUVLxOi3Xzs6UgBdMy4kEeYhFgWm9h1QCD0ROiBN38i73ZPGTPMWmCT8kjoOmCTwk&#10;YxGFkj1xRMqMxQPIQsaZ59IECiiw8gL8NsRwzdYhHGPm66M9ebrDCgwBbXfqmVyXnrreroQB5WIG&#10;46iGvA7o1FhVBRRQoGOBAUeAzADctWtX8mIeCz+Ncx9D1xmjpHjBYga8SAlY0C92kpKdvL58+XIe&#10;4DEENFZ3ICyMaTb5XdHEnVE4P6vHT/Jkf/DgQeyMAaWx3F9KxkjRkj2RnpDy6dOnvOD+bIEzDDv+&#10;hHk4BRRQQAEFFFBAAQUU6I/A7FVeersSDL1tRIDxbGJ6ySJS4t98DZVU+Yk76ZRjrl2siJAv7pKv&#10;B5P2T9wZJzInorOO2I+1tllwLwJIDk0oyG/2JIvFG0r2kDFvYH8+MXlNytdd6Gf9rVU/BcrnMfez&#10;/tZquwS8Im2XvMdVQAEFFOiDQPkd1ID7ABcLzSOS2y3lQmSYPyuMQugSzAeUEv4RE6aRolS7ZM9i&#10;W2dpCiiggAIKKKCAAgoooAACA44A6QB8/fr1os4iY0TTUi779+9Pq7CkYaITd3L0NHY0akIhrAqT&#10;76T3j9LobEyLN5TsoSi6H3fu3LmoBlqOAgoooIACCiiggAIKKDDgCPDAgQNp0t2cJzLWaEnLivKC&#10;KYIM42RM0eHDh6PwiTsJ0pihlz+1L57yXNlJJ2FlldGSPWQh7OTQrgQz5/k1uwIKKKCAAgoooIAC&#10;CoTAgOcBUnvCNoLA+R8IwYw7Ir0Wy+vl8w/TR6o+f49kdFfmT66fuSefo9jbD6uzbnp7agZdsfJR&#10;7INuppVfuIBXpIWTWqACCiigwIAEyu+ghh0BMgePFUHzyKrdSWq92k09BKVXkM7DWPElVYbyWYM0&#10;7yqcuSdfuqZdozrI5f1WB8gjPET59WuEODa5QcArkh8PBRRQQIExC5TfQQ07AhzzOe5D273f6sNZ&#10;WL06lF+/Vq/ttmgeAa9I8+iZVwEFFFBg6ALld1ADngc49JNk/RVQQAEFFFBAAQUUUECBjgWMADsG&#10;93AKKKCAAgoooIACCiigwLYJGAFuG70HVkABBRRQQAEFFFBAAQU6FjAC7BjcwymggAIKKKCAAgoo&#10;oIAC2yZgBLht9B5YAQUUUEABBRRQQAEFFOhYwAiwY3APp4ACCiiggAIKKKCAAgpsm4AR4LbRe2AF&#10;FFBAAQUUUEABBRRQoGMBI8COwT2cAgoooIACCiiggAIKKLBtAkaA20bvgRVQQAEFFFBAAQUUUECB&#10;jgWMADsG93AKKKCAAgoooIACCiigwLYJrG1ubjYffG1tbdtq54EVUEABBRRQQAEFFFBAAQUKBGZG&#10;dlHG7Aiw4FgmUUABBRRQQAEFFFBAAQUUGICAo0AHcJKsogIKKKCAAgoooIACCiiwEAEjwIUwWogC&#10;CiiggAIKKKCAAgooMAABI8ABnCSrqIACCiiggAIKKKCAAgosRMAIcCGMFqKAAgoooIACCiiggAIK&#10;DEDACHAAJ8kqKqCAAgoooIACCiiggAILETACXAijhSiggAIKKKCAAgoooIACAxAwAhzASbKKCiig&#10;gAIKKKCAAgoooMBCBP4XOcpGIW6t9RUAAAAASUVORK5CYIJQSwECLQAUAAYACAAAACEAsYJntgoB&#10;AAATAgAAEwAAAAAAAAAAAAAAAAAAAAAAW0NvbnRlbnRfVHlwZXNdLnhtbFBLAQItABQABgAIAAAA&#10;IQA4/SH/1gAAAJQBAAALAAAAAAAAAAAAAAAAADsBAABfcmVscy8ucmVsc1BLAQItABQABgAIAAAA&#10;IQBs06p4tAMAALwIAAAOAAAAAAAAAAAAAAAAADoCAABkcnMvZTJvRG9jLnhtbFBLAQItABQABgAI&#10;AAAAIQCqJg6+vAAAACEBAAAZAAAAAAAAAAAAAAAAABoGAABkcnMvX3JlbHMvZTJvRG9jLnhtbC5y&#10;ZWxzUEsBAi0AFAAGAAgAAAAhAER4zY7gAAAACgEAAA8AAAAAAAAAAAAAAAAADQcAAGRycy9kb3du&#10;cmV2LnhtbFBLAQItAAoAAAAAAAAAIQB6YTo4JiQAACYkAAAUAAAAAAAAAAAAAAAAABoIAABkcnMv&#10;bWVkaWEvaW1hZ2UxLnBuZ1BLBQYAAAAABgAGAHwBAAB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T4GXCAAAA2gAAAA8AAABkcnMvZG93bnJldi54bWxET01rwkAQvQv+h2UEb7qxh1iiq6htQZEe&#10;tELpbZqdJtHsbMiuSfz33UChp+HxPme57kwpGqpdYVnBbBqBIE6tLjhTcPl4mzyDcB5ZY2mZFDzI&#10;wXo1HCwx0bblEzVnn4kQwi5BBbn3VSKlS3My6Ka2Ig7cj60N+gDrTOoa2xBuSvkURbE0WHBoyLGi&#10;XU7p7Xw3Cj7jxsptOzt84fX7ZW42x+j99ajUeNRtFiA8df5f/Ofe6zAf+lf6K1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U+BlwgAAANoAAAAPAAAAAAAAAAAAAAAAAJ8C&#10;AABkcnMvZG93bnJldi54bWxQSwUGAAAAAAQABAD3AAAAjgMAAAAA&#10;">
                  <v:imagedata r:id="rId9" o:title=""/>
                  <v:path arrowok="t"/>
                </v:shape>
                <v:shapetype id="_x0000_t202" coordsize="21600,21600" o:spt="202" path="m,l,21600r21600,l21600,xe">
                  <v:stroke joinstyle="miter"/>
                  <v:path gradientshapeok="t" o:connecttype="rect"/>
                </v:shapetype>
                <v:shape id="Text Box 2" o:spid="_x0000_s1028" type="#_x0000_t202" style="position:absolute;top:7620;width:594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5523D8" w:rsidRPr="00012D21" w:rsidRDefault="005523D8" w:rsidP="005523D8">
                        <w:pPr>
                          <w:pStyle w:val="Caption"/>
                          <w:rPr>
                            <w:noProof/>
                          </w:rPr>
                        </w:pPr>
                        <w:r>
                          <w:t xml:space="preserve">Figure </w:t>
                        </w:r>
                        <w:r w:rsidR="00DE3FFA">
                          <w:fldChar w:fldCharType="begin"/>
                        </w:r>
                        <w:r w:rsidR="00DE3FFA">
                          <w:instrText xml:space="preserve"> SEQ F</w:instrText>
                        </w:r>
                        <w:r w:rsidR="00DE3FFA">
                          <w:instrText xml:space="preserve">igure \* ARABIC </w:instrText>
                        </w:r>
                        <w:r w:rsidR="00DE3FFA">
                          <w:fldChar w:fldCharType="separate"/>
                        </w:r>
                        <w:r w:rsidR="00F15787">
                          <w:rPr>
                            <w:noProof/>
                          </w:rPr>
                          <w:t>1</w:t>
                        </w:r>
                        <w:r w:rsidR="00DE3FFA">
                          <w:rPr>
                            <w:noProof/>
                          </w:rPr>
                          <w:fldChar w:fldCharType="end"/>
                        </w:r>
                      </w:p>
                    </w:txbxContent>
                  </v:textbox>
                </v:shape>
                <w10:wrap type="square"/>
              </v:group>
            </w:pict>
          </mc:Fallback>
        </mc:AlternateContent>
      </w:r>
      <w:r w:rsidR="00DF3268" w:rsidRPr="005523D8">
        <w:rPr>
          <w:rFonts w:ascii="Times New Roman" w:hAnsi="Times New Roman" w:cs="Times New Roman"/>
          <w:sz w:val="24"/>
        </w:rPr>
        <w:t>The first section of the structured abstract asks the provider to include information about its organization and about the CME activity for which evidence is being submitted</w:t>
      </w:r>
      <w:r w:rsidRPr="005523D8">
        <w:rPr>
          <w:rFonts w:ascii="Times New Roman" w:hAnsi="Times New Roman" w:cs="Times New Roman"/>
          <w:sz w:val="24"/>
        </w:rPr>
        <w:t xml:space="preserve"> as shown in Figure 1</w:t>
      </w:r>
      <w:r w:rsidR="00DF3268" w:rsidRPr="005523D8">
        <w:rPr>
          <w:rFonts w:ascii="Times New Roman" w:hAnsi="Times New Roman" w:cs="Times New Roman"/>
          <w:sz w:val="24"/>
        </w:rPr>
        <w:t xml:space="preserve">. </w:t>
      </w:r>
    </w:p>
    <w:p w:rsidR="005523D8" w:rsidRDefault="005523D8" w:rsidP="00C257E0">
      <w:pPr>
        <w:spacing w:line="360" w:lineRule="auto"/>
        <w:rPr>
          <w:rFonts w:ascii="Times New Roman" w:hAnsi="Times New Roman" w:cs="Times New Roman"/>
          <w:sz w:val="24"/>
        </w:rPr>
      </w:pPr>
    </w:p>
    <w:p w:rsidR="00F5747A" w:rsidRDefault="00F5747A" w:rsidP="00F5747A">
      <w:pPr>
        <w:rPr>
          <w:rFonts w:ascii="Times New Roman" w:hAnsi="Times New Roman" w:cs="Times New Roman"/>
          <w:sz w:val="24"/>
        </w:rPr>
      </w:pPr>
    </w:p>
    <w:p w:rsidR="00F5747A" w:rsidRDefault="00F5747A" w:rsidP="00F5747A">
      <w:pPr>
        <w:rPr>
          <w:rFonts w:ascii="Times New Roman" w:hAnsi="Times New Roman" w:cs="Times New Roman"/>
          <w:sz w:val="24"/>
        </w:rPr>
      </w:pPr>
    </w:p>
    <w:p w:rsidR="00F5747A" w:rsidRDefault="00F5747A" w:rsidP="00F5747A">
      <w:pPr>
        <w:rPr>
          <w:rFonts w:ascii="Times New Roman" w:hAnsi="Times New Roman" w:cs="Times New Roman"/>
          <w:sz w:val="24"/>
        </w:rPr>
      </w:pPr>
    </w:p>
    <w:p w:rsidR="001E4C84" w:rsidRPr="00F5747A" w:rsidRDefault="00DF3268" w:rsidP="00F5747A">
      <w:pPr>
        <w:pStyle w:val="ListParagraph"/>
        <w:numPr>
          <w:ilvl w:val="0"/>
          <w:numId w:val="6"/>
        </w:numPr>
        <w:rPr>
          <w:rFonts w:ascii="Times New Roman" w:hAnsi="Times New Roman" w:cs="Times New Roman"/>
          <w:sz w:val="24"/>
        </w:rPr>
      </w:pPr>
      <w:r w:rsidRPr="00F5747A">
        <w:rPr>
          <w:rFonts w:ascii="Times New Roman" w:hAnsi="Times New Roman" w:cs="Times New Roman"/>
          <w:sz w:val="24"/>
        </w:rPr>
        <w:t xml:space="preserve">In the second section, information </w:t>
      </w:r>
      <w:r w:rsidR="001E4C84" w:rsidRPr="00F5747A">
        <w:rPr>
          <w:rFonts w:ascii="Times New Roman" w:hAnsi="Times New Roman" w:cs="Times New Roman"/>
          <w:sz w:val="24"/>
        </w:rPr>
        <w:t xml:space="preserve">is entered </w:t>
      </w:r>
      <w:r w:rsidRPr="00F5747A">
        <w:rPr>
          <w:rFonts w:ascii="Times New Roman" w:hAnsi="Times New Roman" w:cs="Times New Roman"/>
          <w:sz w:val="24"/>
        </w:rPr>
        <w:t xml:space="preserve">about the </w:t>
      </w:r>
      <w:r w:rsidR="00D967F2" w:rsidRPr="00F5747A">
        <w:rPr>
          <w:rFonts w:ascii="Times New Roman" w:hAnsi="Times New Roman" w:cs="Times New Roman"/>
          <w:sz w:val="24"/>
        </w:rPr>
        <w:t xml:space="preserve">planning process for the </w:t>
      </w:r>
      <w:r w:rsidR="001E4C84" w:rsidRPr="00F5747A">
        <w:rPr>
          <w:rFonts w:ascii="Times New Roman" w:hAnsi="Times New Roman" w:cs="Times New Roman"/>
          <w:sz w:val="24"/>
        </w:rPr>
        <w:t>selected activity. S</w:t>
      </w:r>
      <w:r w:rsidRPr="00F5747A">
        <w:rPr>
          <w:rFonts w:ascii="Times New Roman" w:hAnsi="Times New Roman" w:cs="Times New Roman"/>
          <w:sz w:val="24"/>
        </w:rPr>
        <w:t>pecifically</w:t>
      </w:r>
      <w:r w:rsidR="001E4C84" w:rsidRPr="00F5747A">
        <w:rPr>
          <w:rFonts w:ascii="Times New Roman" w:hAnsi="Times New Roman" w:cs="Times New Roman"/>
          <w:sz w:val="24"/>
        </w:rPr>
        <w:t>, the provider is asked to summarize information</w:t>
      </w:r>
      <w:r w:rsidRPr="00F5747A">
        <w:rPr>
          <w:rFonts w:ascii="Times New Roman" w:hAnsi="Times New Roman" w:cs="Times New Roman"/>
          <w:sz w:val="24"/>
        </w:rPr>
        <w:t xml:space="preserve"> related to</w:t>
      </w:r>
      <w:r w:rsidR="001E4C84" w:rsidRPr="00F5747A">
        <w:rPr>
          <w:rFonts w:ascii="Times New Roman" w:hAnsi="Times New Roman" w:cs="Times New Roman"/>
          <w:sz w:val="24"/>
        </w:rPr>
        <w:t>:</w:t>
      </w:r>
    </w:p>
    <w:p w:rsidR="001E4C84" w:rsidRPr="00C257E0" w:rsidRDefault="005523D8" w:rsidP="00C257E0">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P</w:t>
      </w:r>
      <w:r w:rsidR="00DF3268" w:rsidRPr="00C257E0">
        <w:rPr>
          <w:rFonts w:ascii="Times New Roman" w:hAnsi="Times New Roman" w:cs="Times New Roman"/>
          <w:sz w:val="24"/>
        </w:rPr>
        <w:t xml:space="preserve">rofessional practice gaps and </w:t>
      </w:r>
      <w:r w:rsidR="001E4C84" w:rsidRPr="00C257E0">
        <w:rPr>
          <w:rFonts w:ascii="Times New Roman" w:hAnsi="Times New Roman" w:cs="Times New Roman"/>
          <w:sz w:val="24"/>
        </w:rPr>
        <w:t xml:space="preserve">the underlying </w:t>
      </w:r>
      <w:r w:rsidR="00DF3268" w:rsidRPr="00C257E0">
        <w:rPr>
          <w:rFonts w:ascii="Times New Roman" w:hAnsi="Times New Roman" w:cs="Times New Roman"/>
          <w:sz w:val="24"/>
        </w:rPr>
        <w:t>educat</w:t>
      </w:r>
      <w:r w:rsidR="00642463" w:rsidRPr="00C257E0">
        <w:rPr>
          <w:rFonts w:ascii="Times New Roman" w:hAnsi="Times New Roman" w:cs="Times New Roman"/>
          <w:sz w:val="24"/>
        </w:rPr>
        <w:t>ional needs (Criterion 2)</w:t>
      </w:r>
    </w:p>
    <w:p w:rsidR="001E4C84" w:rsidRPr="00C257E0" w:rsidRDefault="005523D8" w:rsidP="00C257E0">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W</w:t>
      </w:r>
      <w:r w:rsidR="00642463" w:rsidRPr="00C257E0">
        <w:rPr>
          <w:rFonts w:ascii="Times New Roman" w:hAnsi="Times New Roman" w:cs="Times New Roman"/>
          <w:sz w:val="24"/>
        </w:rPr>
        <w:t>hat</w:t>
      </w:r>
      <w:r w:rsidR="00DF3268" w:rsidRPr="00C257E0">
        <w:rPr>
          <w:rFonts w:ascii="Times New Roman" w:hAnsi="Times New Roman" w:cs="Times New Roman"/>
          <w:sz w:val="24"/>
        </w:rPr>
        <w:t xml:space="preserve"> the activity was designed to change in learners</w:t>
      </w:r>
      <w:r w:rsidR="001E4C84" w:rsidRPr="00C257E0">
        <w:rPr>
          <w:rFonts w:ascii="Times New Roman" w:hAnsi="Times New Roman" w:cs="Times New Roman"/>
          <w:sz w:val="24"/>
        </w:rPr>
        <w:t>’</w:t>
      </w:r>
      <w:r w:rsidR="00DF3268" w:rsidRPr="00C257E0">
        <w:rPr>
          <w:rFonts w:ascii="Times New Roman" w:hAnsi="Times New Roman" w:cs="Times New Roman"/>
          <w:sz w:val="24"/>
        </w:rPr>
        <w:t xml:space="preserve"> or patient outcomes (Criterion 3)</w:t>
      </w:r>
    </w:p>
    <w:p w:rsidR="001E4C84" w:rsidRPr="00C257E0" w:rsidRDefault="005523D8" w:rsidP="00C257E0">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T</w:t>
      </w:r>
      <w:r w:rsidR="001E4C84" w:rsidRPr="00C257E0">
        <w:rPr>
          <w:rFonts w:ascii="Times New Roman" w:hAnsi="Times New Roman" w:cs="Times New Roman"/>
          <w:sz w:val="24"/>
        </w:rPr>
        <w:t>he rationale for the format selected for the activity (Criterion 5)</w:t>
      </w:r>
    </w:p>
    <w:p w:rsidR="00642463" w:rsidRPr="00C257E0" w:rsidRDefault="005523D8" w:rsidP="00C257E0">
      <w:pPr>
        <w:pStyle w:val="ListParagraph"/>
        <w:numPr>
          <w:ilvl w:val="0"/>
          <w:numId w:val="2"/>
        </w:numPr>
        <w:spacing w:line="360" w:lineRule="auto"/>
        <w:rPr>
          <w:rFonts w:ascii="Times New Roman" w:hAnsi="Times New Roman" w:cs="Times New Roman"/>
          <w:sz w:val="24"/>
        </w:rPr>
      </w:pPr>
      <w:r>
        <w:rPr>
          <w:rFonts w:ascii="Times New Roman" w:hAnsi="Times New Roman" w:cs="Times New Roman"/>
          <w:sz w:val="24"/>
        </w:rPr>
        <w:t>T</w:t>
      </w:r>
      <w:r w:rsidR="001E4C84" w:rsidRPr="00C257E0">
        <w:rPr>
          <w:rFonts w:ascii="Times New Roman" w:hAnsi="Times New Roman" w:cs="Times New Roman"/>
          <w:sz w:val="24"/>
        </w:rPr>
        <w:t xml:space="preserve">he </w:t>
      </w:r>
      <w:r w:rsidR="00DF3268" w:rsidRPr="00C257E0">
        <w:rPr>
          <w:rFonts w:ascii="Times New Roman" w:hAnsi="Times New Roman" w:cs="Times New Roman"/>
          <w:sz w:val="24"/>
        </w:rPr>
        <w:t>physician competencies the activity</w:t>
      </w:r>
      <w:r w:rsidR="001E4C84" w:rsidRPr="00C257E0">
        <w:rPr>
          <w:rFonts w:ascii="Times New Roman" w:hAnsi="Times New Roman" w:cs="Times New Roman"/>
          <w:sz w:val="24"/>
        </w:rPr>
        <w:t xml:space="preserve">’s content </w:t>
      </w:r>
      <w:r w:rsidR="00DF3268" w:rsidRPr="00C257E0">
        <w:rPr>
          <w:rFonts w:ascii="Times New Roman" w:hAnsi="Times New Roman" w:cs="Times New Roman"/>
          <w:sz w:val="24"/>
        </w:rPr>
        <w:t>addressed</w:t>
      </w:r>
      <w:r w:rsidR="001E4C84" w:rsidRPr="00C257E0">
        <w:rPr>
          <w:rFonts w:ascii="Times New Roman" w:hAnsi="Times New Roman" w:cs="Times New Roman"/>
          <w:sz w:val="24"/>
        </w:rPr>
        <w:t xml:space="preserve"> (Criterion 6)</w:t>
      </w:r>
      <w:r w:rsidR="00DF3268" w:rsidRPr="00C257E0">
        <w:rPr>
          <w:rFonts w:ascii="Times New Roman" w:hAnsi="Times New Roman" w:cs="Times New Roman"/>
          <w:sz w:val="24"/>
        </w:rPr>
        <w:t xml:space="preserve">. </w:t>
      </w:r>
    </w:p>
    <w:p w:rsidR="00F5747A" w:rsidRDefault="008624C1" w:rsidP="00F5747A">
      <w:pPr>
        <w:spacing w:line="360" w:lineRule="auto"/>
        <w:ind w:left="720"/>
        <w:rPr>
          <w:rFonts w:ascii="Times New Roman" w:hAnsi="Times New Roman" w:cs="Times New Roman"/>
          <w:sz w:val="24"/>
        </w:rPr>
      </w:pPr>
      <w:r>
        <w:rPr>
          <w:rFonts w:ascii="Times New Roman" w:hAnsi="Times New Roman" w:cs="Times New Roman"/>
          <w:noProof/>
          <w:sz w:val="24"/>
        </w:rPr>
        <mc:AlternateContent>
          <mc:Choice Requires="wpg">
            <w:drawing>
              <wp:anchor distT="0" distB="0" distL="114300" distR="114300" simplePos="0" relativeHeight="251669504" behindDoc="0" locked="0" layoutInCell="1" allowOverlap="1" wp14:anchorId="51D832D0" wp14:editId="6E22359E">
                <wp:simplePos x="0" y="0"/>
                <wp:positionH relativeFrom="margin">
                  <wp:posOffset>2192655</wp:posOffset>
                </wp:positionH>
                <wp:positionV relativeFrom="paragraph">
                  <wp:posOffset>189865</wp:posOffset>
                </wp:positionV>
                <wp:extent cx="4177030" cy="2484755"/>
                <wp:effectExtent l="19050" t="19050" r="13970" b="0"/>
                <wp:wrapSquare wrapText="bothSides"/>
                <wp:docPr id="6" name="Group 6"/>
                <wp:cNvGraphicFramePr/>
                <a:graphic xmlns:a="http://schemas.openxmlformats.org/drawingml/2006/main">
                  <a:graphicData uri="http://schemas.microsoft.com/office/word/2010/wordprocessingGroup">
                    <wpg:wgp>
                      <wpg:cNvGrpSpPr/>
                      <wpg:grpSpPr>
                        <a:xfrm>
                          <a:off x="0" y="0"/>
                          <a:ext cx="4177030" cy="2484755"/>
                          <a:chOff x="0" y="0"/>
                          <a:chExt cx="4580043" cy="2645410"/>
                        </a:xfrm>
                      </wpg:grpSpPr>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233" y="0"/>
                            <a:ext cx="4575810" cy="2326640"/>
                          </a:xfrm>
                          <a:prstGeom prst="rect">
                            <a:avLst/>
                          </a:prstGeom>
                          <a:ln>
                            <a:solidFill>
                              <a:schemeClr val="accent1"/>
                            </a:solidFill>
                          </a:ln>
                        </pic:spPr>
                      </pic:pic>
                      <wps:wsp>
                        <wps:cNvPr id="5" name="Text Box 5"/>
                        <wps:cNvSpPr txBox="1"/>
                        <wps:spPr>
                          <a:xfrm>
                            <a:off x="0" y="2378710"/>
                            <a:ext cx="4575175" cy="266700"/>
                          </a:xfrm>
                          <a:prstGeom prst="rect">
                            <a:avLst/>
                          </a:prstGeom>
                          <a:solidFill>
                            <a:prstClr val="white"/>
                          </a:solidFill>
                          <a:ln>
                            <a:noFill/>
                          </a:ln>
                          <a:effectLst/>
                        </wps:spPr>
                        <wps:txbx>
                          <w:txbxContent>
                            <w:p w:rsidR="008624C1" w:rsidRPr="00435121" w:rsidRDefault="008624C1" w:rsidP="008624C1">
                              <w:pPr>
                                <w:pStyle w:val="Caption"/>
                                <w:rPr>
                                  <w:noProof/>
                                </w:rPr>
                              </w:pPr>
                              <w:r>
                                <w:t xml:space="preserve">Figure </w:t>
                              </w:r>
                              <w:fldSimple w:instr=" SEQ Figure \* ARABIC ">
                                <w:r>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D832D0" id="Group 6" o:spid="_x0000_s1029" style="position:absolute;left:0;text-align:left;margin-left:172.65pt;margin-top:14.95pt;width:328.9pt;height:195.65pt;z-index:251669504;mso-position-horizontal-relative:margin;mso-width-relative:margin;mso-height-relative:margin" coordsize="45800,26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8C94wMAAPQIAAAOAAAAZHJzL2Uyb0RvYy54bWykVt9v2zgMfj/g/gfB&#10;76ntxIkzo+6QpT8woNiCaw97VhQ5FmZLOklO0jvc/36kZCdrmmHD7qEuJZEi+fEjlev3h7YhO26s&#10;ULKM0qskIlwytRFyW0Z/Pt+P5hGxjsoNbZTkZfTCbfT+5vffrve64GNVq2bDDYFLpC32uoxq53QR&#10;x5bVvKX2Smku4bBSpqUOlmYbbwzdw+1tE4+TZBbvldlooxi3FnZvw2F04++vKs7c56qy3JGmjCA2&#10;57/Gf9f4jW+uabE1VNeC9WHQX4iipUKC0+NVt9RR0hnx5qpWMKOsqtwVU22sqkow7nOAbNLkLJsH&#10;ozrtc9kW+60+wgTQnuH0y9eyT7uVIWJTRrOISNpCibxXMkNo9npbgMaD0U96ZfqNbVhhtofKtPgf&#10;8iAHD+rLEVR+cITBZpbmeTIB7BmcjbN5lk+nAXZWQ23e2LH6brCczpMkm/SWs2yapb5g8eA4xviO&#10;4WjBCvjrUQLpDUo/ZhNYuc7wqL+k/ak7Wmq+dnoEBdXUibVohHvx5ITSYVBytxJsZcLiBHg2AA6n&#10;6JRkCAsaoE6woJjRo2JfLZFqWVO55QurgdXQa6gdv1b3y1fu1o3Q96JpsEoo94lBB5wx6AI2gZ23&#10;inUtly60m+EN5KikrYW2ETEFb9cc2GM+blLfAFD2R+vQHRLAt8A/4/kiSd6NP4yW02Q5ypL8brR4&#10;l+WjPLnLsySbp8t0+S9ap1nRWQ750uZWiz5W2H0T7UW+95MhdJLvSLKjvu8RKR/Q8N+HCFsICcZq&#10;neGO1ShWgNYfgHCwOR54aE9oIu4WegItzrogG0+AsxcaYZpP58Dg0AiT8WyWvaYzFNtY98BVS1AA&#10;UCEMDyrdQcAhoEEFHTfSx64asRlq7AcnXzYmpE4Zg9IFqkCWJ03IHa19ViEPL0Ja2PUwi+1AFVj9&#10;HPw4iS9Nsaeaag5p4LUn9k8H9j8jTz6oA/FToVfCcUPcAbZ7ouP+d/AGRHGyTPJ5HuZDoJ6fPQB5&#10;moMrP3tmszz5n4h/g2Co1hHpfS0c9y35CuehSFJhhUIJQ9m4f536up7SQ8kd1gc/k33hcGetNi+A&#10;iFHACsjXanYvgCKP1LoVNfBiwSa8wu4zfKpG7ctI9VJEamX+vrSP+lBZOI3IHl7AMrJ/dRSHX/NR&#10;Qs3hSjcIZhDWgyC7dqmguVIfjRfBwLhmECuj2i9AiQV6gSMqGfgqIzeISxfeYXjcGV8svFKYoY/y&#10;ScPkDQMFCf98+EKN7rvCAWE+qYFVtDhrjqCLjSHVonOqEr5zTigC63EBDPeSf1r9XOh/BuDb/e3a&#10;a51+rNz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7FgCYOIAAAALAQAADwAA&#10;AGRycy9kb3ducmV2LnhtbEyPwWrDMBBE74X+g9hCb40kOymNazmE0PYUCkkKpTfF2tgm1spYiu38&#10;fZVTe1zmMfM2X022ZQP2vnGkQM4EMKTSmYYqBV+H96cXYD5oMrp1hAqu6GFV3N/lOjNupB0O+1Cx&#10;WEI+0wrqELqMc1/WaLWfuQ4pZifXWx3i2Vfc9HqM5bbliRDP3OqG4kKtO9zUWJ73F6vgY9TjOpVv&#10;w/Z82lx/DovP761EpR4fpvUrsIBT+IPhph/VoYhOR3ch41mrIJ0v0ogqSJZLYDdAiFQCOyqYJzIB&#10;XuT8/w/FLwAAAP//AwBQSwMECgAAAAAAAAAhAK+UKDVUVAEAVFQBABQAAABkcnMvbWVkaWEvaW1h&#10;Z2UxLnBuZ4lQTkcNChoKAAAADUlIRFIAAASkAAACXAgCAAAASFDryQAAAAFzUkdCAK7OHOkAAP/K&#10;SURBVHhe7L0JmFXVmbZNzYWUDMokMpQMgopC0hFpFGLsBOnETkiH7oD6R/qLUTFpNR0jYuMPJkTQ&#10;thNNR0GTfI350oIJye/XnQEwIQiRRtQEFBUFFBGRSSYZaq7/rrz2ynLvffbZ59Sp+dkXV13n7L2G&#10;d91rncN6zvuutfLq6+s76RIBERABERABERABERABERABEWhfBPLbV3PUGhEQAREQAREQAREQAREQ&#10;AREQgQYCEnsaByIgAiIgAiIgAiIgAiIgAiLQDglI7LXDTlWTREAEREAEREAEREAEREAEREBiT2NA&#10;BERABERABERABERABERABNohAYm9dtipapIIiIAIiIAIiIAIiIAIiIAI5KXdjTMvL0+YREAEREAE&#10;REAEREAEREAEREAEWi2BSFmXXuy12vbIMBEQAREQAREIE9i2+6iwiIAIiIAIiEBHIzC0X9dwkxXG&#10;2dGGgdorAiIgAiIgAiIgAiIgAiLQIQhI7HWIblYjRUAEREAEREAEREAEREAEOhqBVhrGuXr1TuuJ&#10;jRv3HT5cGe6V22+/qLS0sKP1ltorAiIgAiKQloDCONMiUgIREAEREIH2RyAyjLNViL09e46vX7/7&#10;mWfeKSkpePPNo4MGdR09unf37iX0QXl5N/7FdMaiRRsnTTorPk3760u1SAREQAREIBUBiT2NDREQ&#10;AREQgQ5IoNWJvYqKmsWLN5u6u/TSASNGnF57aEfde3vqKw/zlx6qPbKrU11NZFcV9CjPKywt6DWi&#10;ptuIBfc+P3nyMPRhB+xUNVkEREAERCBAQGJPQ0IEREAERKADEmhdYm/BgvUVFbU33DC6T/fq6j2b&#10;a/dtNoGX6ZXfpWfp6KvvWvDS1KkjkIuZZld6ERABERCBdkZAYq+ddaiaIwIiIAIikIRAaxF7W7a8&#10;+/DDm66/ftSwPu9Vv7Eab16M9VtOltXUNewic6imaFdV50DK8d3e7V98Mr9z99KPXHvjzesWLpyY&#10;BITSiIAIiIAItGMCEnvtuHPVNBEQAREQgVQEWoXYY+eV1avf+vqM/gVv/y4s8/ZWlWw+3vWNqi5v&#10;nDzl9Youx2sLXGPKSvM7eVuHnqyor62r5+m03rum9dpV2GfkKzUTWPiHq1AjQAREQAREoCMTkNjr&#10;yL2vtouACIhAhyXQ8mJv8eIXoX/VZcertv/GX4xXVZ+/9vDpKw71wY+Xn9eprHN+WeeCUzs3KL2y&#10;U1IeDnHsRN1b+6tOVNbdXf7yyC5HO4/9yjf+5dW5cy/usB2shouACIiACEBAYk/DQAREQAREoAMS&#10;aGGxZ0rvyr98s3rXcz79Pxzr9sDbQ4nSLCrIO6Nn8Wmn5hcg+JJdOPe27KwoL3jv3sGbi8sv+e3W&#10;IX37dtFOLcngKZUIiIAItE8CEnvts1/VKhEQAREQgVgCkWKvmQ5VJ3qT4/KuGr83oPTQeHfvHM7f&#10;0uK8c8pLe3UrSK70aCyJz+xZjD+Q+M+avZvZ0nP58tc1DERABERABERABERABERABERABJpD7HEw&#10;OqvpvjylU9WO3weIrz/agxhObqLZ8Oxl0R/dywoQiqz0qzt5uKTTMXb4zKIQZREBEQgQ2LRpU15e&#10;3tChQ1OR+dWvfkWCSZMmCZ0IiIAIiIAIiIAIiEDrJNDkYm/HjiOPPrr569f3rXr1F2EEm080HJhe&#10;UpSHZssaEHk3n+xKds7l4yh2XIhZF9WaM/7+979nbs3f1mPk0qVLTzvtNKy68cYbW49V8ZaYwa0K&#10;Y+tE9/DDD2PY5z//+VTmffKTn+zRo8eKFStefz0bdzpjho7gYhS1IIF7770XG1rQgLZSNZRgFWkt&#10;gj/mRwGyMEJavKPbCmfZKQIiIAIiIAK5JdC0Ym/PnuMPPPD8t+4YXvlC9Hxuf1UJ7TmFnTYbcXUp&#10;LXjjZBcKqD+2Z+zYfoSMNqKwYFbmMTYllUIIoGECN23atEOHDtlkLifMzZuEHstVgWGrzODWcDVD&#10;YxvTTNNgf//3fx9TyNSpU3n6wx/+MNOKENsLFy5cu3ZtfX29FaJLBERABERABERABEQg5wQapbLi&#10;reE8PZTe3XNG5W39aX1NBYk3vJJ/5NgHfkQ/VFvE/c7FjTKjuChvb3WDaCSSk3PV8SXmChNKb9u2&#10;bcxH7Ro/fryVnJGTjUKyC3Xjx/LW7DF78sknQTFkyJADBw489NBDuWLejssxpyIar/W3kRGOKsZx&#10;N2rUqBhrJ0yYwNOVK1dm2qJ169aR5ZJLLsk0o9K3QgLLly/ne7IVGiaTREAEREAEREAEGqWyUuHD&#10;tzZr1ponnth69zfHdNqyBA1mKX/5dGG3sobD8QJXcVGjzCAKlBP5+FdfdYwwzr17T+SqXwlRu+66&#10;61xp6L1cldwOyjlypEFUo0hPP/30wYMH56RFSAsgHzx4MFcF5sSqXBViTsX33nvPCmzNjTUxNmbM&#10;mPi2n3POOSR47rkP7K+bK1wqRwREQAREQAREQAREoJEEGqWyIuvGsbZly8H58yfMvGVExYZFdccP&#10;pDUx8VEL0SXZBp449+orDvOipCT75X/hClatWhW4ibfNXHz89ZeruTVIbnGLrVRBMXJZIKiLTvSj&#10;Q8NrlsxzuH37dkLdLKNvA/rKbgaW0IQNCFjOKixy8ZeM5mW68MILnaOJaDpbV8NNS0Z2nnLfEvOX&#10;KqwJ2D9z5kxeWNPMknfffZcElhgjnXn+fTK6GklgbeEvu31YdYH2ct+xsjIpzaXENgwOFMJTAPqE&#10;SZbWnxYPh0ZxYYzzzsVXEWiadah1hw0b7oQbGwbiusCw0DUGKny5PrWUXOYW5q8bMH6nWO2QoUAH&#10;0A3FHTt2kPcv/uIvXEWRtjm/X6o1kM4YG1pWGtXZ4An0NXdsBZ0fxGv2W0b7QLnLVRpeEua70ymB&#10;t1ay64VIhuEq/GSpPl/WNGNozI2zSx9Yz2aDwS7/UaSdLmWq9XJ+aT46Y8JT1/uRYQI+3jD/cAiD&#10;a5QfrRBZiFke+HJzn8rWHLOQamzovgiIgAiIgAi0RQK5F3u49SZPHkbc5slnf2A+vX9dWmhoSoqD&#10;nrGiTnXcr8uFw+xwTUNEaG6ve+65x8SMP5clZJG1RlRkK44sgpG5S3l5uUV7cp+5LFlwT/H28j9d&#10;9sgcVky/7JElZuVbYEpEeBuPiJCcMWOGJXPtQioQNcedJUuWWC32iFkU0ztLjErkUXh2aL64WbNm&#10;8dS8TPhkPvaxj5l8Ony4obMwxhw1JKZAnj7++OOWmL+Iz4kTJ5K+e/fuYdTYQAJLbDb88z//M6/v&#10;vPNOdx+e8+fP5yZNJgHJLPHVV1/NC+f1ssLRIZ/61KfIYm+tzC9/+csuJbZhsCuExKYT5s2b53Lx&#10;lmSf+9znwgb7d+Lh0CguynfeuZgqGAx+08gVrvrUU08NNDYyl+sCK4GuobSw3qOvqZGuYcT6W6rY&#10;0jjj4wDaYLPaGUsU6AAC00aUYezWrWH/pFSdFc/TxIYbwDbObUwS8oedvAiMbe5MmTKFv8uWLXOF&#10;Y7951zGMTwQZLRfjn89Cws1dGAz8ahOuLtAEq8I+11wY78Rh5AfcZadpjAeyuHhmusN9IYDXaRsM&#10;xmzuWBV8Ffh6L2AnjxxA7A8vZLXSQGGlAQf7/S8rni5evNi+ZyAZxnXllVdijMtCLXxZbdiwwZqG&#10;g5cCXbQtjSJw175hMDVSf9pQdA2EjE9p9uzZMcbEjyg9FQEREAEREAERyIJA7sXejh1HOdmc8/QI&#10;qgwY1K1LUNX1KKrOwujILLsqOrt40VyVedttt9k82HljUpXMJI/E9tTmRrt27YpMzHyLMt2kkMTM&#10;rpiQJbSZSZspRtvWwsLtmKsx93JlkoA54iOPPJKqTJsd/vKXvyQB6sVW39nFMi2qYBneF7/4xfvu&#10;u4+nH/nIR2zqZhKX16SnFTZfNx1L21EgSBGmhn5i5peksUnqokWLbI6Oc4y3O3c27KODMrGSIyMG&#10;b7rpJtLQFuyxuSxvUW7+rNeebty40ezfvXs3f5lT0jrLZc10gict5xg4hoKLXktVBbZZq629NI1c&#10;pt6tatMSgbVwkblIzN4ndAGUfAI/+tGPAq0w//NXvvIVOoK/BpbxQL2YARwTA1jiyFsJFA5VCqdR&#10;dD13HnvssTCiJJ0VyMXgYTD44zx+TFp2hi4jyg1dEyemAFFTPHKfMsZ/Rh8c1pWl7XqqwEinbW69&#10;9VaymA3xH3ByBbaZ4Y4zldduWSPDBuAuSpm3vtaiolR2cj8c20x2v2pqhLnfgwxmaw5/ebRmzZoA&#10;BHtqXyNc6PDp06e7ZHQEvyC4LFhuzbRuCkc98Ail5zfQDXsepTUmbQcpgQiIgAiIgAiIQKYEci/2&#10;KisbTrqrO7ht7ab3C9936P0XR44HtzjvXdxwTEJ1TQ5ce8fr3/cfIjUzpRCT3rngSIPki9my348b&#10;JLHNj8OX3fej0XwfVEaWM3uzcDsTlrx1xZreiLyQVTZjY+v88Oz/9ttvZ/7HMjwu01R/93d/Z7NM&#10;06WpmrZ582YeMXM1MyzSFS2BG5DpI69vuOEGPBU0/5vf/CZvKQp1gXJD+zE9jdzixRQazgeM4YWb&#10;PZuis4uMPEU7mW0vvfQSf/v16/eLX/zioosuwpJIx1p2cL7zne+AwmikqsLZdv311xu0Z599Nm23&#10;psr1/PPPkxdKPXv2pC0W/RgWrpdddhn3v/e97+FX4a8NBqsU7xy5bGBELq6Dqq26RDaQPnIf1CSd&#10;FWgj5QTCF/F0JZHcjBanf1AdVG3A0SEBtcPbhPuCOBrxHUFpLnAaXIFcMR9wmhZTst9w8067z6nb&#10;88myB2pEfJo9qRyYlBaoGuapdrJN9Yh+N9nGlxvSju8Hk6aUQ/l8+iKbFgnfqh44cGDaAR9jZ9q8&#10;uUrw9tY/tvi/XLVF5YiACIiACIhAKgK5F3tWU917e9Zuen/tnHPohcM4exeZ2GsI5mzkte9PG3Jy&#10;lZbmcs2es8p+oo70e3CfuYu/b2fatpinxV1J3A5py3ShU1ZsknlwU59DYM4itCXuLOaUNtO11T7I&#10;M7THHXfcwWtmtMjOnBy3YNGYzFn98MW06CITxMPJSRXZGWbS179seg1P8DJTh+o//dM/cQeRQBxd&#10;wl8TYtrbRJ0V2Xz7JcI+aHSi/VLQbJcLm3SfTbMn0w94jMEuEtVVkWpXUqo2hzad6K/Hyy0N5Jwd&#10;lghzojRNUSP8COb0YzhzW6lKEwEREAEREAERaB4CORZ77M4yfHgPAjjtrIXAVVkV9Oz1Lz5Jmura&#10;xnr22JCzeXjZ7+h4dQLVIWP4GT7ShoA7wublSYRNwDES08D+/fvz1Pd3xSRmDmeOAgso5cXIkSMj&#10;09vCvJ/+9KdmrQWLpkpv7XJhnDaRZV9NlAlzVnyPuOCsOvMv4YNiaRaahDTkQmmE7XeBhbaq0K0R&#10;sk0gYy6ryMIXCR5LPjaSw0lVBYvxrDrb4QZ07KriG3D06FGaYy1yV6pcNnhcGKdRDf80QDgfyZ55&#10;5hlj/q1vfcsEoR9+SaymOXIDl+15w34tNipsUxar15Rzws4KFBv2/OCFTuhhQ964BWYuPDLsC3LO&#10;Q7M2lS89ee/HuJtiPuDJyyel88Ynz4Xr1X5p8pcyWvZwaWH/Z9qKTGoy8vmZwL5J+CGDwE7cqn4M&#10;Z9py3LBpfEckqUtpREAEREAEREAEkhDIsdjjFPW+fcvqKxtW64WlXdizd2ZJg9g7WZkDz55rLTYk&#10;aXnaNLbDnktmWyzY8iG73EIXm3W5dXfhU/V814pNXv1ZFCWnCtNKeIKZLcjxQ8KYwafavg9ZZY4C&#10;2zuBjMRzRtKw1V+2Es9FZiIYItN/4hOfQJu5ME4LVDMUbP1iNdpc3834cUNZdKIJp7CEJqaU+8z7&#10;/SBG3FZh11bAflOJo0ePds1M292WIDmcVFW4gFLCVq3JLnjSGk5YKc155ZVXfJNS5bIgOhfGaVTD&#10;PWsD1ShxuV03bYcVsnOTp5FhnNYLsDLPHms1+Ws/algQqV2RneWimsO+Kdv5w5nKCKcfU/0gEugd&#10;+5QxZiyy1C5cfHyO3CeFknlrKpfLX+nHqEvozAzUa1X4eOFmaeI/4IFyYt6y2Yy/UUo42NXl9R8Z&#10;53B4pJXmeoFvEpjbUsOMLjjz9WWLUcmIf4/ATkpOFcMZUzhFMVTcj1kOYEb2KLEIiIAIiIAIiECu&#10;CORY7GEWUZTm1utaVldR1WCnU31HjwWr619SUZxHsvraRu/IWZxXn1dYSnUVFQ2LBht/ocqYS7nV&#10;NUx9+H3dfAj8xflga29saogqc+crsIDK92DYajQrx6yy3+ldyUysA7s7WDJzhdncPW1z+EWf+a4r&#10;Ey+KW+EWyEsyjDetgsvI6cnwBpvM/Ai/dLs72l6Izq1kQsLlQoChJZjqWcl22VP2WXE+JUr72c9+&#10;xk3McCXzlG1UoOocXJadJuCXc3l5wVvcVjwKpHQ1mlW/+93vLBfGYJLv0fLNC1NNBSecK6aK//iP&#10;/3AcrGlWEfNpJ3dRtoEmROYKdIGV4zbJdPbbmj13Wbgsuoh1g2hjMx5LLGg2cGGeWUUCt/3PuHHj&#10;uOMkU2RnkcBWSEY6DLHcX5+GcqPwyHEeNsn2/+C+LzYsGNh+NeCyLR+dyGRY2oeFCxq+SgyXn+qO&#10;VeGvqXOLDGM+4MnLJ6UNadcKyKcKtwaC+/7hdxy3OYpfnZVm20dx+d9RGVmFuqOvjTkXy/Z4m10M&#10;J99awHfrhzPyq2dksxKLgAiIgAiIgAgkIZDn75aWJEN8GsI4+Td+VF3FHxb/19MFg/rWXzCkbs4P&#10;iu+6tkH2cQbDtVfUBs5Vv3HrqF1VnYf1L+16SvbK84XtJ6f1fPPvB5zoPO6WuXOfnjv34sa3pf2V&#10;YLuiM6XLyRLBdsan7cIhAhO/HN2BMkEhEJPJzjS8Rh6kEvwkxh1kruBU3wBsnIOvD/GTakUZeVFH&#10;uA3RkKbAc3jhpEJfJVl3msNKVVS7IbBt99G0bWF3lrRpmjrBmcM+1NRVqHwREAEREIGOQ2Bov67h&#10;xmavryLBlZYWuijKMefUrd3YUL6L3uTOmv/ZotNlH96lIebz8HvZn8HAkj/+NSz/y2/YkNO2A9Ul&#10;Ah2NgLlTiMk0f5R557K+zAv361//OlUJqEqUHk8t8jOHlx1EYcfr6RIBERABERABERABEciaQI7F&#10;Hsce4Nkza/qcVn/FxQ266/whdRteaajownPqnnsluFXmyM4NP8EePpb9sr19h6qJBT2/y9G84jJq&#10;HzQoQtRmDag9ZQyH/7Wn1jWyLW0XDuv9CMV0MXhwID423iNHmlRxsA6jLf0yORd5sR8M993RCI3k&#10;72e3nUj89bE5LFxFiYAIiIAIiIAIiEDHIZDjME7AEUU5545RJ9be5yCycu/IsTy0H3cI6Zz1harS&#10;4j8T3ltV8qWtDaEsQ/qVdC/L+NSEw8dqt++u/HTPPdf22VHUb/SvXj0PwTl2bHC3zI7To2qpCIiA&#10;CHRwAgrj7OADQM0XAREQgY5JoDnCOI0sHjbbK8UupJ0pPa5PXVzz5LMfUHR9iitHdG6I5Nx7MLNI&#10;TkI339pXhdIbXHpiWs+3rPwtW94dPbp3x+xgtVoEREAEREAEREAEREAEREAEHIEch3GuXr2TQMqr&#10;r/7l//5Nz9feijj7jmV77NoS6IC/7fk2d45V1O0/kmi53bETdTv2VG5+/eTx9yqn9d517+DNXQoa&#10;Muad2p+tOFk3qA4WAREQAREQAREQAREQAREQgQ5OIGdib+PGfTNmrERrLV78yQEDTp1x66SSomi2&#10;7M8ZeDC26yHiMLm5c2/l6+9UchJDOGdldf2h92rReGy8+cbbJ4Z1OvC1M7c+Ovz5ab12sWCP9AWn&#10;D327ZhgxnB28R9V8ERABERABERABERABERABEWhwhuXk6AW8eQ888Px3vvP+YV+LFm1k1dy5Jeuq&#10;d29MTnnZgX5L9/Wvqm/Qn0UFeSUl/+MYrGtw+rH/Su/iyrOKj5/d5ZiFffoXSq/0gqkL7n3ulls+&#10;Is9ecuZKKQIiIALtj4DW7LW/PlWLREAEREAE0hKIXLOXG7H31a+umj9/gq+yZs1aM/9b46pe/UXN&#10;gW31VUFtFmPr5uPBvTTPKj1uUZqBizDRh35e1K0sv/y8oV/55ynLl7+xZ8+x6dPPTwtCCURABERA&#10;BNoxAYm9dty5apoIiIAIiEAqAk21QQt7olx00RkBf9o115x3/3c3Fp8z+ZTxt57y0dtLPzy95NzJ&#10;RQPHFvQox74390Qs5zO7R3Y5GvjnKz129Vy7KZ/tPbke+EnR9+YNvvf7127b32Pp0lfwLjaD0uOs&#10;56FDh7bsIMMGjlOLt4EjwknDeWUta2pM7diGhUuXLm1mC6kUOJGVYkwzdC61YANnmjdzw9tldZP+&#10;dMU0jQ5NPsbolLSfrHiMNqpb8+euXQ4DNUoEREAEREAERCAVgRys2Xviia3du5eyNcvhw5WumhEj&#10;Tp806SzeIsPuuHPDT1ecPJA3rHjYJFRfl4/NfnTDBYW9RmTRK/P/T8PmK19/sIjs13zlk7f/e+/b&#10;5mx+7rk9GHDDDaOzKFBZRMARmD17dsc8yBt9EhY5plvc5Y+TmEetbTjRoXRrQqvmzZs3Y8YMP7HJ&#10;P3c5iW6KPQxn8ODBHDx4331/PngmYdVKJgIiIAIiIAIiIAJNQSB7sYe0W7BgPafqbdq0v7S04TSF&#10;++9/juhNtJ8Zit7j79Sp5xDhyXEI3Ocp/1av2d25R++SC6bmd+6eaZN69yl7+s0hw8ZeTPYzBg/o&#10;1q1k6NDuv/nN501Y5vyyKV3L/k4f9oA99NBDaVda3nbbbaRh6mlMYtxZOYfWRgtkHr99+/ZmOMh7&#10;6tSpdM0ll1zSGkCZBzhsCTSGDBmyZMkSTOVCwLhkMY9aQ4sCNtChdGsSPyoftBUrVlx55ZWuBFzo&#10;48eP53h6g8DFW4oi5bRp09xN+3y5XNOnT1+4cGErRCGTREAEREAEREAEOiCBLMUee2/OmvUUYZNz&#10;515cXt7t0ksH8o/X6Lru3UtQdAGUCD88bzzlH49Wr35r7py16/9wNDnxnQfL8Are+eDNX/zqFZ3L&#10;yhCZ69fvpkaK1Y4syTEqZSoCjz32GPLGyeOOAArdMnPmTBTdPffcE2gvPi4EHrrU7vP7An8tHjLm&#10;USuERofSrXRuWtuWLVtGGifCgYNmA44vy02lU6b/a4vRc3pyzJgxjlXaSpVABERABERABERABJqU&#10;QDZij0V6jz++ZeHCiZxzwOvhw3v4JqL6Pv/5Ec6/F7b+T8pwwJ03nbFzT96cHxT/eMUHzliPbO3m&#10;1/O/v2bENx942zyHkycPQ+Y19Qo91gLx+z32MFkMeMb84C7f75cwvM0W3dkVWD/GEiM/Noyn1I4N&#10;WMJ9W57kvDFhx2P4kaUhF9N6XtgSJl74vo6weyfsTiQLZrve8ddKpWqOFWtXzCCmKEsTWHzlo/Ct&#10;TZX+z0F1H3TG+hF3MR6elStXTpw40dlJo6jIz2sTeleL3++RBMxOn5gtCLRCzBLjzGvXWBsPro2O&#10;ebhHAl2Q3FpnEroF0eIUnd9H+Lguu+z9zXW5b5JpzZqGH3FiHrkS/Da6ZvpDnfa6pqUKiXSFGHOT&#10;mv5HLPDZ8XvH72i6lc5N+zW6atUq9K1LhqalyZFw4ovyWaWtVAlEQAREQAREQAREoEkJZCz2Kipq&#10;lix5xRx0XFu2HBw9uk/ARII29+w5nspu4j8J+6w9sGXKx2rvurbq7IH1MxcWP/izQnZe8f8t+13B&#10;3T8q4j5/f/irzn0H9DLPIYcr4EtsUihW+PLly/ldnxeEgTEnJjDS7vOWiaALb3MKwcLbXNAXi38i&#10;RQ5z3PLycstOYjSYm5gyA+ayR1RNSiqlOiq1gDpM8htuM1HzSNjFhDWw6MiCBnmE/4EX27Zts1y+&#10;r+ORRx4J5LKlR4sXL7ZisZC3/oyZGT/hajxK1Rym5jTN0NFMXyj6TUDEUo41mTJdMjhQu93HcsLn&#10;LBcJaILdR434AsDFHJKejjAxhuVU4R65cnwbXLfSL/597HE2mOAne7jfUxGwzrIWYSelpZIcFGsV&#10;Yadpcppm3HAuJdxfJKG14YaH76SKW+Z+zCO/HGSk70/bsGED44fBaWkohIFhAZMINjoo8KnxawGO&#10;jSIbtxTLWLVeoEBa7cokpetoG5x20a32IYq/GFe+X5e3CXfrsXb5DkAytmzsd7q26rkIiIAIiIAI&#10;iEBHIZCx2OOEg7/+6/dXggGJeM4RI07zaaEGibHknL1UCFnad83VZ9fs22IJxpxTd8+MKoRfIP34&#10;UXV3fKH6y5+r4e83ZhQdOlTJfpvUTuFs+tKC/cN004ku5pTMI21iZ7s7uDnfrbfeys3wTJ2IOKcb&#10;LfGuXbssJUVZvBwXU1v3Oqax1IhUswThRUepMpLLLSuytWr+UiXLhd5wM+l169bZ7Nlaao2ycLVU&#10;zfGrppmp2sLs3DlPEGnOKqbajuS4ceNc1X6xYLS87IfhxxwaXtPAFpzpqjDdG76sXQMHDvQf+R1t&#10;G7e47H6/xxCgdbTIBCetSxUj6mIFzU5SWhNMMpk/Le2V0Nq05bgEARq+8ol55LL7/jSawC4pbjj5&#10;AZOIW9rr+trGif/7BXAcNxt49sni4mPo++L8pjF+Ag1Jq774FPhqn7dJYnrpXNoViIMlo29AcuZK&#10;KQIiIAIiIAIiIAK5JZCx2Dt8uIJVeWaE+ejckjm8eWzZQqTl9Okjce6FDSUCkxP5Jn96cI8Dvwoc&#10;vtfntHrUnf+PO5TAKQtPPltw3+KKF1/YO2/eOoSlrRKkotyCyK60/v37k3H37t38ZXrHzN6F+Vn4&#10;ZeTlgvTM9bdz5073N8n80i8TkebUJv4TKk2y84dJO5s6I+Qic9lWJeZ1xHeBtGP6ThW8Ze7OJNuZ&#10;GtkcdAvFciV0j1CsSQg3KXckzR1nkJno095ATKmpXD+M0yEKBGem6hErPOsrkgClAQFQ2M9fp/Cz&#10;rqWZM9qwdJevXmIeufT+yKQXGJZAcMPJPMmpNPaOHTtcOfYRs4uBl2pdJaORMi3aOVLXxXdxWimY&#10;Cn6qzk3iS2zmDlV1AQJnDvtQi/9Tp4iACIiACIhAUxPIWOxNnnz2Aw88j4cN99qCBc/ccMOHzESU&#10;3j33PEOM5Xe+c1mqMMsVK97g6egPn1HYZyRbcXIqOiGa/7q0kIhNP4CTO9xnOR8vvr20qLS4/q4v&#10;Vjyx+PzZs8dRMhWxYrB5Ijkzpe8CzCzMzMWe+eUgflwgYipHU/J6zfljnhBCAROeHGC5LEoTx2Bk&#10;LovkxDPGPNgi3CZMmGBZmLu7MLmY5lgzw9osbetsXZaDSYyfy2J7Y1h8o1vHxVNMdcztRUbiql+/&#10;lI7otNbGd6hpJOfUSltaa0iQ6hcH7sc8CljuRqatSOQpvmILHg5sepmrJtsutYyEyJ8Y4rs43K5A&#10;3HKkkYxA36Hqp4n5rSdX7VU5IiACIiACIiACIpCWQMZiD7ceW7Pg0MN3t2BBw96bVgfab86ci+M3&#10;xmTjFvx+qLXCM0Z3HnfLqM9dT5avf6nnJy6s8w398t82hG6ynO9rU2vumF7/sYnnctACB+uxHwwh&#10;oEjNmTMv4kSHtG1rfALfq5C2tIQLdWzJX7i0gF/LlzfxVSPVbNUQc+hUJweEp57YQHqLHU2Vi9k5&#10;ug5vnk3Wce6RxRZcWQwnV6rmOJtt0V2SzejNX8S02znxUjXcdhZxqwpjouYCnZLKgWNz/YDDKm2P&#10;pyXAgjRbb0bKVKsWE9bSGAsTVuEn85fYcd86HbXP65hHgYpwBTMycR2b8YTjMpzMuWf+58hGBcIp&#10;/TLDq+/C0ZLEdvJbgH/cghtX8Rz4jPgeRQZ//JkNDC2yRIZrgiu5QzuL3lEWERABERABERABEUhI&#10;IGOxZ+Wyo6Ydo+cuXG3szBlfK7nQaYsWbUTy4RvMP7Vv8eBLO4+5od9n5nziH77w8av+9rLJE/h3&#10;6vBLi866tHj4FTziBPaSkVM2v30aWVB67MPJHi2ovkBFLB3kVHdKRnPyIq0lCelYMotdTHvh7EIL&#10;+TsERm7Q4lxqFOjvP2nrtfwtCn15ELNwC6lm9fqhlWFr3fYY9siqI+wtJpedUYY3zzZmtG0GscrP&#10;kqo5JHPrFak6laMDA9wmKyzfsug+c8K4hVv+riq+eKPVphYsYtDH5ZJZpzhLYvwtgbl+2u52CVIR&#10;YMZvBxuQ0i3eS15sOCXY3fpMRk6TegsD3JBtbuljzKOAzfQLRtL7phIRePbTgL8bEK+h5ES4fSJS&#10;eWXtVwnX0SR20ZJ0sbuPvHSjiBdIONfvtvNn5J43gd8FsMFCcP2NPUljb3lB1akW5gX2emlMpyuv&#10;CIiACIiACIiACDSGQJZiL1wlx5o/+ujmtKbgCbRNNfEN2gI/VvEh0gjj/P0rXdftHOz+/Xbz6d/4&#10;1+12Djvibc6ccbffPtaP3kQukpf9Wihn69aDaLwLLuiNxw8piPbjPv8aqfqYnrqFQGk3RUQ+2e6a&#10;bvFY5LodnBtugRkiypcfuIDcI1SQ29TEpEJgoZpDbfGW1OvvQBjoCASblezLS5tzx+QydUdG2yKF&#10;i0m/24fT7qRqDsbbAiousqSaFoOIrTssHA57rMnU6/al5JHpJbtoCCmtWFpt6U1F+AsmSWY6kE7B&#10;r+gsIVkqvZdwg/7wCE9FgALdtjFu8V7aD0hMAnxWFhNr23UGNlDNomR3VgGDh+xWso1zDAa742ah&#10;qlZFzKOADea+o/edHxgggRhOetB2T7XaLfQ3VVvoUxfBS2KGroOAVe5UBppDMheZmXDdpr8jkRkA&#10;cNsJ1n2iGVc0yvzhjpg9dZ8s3wuaRacoiwiIgAiIgAiIgAjkkEBe45eNOWuQWOg9VuVlah8Z2fcl&#10;nIstPQNxoYg3d4Lf+ef3+uRfnT5//n8feOfApI92+8kv3r1mSq/KqrqV/103d85fnnJ6w4EQixe/&#10;uGnT/ptv/ovWucYvU1C5TY8zkGlxDgdAbs1r5tJQPrbLf6Z75DSznaouIwJIL5Qk2i/txkXJU8Yb&#10;gBREJOtjlVE35Tzxtt1Hc16mChQBERABERCBVk5gaL+uYQtzKfYoHTH28MObiNUMR1qG6+YoBZQb&#10;W3ryqLKytlu3YvxykaoMNWgaj904J15SVla1/eZZLx49fPyR2yru/H5Rfl7eVZdX7z2Y162s05t7&#10;8ta9mHf71TXdTysr7DuyaMDYyk5lxH9SbPMs82vlg8A3D3eEc6a1IbObzlT8VyyAzGhnl6YzRiXn&#10;hAC/aBD7mvAgBLxzSP0kR57E2JaTQnLS9o5ciMReR+59tV0EREAEOiyB5hB7wOWcPcRVRUUtBzCk&#10;8qexsg6H26BBXS+9dIBb+8fGLXaA3g03jDaHnt2hQM5t/8SFtbX7Nq97autTz1V94fKaTdsbAlC5&#10;eeQYGq/+kf8sfH5L/qs78+ZdV927R/2t3ysZ0q9u7herf/xk0aotZ95y6wS2k0miPzvO4DD/QxKP&#10;R4diQkxpQmHQcbC06ZYi4Fkl6A5ajG+LeXcb45Qz96D8wy0+ZiT2WrwLZIAIiIAIiEDzE2gmsWcN&#10;Q6fhi+MvLjtEnR28vn79blQcrjwW+KU6dZ0s7Lc5ffp5S5ZsQZ7hjnv3tT/89r+euXDIkbMH1E//&#10;VsnQM+tGDav7m4sbDmFH6d10f/GgvvXfuLaKt99+vGjFMwU3/V11nx71G7fm//b5wh59+06cPKag&#10;IE9uveYfcKpRBERABFqEgMRei2BXpSIgAiIgAi1LoFnFnt9U9JttlIKDzh3VEMNi5szVL7307rJl&#10;nynpdOzZnz/+o5+/e+Nnq3+0vPCzE2pLijodOd7pIyPqCNekBA5en/vDos+Mr130RNG8L1WfrKon&#10;mPOVN/NffiO/U2HpuRd96JxR5U899RZhpUnqbdnuUe0iIAIiIAI5ISCxlxOMKkQEREAERKBtEYgU&#10;eznbjTOGBQ46Dl3gXxLFxZYq06ad+/GPD2rwCm5etn/33sPvdfqPlYXvHsnr1b3+mZfz1mzMr6jq&#10;dOuDxXN+yHnrnRbMqGb3vl3787p2qX91Z/4v1hW+vb+w71mD5j14bWV95z17jrHzZ5J621ZfyloR&#10;EAEREAEREAEREAEREAERiCeQ4w1aGo+bIM9Zs57isHUkYtUrT1Tv3ujK3Lk3b96jDduxLPp65Qvb&#10;83Hurd9cMGlszfhRdZzcsHZTASmPVnX56uwrqgp6sE/M9dePChwG2HjzVIIIiIAIiEArJyDPXivv&#10;IJknAiIgAiLQFARaLIwz08awIwsn77G6jy1eCvY9V/3G6vqa9w9mIEoTb96TzzY4JC8YWvfI/y08&#10;e2D9gcN53brU7ztSPOkzF1zy6Y8vWPAMh/hxKF+m9Sq9CIiACIhAOyAgsdcOOlFNEAEREAERyJRA&#10;mxF71jAOZsA7x+Yun58yuMuxF2reWl9fdcweXTu/hNV6nxpX+7PVBeeU1217u+ii8UOvuvFTzzx3&#10;kIP+OFVPDr1MB4fSi4AIiEC7ISCx1266Ug0RAREQARFITqCNiT1rGCv3WMW3d++Ja64ZOfKMfXUH&#10;t9Ue2VV3/AD7cN7y4KnDh556tObUBd++grc4A9nzU7tuJh8QSikCIiAC7ZKAxF677FY1SgREQARE&#10;IJ5AmxR7rklIvldfPcTbyy8vZ68Xd581fhzrx9tbbvmINmLRZ0AEREAEREBiT2NABERABESgAxJo&#10;22LPdRiH9a1evdPO6+Mm+7hMnjxMB6Z3wAGtJouACIhAJAGJPQ0MERABERCBDkignYi9DthzarII&#10;iIAIiEByAhJ7yVkppQiIgAiIQLsh0GLn7LUbgmqICIiACIiACIiACIiACIiACLQVAs1xqHpbYSE7&#10;RUAEREAEREAEREAEREAERKDdEJDYazddqYaIgAiIgAiIgAiIgAiIgAiIwJ8J5NXX18fzyMvLEzAR&#10;EAEREAEREAEREAEREAEREIFWSyBS1qUXe622PTJMBERABERABFoJAe0K00o6QmaIgAiIQIcloA1a&#10;OmzXq+EiIAIiIAIiIAIiIAIiIAIdjoDW7HW4LleDRUAEREAEREAEREAEREAEOgIBhXF2hF5WG0VA&#10;BERABJqWQNowzre3/rFpLUhQ+pnDPpQglZKIgAiIgAi0SQIK42yT3eaM/v3vf89mOfxtnmZM+tPV&#10;DHXdeOONTbcJ0Ouvv07hS5cubYaGBKqgXUOHDnU3zRL+prLk3nvvzQg4pZGl+dulGkVABERABERA&#10;BERABNoKAYVxpukp5t/Mqu1qNqHVVkaP7ExO4L777rv88ssHDx6cKsuUKVNWrFihMZYcqVKKgAiI&#10;gAiIgAiIgAjEE5DYi+OD0tu2bRvbmNo1fvx4S52Rky1rFxl+IbxD7WwEh9E99NBDac//aAcQFi5c&#10;OH369JiGoANRg4899lhkmqxHUaC0djmo2sHwUBNEQAREQAREQAREoCkISOzFUcXTct1117kUHUGT&#10;NMUgU5kWRzpmzJh4FJdddhmaULhEIEAg62jkNqTtM/oFTSNEBERABERABEQgIQGJvTSgVq1aFUiB&#10;t81cfPwlttM532ztmV22mMqmaChGLrvvlmz50aHhFWU279m+fTtTf8vo28AEzq/FPQobENm2VFWb&#10;tZElB5aHBVajYX84o1+asz8SHaz8BgYy+mGNJKMuZ39ghZvDkiTg1mqhcJcr4EQ1q+wKPIrhnCrL&#10;mjVrhgwZ4sdwRtY7btw4uiwQyRkzikjsjAnQCPdy/KCyWvxFgIHJt4/XTxaQE4HeTPg11FaSRY58&#10;rZxsK90nO0VABERABESgAxKQ2Ivr9Hvuucd0mj//Juxw7dq1ZOMvvj7e2py7vLzcoj25P3PmTLIw&#10;uectsXlc9sim+8yP7ZElnjZtWkDvXXLJJTxCHsyYMcOSOStRmCtXruTOkiVLrBZ7xOSe+bolRiXy&#10;KHIOGlO1Xx0Sl4Yn+TxgOfYbCq5HHnkEM7goze4YAZMikej8WmgOGcFuGWkj7fXhUBfBkNZGLHRt&#10;pF2LFy+2XGR3AbfxTSCZ5cJ+dLWriN6kIc5+Hjm9F8MZG1xHU6/vowOIv1kLhfDW9azrxH79+pFx&#10;165dvtmpRhFp6OUJEyaEaVC+UTKGQMOAmEFFURZESqtd1QSU0hfk4g4fAWewja72F2CcZLT7aUAK&#10;WD6ht912W6Z5lV4EREAEREAEREAEmoeAxF4cZ6ZxTG1JYU68mM0zkDFuzmfz48CU3VWDoqBMk4hc&#10;JGaSjeRI2N/IElOMU6dO5e+6dev4i2EoH1cmCZiD+hN3KzymatM5t956q6Vcvnw5ViUxafbs2dRl&#10;TeZiiSO1mz5x2YlO5H6S0ubNm0e9jiRtDMBByFnDTZw4vyvlOxvMPxaz76WzBCFkufiLsMH/ZhnR&#10;aX6PUKkptxjOPKJboWGF0xdgcRUZlkgCpHSWW5qdO3cmYUWaVDToPqPEZbGju3fvTlsm+pAmuEFO&#10;ky2G2RQ1ZVoJGOmApC2zHSdgwDAC3YeuHbe0jTYtlU8+yTdDG22yzBYBERABERCBMAGJvTSjwrng&#10;SIfki9F7fuBczJTdpvIu3o8XCX1oYUOZbu7YsYP7Jix564qNXPoVU3U4zjDhpwV5gEsznNiCAO3C&#10;EWSaOe0VFkXwTyUUA49cdebWSyJvfHvwXNks0DKavHf2W8oYzqa6nWwLtDTQfDSheYwjva/Wp5le&#10;ARou6pJR4SyPL9P0oe0QY+OcDUL5iz1WiLsGDhzI6448aebDDhMngKFBV8LcH/aB7wr/I+98yIF9&#10;dwLHkFiAdCTnVMHYvgGBeIFAgDQlu9BfP5fvgvY7HdtI78dsBwzzG+g/iincj4jOdMDHpzcD/K8m&#10;+xGH3ylidsTNrQ0qTQREQAREQARaAwGJvaS9YK6qVJslMkPy9+1MW6gLEbQX/qwxbd5UCVAUfrGp&#10;NFJTVB0wiRkhYgm/mYurzLpRSTLaLNaFvFqQbSMvF5jqcLkCE3L2DQiIJYuotEDcsMc4Ujxn1JxA&#10;1GXyvDC0nwkY5/EHRSQvs/2lRKKg1cOfLwaGi56FpIslDo9P4j9N55Oeopw0IkIb7E4l8hNMZC+k&#10;CsamHCp1UdD8puD/yuAHSFvMtn3t2KfVjWoKT6X3MNUFS2PYxIkTrXOtgf7nnfKtUTGFQ4DBZvXy&#10;cUsYep1wOG3YsIGU5uS3ywKPFXObEKCSiYAIiIAItBsCEnuZdaVNxG1tlX8xZSEEMbKswA/Jyb0i&#10;qaZc4Vr69+/PzbS+rJiqaVfA++TPZZ0LMVx15CNciNx3kYR+rjA6/6lzr7mbgdVukYSt4S4GNbMe&#10;DaWOXDhnqWI4h9n6zo1wuygNPkxzAeV+QbAsVlTgSu6OsEJcQGmgnPhBZQyZoPsHRYTHhrmI3QLU&#10;DuXis22TUgU5u0/NlVdeCSKTbRyxSC/7kdsuytqCbE2Z2FAn5tm8xFxUxNtAD8YEYy9btozETs9g&#10;jPuVwXfVkoYAXYSllcxQ8f1dJhEjQxh8Z6YF/VrX2xmS7vNuBpgxMYUTZw4HG0X8/BHzG42/JxOq&#10;0sCaY9zcif5qW7tjYdjO024B2MhRa7LvF3WiFPh2v0ON5+AXjd6LgAiIgAi0OwISeym7lAmEPzO2&#10;H4YtsM0uNyfjNdMgt8orsC8iT/1ATZsSuR/FeU3J4Q05rQo3IYsfeLbkzP9pnGlQOEQwpmprl78N&#10;ia/9sNbFhZLGjxFl1shbNzU0VYNccfNFHuG/Ctjvo/MfmaPD0aAJvE2lW1xGk2c2ueRqpIvAVgPa&#10;piZWIPYYmRjOxtbfmtXv9HDEqZVMFX4crKlWk5ThK2G4r82enYD0R1raQeXaTko3dw+MDetQ5IGV&#10;hhpxvin6K9zX8UO3zT3lg4YsocnxW9T4PxmEf7Bw+tmA22JRJB8wcUbZStSAPHOgYoKxyZhKhZrs&#10;cZ8RhJYbGLbjTiAKOm2/+D980EC34bCV47KnKtxGPtsLpa3I/Kgktj2ZrIH2BUKAsQVc2HevuQrN&#10;J09K353OF4v7+YnvZ5667ZGsH+kCW3PL/eQ/rKQ1XglEQAREQAREoMUJtFKxt3r1Tvt3//3PzZ37&#10;dPhfRUVNU7NjsouScXMgphFuHmB7VNgMyTQVqsxNd5ix+fMM+0XfnwPZBMWVzMwv0glGRuYfFpKX&#10;trH8is80yJXJNCgyYClV1bTIdqS0Epgb+fuLYIlbEIglbqLPa2qx3S8tI8QoiuZYGBt3LJ7T2R9G&#10;5zeNjLY9qZVmi/1SLYTzy3QhkeTyq0vLLTIB4W3Y75rMVNK5ZWI422TULKdPfUpMap0bhBqx0JJZ&#10;NJ3rqZiFf+FRFNM0vysDDue0g8pOfvd735aturFhHeps5gUDz1ghNhoPP7sua85cDEjboibVbzQZ&#10;GQNw+/WEYYbSo3ATzwyGmEja7IKxnajjK8XfWsZFfrpi037oAm10+9C6EtwIaWThwDEHoGkwc3Wa&#10;Hva3pOItChYzzHIGpFOzfEXz6TNBaLrUfTbdF7UF0Gba6ow6WolFQAREQAREoEUI5Pm7JraIBVS6&#10;Z8/x9et3P/PMOyUlBW++eXTQoK6jR/fu3r2ER+Xl3fgXY9iiRRsnTTorPk1LtUv1ioAjYCo0UtW7&#10;NPgcmNG27AaPOJSQc8hFTXzDoxcvEKrAYjXNxY2KMBFiXk33dYqoQEhYj/u5rEz/jqW0RWtWmp2c&#10;gThB2Jhk8kuzw05cvb6R4YoYdSglRhS5cFtFruNF+KGL0o66QOH+OAnX66yKKRzbEF1OE7pDXPyB&#10;Z7UYRktgr12xLgEBsbYokQINlyvcQcAqvxBLZnwCxmT3xbVt99H4jG9v/WN2Jecw15nDPpTD0lSU&#10;CIiACIhAqyIwtF/XsD0t6dnDO4dUmzVrzRNPbB0x4rT58yfcefOZj9zV446r3ps08OmxXVddWP+j&#10;Xtu/c/y3c8P/Kv6wuPKFpTXvbJz+hRGLF2/euHFfq2ItY0QgQIA5ZfwBG+ZzsLVeLXjhCWQGLKWX&#10;tgvM3R2Okg1npE/RZi6s2pZEOo+rRXIadue8YqgwGPygcVdsTDB2oCI/IoCoSwsTcJcLQ7VIbOel&#10;TLJKNtBGq9ePa3WLVGMK5xOBPLZgaTQbQi4Vc4tctQSIOj/42TbItaWP7rJOsd1ZzCq3oNePkWap&#10;oT2yiNnItbJph4ESiIAIiIAIiEArJ9BiYm/BgvULFjwzefKwu+dc8L8mHRt09KcoOiRc1dbl1TvX&#10;1x7awb9OdSljNXlas39L5ctP1L/wgzm3n4dc3LLl3VbOWuZ1ZALMKf19F8MoWE/V4oFkJjjteD1d&#10;aQng5UPkhNfoBjKinP2la4gW/Hi+j9fWPTrdiEqxxWmpFo+lCsamIj+eGcXolvDZGkK35abF5Zr+&#10;xBVGLhc7jeZMeCqma6Y10AX6oiep2oyPKRy17AKAbbuXMHA7htSiT/HUmR72d9q05Y4W5Gnq0YLJ&#10;uUmTGc+B4xYokGTWWOeYtfDpgGJM2/tKIAIiIAIiIAJtgkALhHGiyh5+eNP1148a1ue96jdWN4i6&#10;1NeWk2U1dQ2K9FBN0a6qzoGE47u927/4ZH7n7qUfufbGm9ctXPj+VuBtAr2MFAEREIHmIWCK1D/i&#10;pTXEDDd1291eLE1dkZWvMM7m4axaREAEREAEUhGIDONsbrH3p21X3vr6jP4Fb/8uLPP2VpVsPt71&#10;jaoub5w85fWKLsdrC1xjykrzO3luyJMV9bV1DducTOu9a1qvXYV9Rr5SM4GFfzfcMFojQAREQARE&#10;wCdgKwzdkkJ/LVx7BeUvz2ueNkrsNQ9n1SICIiACItB6xd7ixS9i3FWXHa/a/hs/RLOqPn/t4dNX&#10;HOqDHy8/r1NZ5/yyzgWndm5QemWnpAw0PXai7q39VScq6+4uf3lkl6Odx37lG//y6ty5F2sEiIAI&#10;iIAIBAiYm8vd1B48OR8hEns5R6oCRUAEREAEMiLQwp49U3pX/uWb1bue8+3+w7FuD7w9lCjNooK8&#10;M3oWn3ZqfgGCL9mFc2/LzorygvfuHby5uPyS324d0rdvF3byTJZbqURABERABEQgNwQk9nLDUaWI&#10;gAiIgAhkS6Ald+MkevPw4cqrxu8NKD003t07h/O3tDjvnPLSXt0Kkis9OJD4zJ7F+AOJ/6zZu/nS&#10;SwcsX/7+QdjZUlI+ERABERABERABERABERABEWgPBJpjzR7nIqDBvnZ1YdWrvwgw+/XB3gvfadi0&#10;bUi/ku5lf16hlxHal3acvL7ntr/qsf+Ui2+5a8FLiuTMiJ4Si4AIiIAINJ5AWs9e46tQCSIgAiIg&#10;AiIQQ6BlPHs7dhx59NHNX7++b1jpYevmEw0HppcU5WWt9MhO3s0nG84QrD2yi6PYcSE20ThgVwM2&#10;7LZDmVrDxQ4EObeHjRz847ka38ymgMaO6jTcnQzWeCNbbQnWUq4knUIa/6yzVtsoGSYCIiACIiAC&#10;IiACItA8BJr2nL09e44/8MDz37pjOAegR7Znf1UJ909hp81GXF1KC9442YUC6o/tGTu2HyGjjShM&#10;WUWgFRFAvHHOGJsoZnr0WStqg0wRAREQAREQAREQARFoIQKNUlnxNnOeHkrv7jmj8rb+tL6mgsQb&#10;Xsk/cuwDm68cqi3ifufiRplRXJS3t7pBNNadPDxixOn4ElsI5vvVNoUvK7JFnMuMDOCY4GZor3kR&#10;cTQ1Q13hKthIMO3R1S1iWFNXyvaJnLgdWUvOfbBN3RaVLwIiIAIiIAIiIAIi0MwEmmTNHr61FSt2&#10;dOtWPPPW0RXP/aDu+AFr1ZwfFN91bZXfwi9t/RB7q5T3LTm9a5YL9iiNPTk3bju5ZMSzXXsOKP3w&#10;9Fmz1syfP6EpONrhVGm3LE+YrCksbHyZSIiVK1eG/Uh2aNX27dsHD25YY5n8ygmNwJHQaM4hQ4Ys&#10;WbIEuZvckraYEoF9zz333HbbbWHjwz1FGOfEiRMfeuihttjSsM20vX00RK0QAREQAREQAREQgWYg&#10;4A7U9evKvdjDsbZ8+Rscbl5fcbjiD4vxtrn6Uom9wWeU9Dg1e7FH+c+/duL+IS8M7VHcedwtc+c+&#10;ncM9WuwwYmsCMi8g9vz5qAkhPz1ZZsyYYZNv0zxWDkLFqSnSI13w3sycOZNHdNK99977yCOPLF68&#10;2KWnZMvlzDBvnq+jTP9g4fTp0y29q9py+YYF9INrBVlIGRZ7gRO6XHZTgK5/I0eYMzILwyjZ2uUP&#10;WUcDsQclOzos0FgYGs/wI78ov11Ox6bKG9BdAa3lGPpsfT5EYy5fvtyv3b32a3RjI8A2VZf5Q8LE&#10;Xnl5ubXdH2a8TWhMpIW6KQIikJaANmhJi0gJREAEREAEmpRAM23Qgltv8uRhxG2efPYHpvT+dWmh&#10;NaykuD7QwqJOddypC97OhsPhmoaI0NxezMJResgAZIwpPVe+7ZyB3uARF3Nx5tbcRNqRkmT85b4p&#10;PebZ5LVyuJiU+/ttIFdWrVplj6x8UiKN7A4igZK5LDuqxjcj0F4eoX/MWix3W5igarDNCqQcxABN&#10;s7xYYqvCrHanbP2SUSm01AwjmTmaKAGlZ800w2LiPJ1hlEAVrvYYw8wA9LNBcEY61yK1z549O9xY&#10;ZBhq2aziorrIbUuoGsltaWiFpcGwHTt2OFA+w5ihBUOab7noSgt2NT7ODOqKjESlXrrDHxumGy1G&#10;lxcMLcfc2WDAGRVWvgvlte5z9ruGJzQmtx8flSYCIiACIiACIiACItCyBBq1WC7S9B07jnKyOefp&#10;1VcdCyTo1iWo6noUVeeq/bsqOvtexJwUi2ZgSm3qgvm0qTi77rvvPuSHCyM0/bNs2bLIetEkTNmd&#10;SuEtk3t/V8+wz8e5/lB9lOn8TldeeSVvU+0IiiSzeT9/UQJr1qyxxOhJF92HGTSKptkjSsYeM5s0&#10;5txLciFRaJSTGVZ+KgIu9jVQeyrDkhgQ2ViEFoIHxetKwMiwgjUmLhmtsC6gH31QMNy5M7P9fijH&#10;Oho+ppDtmjdvHjUGFj2atSRzY8P9OpCEQDgN3ediPnmNk9bSJDEmuxqVSwREQAREQAREQAREoNUS&#10;yL3Yq6yspbV1B7et3fR+4fsOvf/iyPHgIpzexQ3HJFTX5MC1d7z+ff8hUjMnuJmII4QmTIhe/sdT&#10;5u62Lb5dMZWaM82lDLjmAmGKOTGeQnA3mbTYtWsXf6nFGeDEz7p163iUxRYvVvLAgQN9a6kCt1ha&#10;+4kztFDMGMPSFhJI4Bq7e/duHkHYNdbFc/pZrOp+/fqFK8Ib5vJiZ5IWIeRA6p8GYXzw7Lmi/HhX&#10;V6lZ279/f3fHVF+mCjMSl+Oc0JhMmSu9CIhARgTe3vrHFv+XkcFKLAIiIAIi0A4I5F7sGZS69/as&#10;3fT+Mjzn0AuHcfYuMrHXEMzZyGvfnzbk5CotbdTyv+RmuMBCF6oXuZGGFWjBeP6VhcRKbls4pQsU&#10;NBtaz1b+TWGYCy51wBOiI9IS2eZyJdThFnJJF5u6c+47F+XrCsx0e5uEZidJ1qqMSWKw0oiACIiA&#10;CIiACIiACDSSQI7FHruzDB/egwBOO2shcFVWBd1f/YtPkqa6trGePY5lbySIcPawj8XcQXbxNJVe&#10;CvuLErq8ct4EK9AcR+ZEClzmmvNjC1MdruB7n6z5/A04oJBteJPStgJfmYmoGMMChSTXSAbf76lI&#10;e1JVTZ+i2SKzpO1EpL6tsiOWNaGDLmxtpMs00p4kqN1YDXdW2m5SAhEQAREQAREQAREQgbZOIMdi&#10;j1PU+/Ytq69sWK0XlnZhz96ZJQ1i72RlDjx7riewIVe9wqonggBt/s0qLz8Sj7VzaBt/5w8XSWi1&#10;W4SkXdddd52/1QcF+hu05MraVOXY+j0/dpTtOmyLFFtz6FrBC9vcMtW1YcMG98iHw03bfSSVb5Pa&#10;bZ0hf0EBEF7HGBY2IN4wlx6VhceVnnKqlV1qwhu0WNW2HtKsMvvpF1vNaFgs3NQuNrp04a/+1qZ+&#10;b1obTUIbH7e60lXhN81Z69eCYQmPlMC8hCcfJjEmpt/1SAREQAREQAREQAREoC0SyLHYAwFRlObW&#10;61pWV/GnQ/Wc6jt6LFhd/5KK4jyS1XNWXiPxFefV5xWWUkhFRcOiwZxc7JZhm2ESm+dODrCSUQu2&#10;saRblMVuH+bP4S/eIVukZ5oKCUQQnVvBFdgTPyemxheCw4qGOFPxrTlVRivc4kOcRan8WrQXwWBN&#10;sE0+gWN7kFqxtrNlKjN4ZOvo+OufIhBjmF+UbVuSdm2kZWGLFNup0tLTL5FHz5lj1tJglaUhL0Bc&#10;RUBzZpDAlclNB4ruRru6crhvUs34uNWDjJ/IoxfMWtc1qM2EEbb0oG3T6geOpuKf0JhmGIqqQgQi&#10;CfBrCCM51dZTgiYCIiACIiACIpAdgRyfs0cYJ//Gj6rjhL3/erpgUN/6C4bUueP1OIPh2itqu5V9&#10;QBLcuHXUrqrOw/qXdj0le+X5wvaT03q++fcDTuT8nL3ssCqXCIhAWyQQONeR32gSelnbYmNblc3+&#10;qaGtyrDkxqQ9Z4/dWZKX1kQpzxz2oSYqWcWKgAiIgAi0OIHmOGevtLTQRVGOOadu7cYG/eaiN7mz&#10;5n+26HQ4hndpiPk8/F72ZzCw5I9/Dcv/8hs25LTtQHWJgAiIQEYE8MPjKfV3suFUEndYZUZF5TYx&#10;/t7IsyJzW4tKEwEREAEREAERaH8EsnemRbLg2AM8e/aoz2n1V1zcoLvOH1K34ZWGii48p+65V4Jb&#10;ZY7sfLRB7B3LftnevkPVxIKe3+VoXnEZtQ8a1LX99ZNaJAIi0KQE8OnZ0ZG+K4+QWnn2mhR70xVO&#10;UGhAIdupKgmXuTadYSpZBERABERABJqTQI7FHqazZC6/S09rA2Gc/P3EhbWD+jS8KC1uuGkL+dw1&#10;skuD2MM1d/hYNh45cu05WDPp9H1dCmrzO3ffuHHf6NG9m5Og6hIBEWgHBO677z5aEXN6in8Ao23n&#10;Yxf+QDxvtuTMLuQEl3vr1qHhJLSdmdwjW9PrLop1j8yjaMX6y4NdYpfSFzDksreBclwuDHCP3E3f&#10;+FR7R9F8zLPyXTN94yPtcU2wp4HCfaS5HUKm6Pwda7nDEmvEfPKtfXNrkkoTAREQAREQgRYhkHux&#10;1zCVKS6zvVLsQuPh5bPXn7q45slnP+Dc61NcOaJzQyTn3oOZRXKiD9/aV7V9d+Xg0hPTer5l5W/Z&#10;8q7EXouMJFUqAm2aQGC1XqAtgQMY8fj5ugUxxgY8dpqibenEZQdIsvuOvxGubf9jjzgNEl+iCxOl&#10;QHSIFcIjNkPiERsj8ZbSKMceYZhpORduavsk+Q4r3lpiO/vRPaIKLntEdnN8UQsWuuMuLU1kV7KT&#10;E9sduWayP60li7EnpnCELurLofApNX4g2b7B48aNc0VZY2PEfOMrVQkiIAIiIAIi0AoJ5FjsrV69&#10;k0DKq6/+5f/+Tc/X3oo4+45le+bu86+/7fk2b49V1O0/ksi5d+xE3Y49lZtfP3n8vcppvXfdO3gz&#10;bj1KyDu1P35F1g22QtAySQREoDUTCOg331QcX+gcBJi7ieZBpfhbR7o9VO08D56aB4kzWvjrp3SP&#10;EHIoQ4oiAaKI+27bWP9RGBpOSDK6+FITMJzu6FK6I0OmTJnCTVM+gSrIbtWxLtH3d/E20DRXLBrS&#10;7ShruxObjIyxJ6ZwzjhBwRol2uvjDTTZOTzthfHkBXLRHIZOMDtXoVGlWCvKehB9a299D6o1wZyu&#10;dl9xnq35cyrbREAEREAEMiWQM7FH/OSMGSvRWosXf3LAgFNn3DqppCjaGPbnDDwY2/XQp3vu4ebO&#10;vZWvv1PJSQzhnJXV9Yfeq0XjsfHmG2+fGNbpwNfO3Pro8Oen9drFgj3SF5w+9O2aYSwazBSB0ouA&#10;CIhADIFdu3bxtF+/fi6Nvbb7jbmQOqYSd+7cyV8/EjLmYEnUiDsuxbKkssGklBVuf8NBjGg2OyfG&#10;roQetv79+1Pa7t27+RtjT6rCycKjCRMmpKVnh3+S2A6JsdNQ7BRTjpAxV6dJO3MVIhq5SUqkqSsc&#10;aeqOr0TR8dS5Sc3jt2bNGspHmnJfcZ5pO0UJREAEREAE2hCB3Ig9vHmPPrp54cKJkyadRePZIuXF&#10;N4qHfnhUchDX9tnxhT47kW0oupd2nETRvbqr4v1/Oyuef+1E3r69Z1Xs+mzn7d8a9OKyczfcMeDV&#10;8d3eNZnHhdIrvWDq0qWvTJ8+MnmlSikCIiACRoCgxBh91TyUTIG4K/JgRrMEzRNI3JgARTx7gdKc&#10;Tyxhw2PsaWTh6DdzAJoGu+yyy/i7atUq/jpHqD3CVYgZZjnSzkWZIgIRciYITZe6QzKdIFy5cqXL&#10;m7DJSiYCIiACIiACbYJAbsTeAw88P3/+n3+jveGG0Y8/vqV4+BVF/Uazfi8hiCk9d6Pi7i5/mX93&#10;DXjpjt6b7d/3y5/5z/PWf6v85Zv7bccBaAv8uAgTveWB4jk/LP339SNLR1+9fOVbuPUUw5mQtpKJ&#10;gAj4BMzLFHnQgu/Fsizm0bL7jbnQHrZAbuDAgSZFIksLLKJz/sCMqk5VBYIHF1lGRQUSx9iTqnDf&#10;5WilRbpJLfzV7xprBe5QFCAvXAJzFZoUtNdudxb8liQ2EWgRrQ6FC6l1eRvDQXlFQAREQAREoBUS&#10;yIHYY0+Uiy46I6CyrrnmvPu/u7H4nMmnjL/1lI/eXvrh6SXnTi4aOLagRzkU3tyTMu6IzTkD/2w9&#10;nl1HjuWt3ZRv+3k+8JOi780bfO/3r922vwc+PbyL06ef3woRyyQREIHWT4A1bEgC2xbFWWv7T6IT&#10;EC22GM8uYh2zdgS5zVQoGS+TFWsL8JwziteEF/qW4HpytbMOEHHinyuAGky70syqcLko3F5fd911&#10;eM9cXU5/Ju+yGHtiCoc2MszMRrNBPlWNFoBqCcaMGeNrOZOI3PTzGkbbncXaeOutt1oCX5/b/qs8&#10;MsVoClCXCIiACIiACLQzAjkQe088sbV791K2Zjl8uNLRGTHidAvpRIbdceeGn644eSBvWPGwSai+&#10;Lh+b/eiGCwp7jcgC5fz/07D5ytcfLCL7NV/55O3/3vu2OZufe24PBuBOzKLA5szithMI7LeetQ22&#10;G0HW2eMz2hYI/sYSTVRR2mKZcKfaHjBt3qZOYJRiasH4XHV3U7dF5RMWyB4eiAq3gA0lZhrJtm9x&#10;9xEqMTGW8SRZVIbeoygqojq3z4otP3NV4JhyjzDMtvG0DwLi0z+MgfvEKCZZaWaL2awKarcwSOI/&#10;/VZjm9tsJuGQiLEnpnBqt51LMca2ewlXZxvV2JJC23SUZvo7bbLWjlwW5GnqkZQoTG6yrjJ83AIF&#10;mqQnme0FSkZbARhQjAnbrmQiIAIiIAIi0MoJ5NkMI4sLabdo0R/ZkeXVVw9ef33D8rzVq9+qrKzF&#10;yzd58rBAgXj/ePrmmw1H6l1+eTmv5869+OS6++tOHs6o6m//vEdVYc9Tep05a/allLl06RZCN1mn&#10;1/qjN21jd39ul1HDIxMj9pivZN2D8QYgY3BfMDHNdPVO49sVKAG9xOwz0wlozs2ILBDbmCy6tUPh&#10;NDhMmFk2UR81TxtVS64I2GBwoYO5KlblpCLg9mJpHkTbdjf8Bxdzvb31j81jSUwtZw77UIvbIANE&#10;QAREQASaiMDQfl3DJWfp2WPvzVmzniJsEs1WXt7t0ksH8o/XrNzr3r1k1qyGX1v9C0cfnjee2tK+&#10;BrE3Z+36P6T5r9EvYefBMryCdz548xe/ekXnsrK5c59ev343NVJs61d6NMR+jc7tj8dojPanIsIe&#10;RVworVPp2WYPtrd+qsucM5ErwZroc65iRUAE7EPnH7cgJiIgAiIgAiLQMQlkI/ZwqbH/Cntv4lXj&#10;9fDhPXx2qL7Pf34EsZ2pgP5JGQ6486Yzdu7Jm/OD4h+v+MAZ65G5Nr+e//01I775wNvISErGc4jM&#10;0wq9jjlkW0+r7WSztJ5Pd5Za67FclohAuyfA7yz8FuZCYdt9e9VAERABERABEYgkkLHYq6ioWbLk&#10;Fbf35pYtB0eP7hMoevTo3nv2HE9FnPjP0tKC2gNbpnys9q5rq84eWD9zYfGDPytk5xX/37LfFdz9&#10;oyLu8/eHv+rcd0Av8xzecstH8CU2T3cSJ8llvia73Bo254Cy+8514y/scYu1iCay3QVsgYrbSsEV&#10;698kmbvvL/cK37RFgA6Fb6dfINWZ5c42f2sHsvs2p12kZ6Xx1z/p2NnATYPm1hfxyD/COODjco2y&#10;xUhktGO++Msjs5O//po9SojkE1OLM8/Pa4U4wpEQ3JK8SHTs/26nfrkr0jB2CGzxPf2b5/OiWuIJ&#10;mPxIsrhOJEVABERABERABEQgJwQyFnvLl7/x13/dcKiRXcRzjhhxmm8KapAYy7Fj/3wAccDQ++9/&#10;7pqrz67Zt8Xujzmn7p4ZVQi/QLLxo+ru+EL1lz9Xw99vzCg6dKiS/TapncLZ9CUnjU9SCIvi2DzA&#10;DqFihwBEiL/rHW9ZgeN+PzaFY4ntNGGTKwQislqPF5aY2Z5JJm66kt0efZTAFgJ2Hzlh1UXe9O1H&#10;xmBMoEBfufGUXRwok2V4/uZ7lGz3XQOTYLHNCS0XSsZXjxROCdy32Es0mEtp+0D4Wte1lD0V0F0E&#10;pmIeuexk5PBaOFv1ZE+5OFnL8YGq3eRpYE9Fa5Ht+Gd5bTcI7LHTyeIh0FOGyHbFcPqQBvoT91R9&#10;FL+rfhLaSiMCIiACIiACIiACIiACWRDIWOwdPlzBqjyryXx0bskc3rwFC9YTacmOKTj3wtYQgfnV&#10;r66a/OnBPQ78qr7q/ePyLFmf0+pRd/4/7nCfUxaefLbgvsUVL76wd968dQhLWyVIRVm0Noss/t50&#10;JgwseM8u1IKb7psGcHv0cR9xaMonfLHrN04hF2IULtmyUFrYDxB5c/bs2Qgnv0Asf+yxx3xTLeDQ&#10;9pG3Xey4UCwuENE2K0+7h7s13NUVaCaF+yINa11KW7JoZ5QZLpcSAklOhbZmOoNNbqEAkWGuKNvB&#10;z85Q9i/23MM2y0su0iSE4HapsR3/UJhWrH+WV6Auv4/Cp7RFDgndFAERaN8E2Bylxf+1b8JqnQiI&#10;gAiIQJhAxmJv8uSzOUIdDxvutQULnrnhhve39kLp3XPPM8RYfuc7l6UKs1yx4g2ejv7wGYV9RuZ3&#10;7s6p6IRo/uvSQiI2/QBO7nCf5Xy8+PbSotLi+ru+WPHE4vNnzx5HyVTEisFmi+QMIAucEeyf2sTB&#10;xDz108e4dGxvDz+M02WcN28eEtEPDeVR5E2/rrDwiDl6K/DImWEhlCbGkl+BZoaPSXAxkMbHjsYK&#10;40pSY6S+smO4fJiRYZNIWbKbt9P422HNdiWEwIb45hUMS+L4Poo8MzpJk5VGBERABERABERABERA&#10;BLIjkLHYw63H1iw49PDdLVjQsPemVYz2mzPn4viNMdm4Bb8faq3wjNGdx90y6nPXk+XrX+r5iQvr&#10;fOu//LcNoZss5/va1Jo7ptd/bOK5JRdM5WA99oMhBBSpOXPmRVOnnpNdg1tPLjxLFnboLnNt2cIe&#10;3GV2GJSJisibjW+LRZO6WEoLocztFQhtzW3hfmkBmKmOQbPVgMhOCJvLMTsIYY9rfB/5vws0HQSV&#10;LAIiIAIiIAIiIAIiIAJ/JhCYImf99v/7/1777/9+O232Q4cq5sz5/e23P/XrX7/uJ645+Eb1nhcr&#10;t//O/at669nao+9Ymj/+cS9Z5s//7zfeOBxZBQl+97s3Fy7845IlL/PilVcOpLUkSQJUEKrATwk4&#10;RIItDOO1Wzxm8ow7fmL/jr9mjzThkiPtcdVF2uCXj51Os1lid8etT3OFoDNNalorbCVhoFHhBlqa&#10;cGm+Ga5kP7Gj5OcN44rMEmAVbiYJAmxT9Sx8Aoj8VieE4HdcpDFWpt9xCc1LMiA7VBp9TYuACIiA&#10;CIiACIiACCQnEDlRzP5Q9UDF7MvCejycfgkNWr16JwflHTlSRcbhw08L7PJCIRzXTgJOaef1qFG9&#10;OG4h4DYklJS40G7dSnAzDhnS/aWXDkycOHjcuH6cBsG2MWwTSsapU0dwxF9Ck8LJ7NRyt2zP3tqZ&#10;yOEzx+3YdMSALR6zBEga89cFzlO2py4xCYh1XLlyJS8mTpxoW5tYGqQCS93CN/EjseyNPWBMWthr&#10;t7rMNzV8njubppAF35c9ckba3p5WSKpD1S0LyWzZXqDVrmQH0zyHxoQ2Qi8yoy3hg1XAJG7SFsgY&#10;k0AzDRrdYc46dxwfWQjRDOy6bnn9XvYtiYEQYOJS+o3F7Mg+cjZbN+kSARForwTSHqreXhuudomA&#10;CIiACLQSArk8VD3cJJTY9dePRu8lbC2n7d1++1iOUmAVX+TWnUi422+/yM5hJ2jTlB5Cjq1Z7F9t&#10;bd2353+4uP7ovte3dqt6bderW2vf+cNvlvzn/35o7ac/0bCPC/+Qi5jENp4JrQonQ0KwFssWdDml&#10;F1ma7QZpy+24TKel2nQENWVbO7qlYmwoQglc7EvpSrBQw8ibARuoiOosRtFMxZi0m7yTgFxIIMtl&#10;PqgkFynZK8Ukli9Zw3lt808rH5IuAVX7BNj1xFjZxjZmkn/yhGUkje2JagXCytpoUsrBZGVd+Hwt&#10;1hb6flrbtBNNmxYCKa1GX71TnX+mQkwfhU9oSEJYaURABERABERABERABESgkQRy5tkzOxBjDz+8&#10;iTV1rK9LaxkajP052dKTlHjwunUrRtRF7ryCp85OaccBOPGSsrKq7TfPevHo4eOP3FZx5/eL8vPy&#10;rrq8eu/BvG5lnd7ck7fuxbzbr67pflpZYd+RRQPGVnYqY6UfxWaxzM/3KaVtTgdJEPYTtpWGo9ac&#10;U85sNn0bc+xyKvemZTcUzpuaikPaWtoKQNkpAiIQQ0CePQ0PERABERCBliUQ6dnLsdijhYRlIq4I&#10;wuQAhlR7ZrKby6ZN+wcN6nrppQNcmCUbt9gBejfcMNr8eHaHAjm3/RMX1tbu27zuqa1PPVf1hctr&#10;Nm1v2FqGm0eOofHqH/nPwue35L+6M2/eddW9e9Tf+r2SIf3q5n6x+sdPFq3acuYtt05gO5kk+jPQ&#10;QxJ74SHbdsUeMZ9cbuMWi+q0oNxUn8x4sUcuIjnJHj4P0BVo4buK4WzZ7z7VLgLNQEBirxkgqwoR&#10;EAEREIEYAs0k9swCdBq+OP7iskPU2ZI8gipRcbjyJk06K9Wp62Rhv83p089bsmQL8gx33Luv/eG3&#10;//XMhUOOnD2gfvq3SoaeWTdqWN3fXNywlg+ld9P9xYP61n/j2irefvvxohXPFNz0d9V9etRv3Jr/&#10;2+cLe/TtO3HymIKCvCzcehQosdeexB5twcnmtyitBksr9ixBTDmoQaI9kxwhqC8vERCBNk0grdh7&#10;e+sfW7yBHPTX4jbIABEQAREQgSYi0Kxiz28D+o3wTu7goHNHNcQ0cubM1S+99O6yZZ8p6XTs2Z8/&#10;/qOfv3vjZ6t/tLzwsxNqS4o6HTne6SMj6gjXpAQOXp/7w6LPjK9d9ETRvC9Vn6yqJ5jzlTfzX34j&#10;v1Nh6bkXfeicUeVPPfUWYaVJ6m0i7ipWBERABESg3ROQ2Gv3XawGioAIiEArJ9C0G7TENB4HHdux&#10;8C+J4lq8+MVp0879+McHNXgFNy/bv3vv4fc6/cfKwneP5PXqXv/My3lrNuZXVHW69cHiOT/kvPVO&#10;C2ZUszfHrv15XbvUv7oz/xfrCt/eX9j3rEHzHry2sr7znj3H2N8lSb2tvPNkngiIgAiIgAiIgAiI&#10;gAiIgAhkRCD3a/Yyqj6cmCDPWbOe4rB1JGLVK09U797o0uzcmzfv0YbtWBZ9vfKF7fk499ZvLpg0&#10;tmb8qLq1m/LXbiog5dGqLl+dfUVVQQ/2ibn++lGNOXehkQ1RdhEQAREQgY5DQJ69jtPXaqkIiIAI&#10;tE4CLRbGmSkOdmRZtGgjq/vY4qVg33PVb6yur6mwQojSxJv35LMNu7NcMLTukf9bePbA+gOH87p1&#10;qd93pHjSZy645NMfX7DgmT8d2zA203qVXgREQAQaScAOk6SQ+L1/GllL+8uedn1s62+yxF7r7yNZ&#10;KAIiIALtm0CLhXFmihWZd8stH2ETl7vuWvfDX5VWnndj0ZCP5xWXUQ6L9Nh7c/n6wj++VnDgcH59&#10;fV5+XqejJwr7jTjnXx69qWzgBZyqx0HqUnqZMld6EeiwBNhg1p3QaC8QHtnRYItXNB4b9iQ55TK7&#10;KpRLBERABERABERABJITaHCRtc6LYxtYbjd58rCHf/DyzAeqXjv1CyUjpxT1G53fpecPZlXedlX1&#10;93/VpVe/Xq+fGHrvv3/5438/6a55z3Nw38KFExW62To7VFaJQGsmwImLJtI4jJEdVjkzIwtrV61a&#10;dfnll2eRUVlEQAREQAREQAREoCkItF6xZ61l5R5uuu9857KNG/feef/BOT867ZmKT3f5q7n9PjPn&#10;Jyv/6ZsPfemuez97z32bCPvEGZjd+QpNgVVlioAItFECnJMxZMiQxYsXt1H7ZbYRwEPL2Tk+Dd5y&#10;E0euEImACIiACIhAxyHQ2sWe64np08/H0cc/gjwXLFjPue1z5z7NP05d5xD2uXMvbrotN5kfxJya&#10;nauxQi0jR47MVWntvhx6pHn6JUDyU5/6VOCwPpfATEpOnu5uZI9jTK9evZLXqJQJCbDubtu2bS4x&#10;b12cp4vw5IUFfNqj7373u/xd8aeLF5yvaNnxEPoxoq7MQHaSWTQp9111BIWSnqKshIB08Yt1Asaq&#10;8wNTAy5Kvy0BY6xAEkRSonYs8ZsTUE2R9lCUQxQu3NSXXQm7JmEys628vNyl587ChQtx2w4ePDhh&#10;IUomAiIgAiIgAu2AQJsRe441p7Hj68OPh8DjH0oP71/T9QTz6aKiosA0q+mqaw0l+5O28DwMdeES&#10;3HTTTa3B4FZiA4OEocKASWLPU0899dJLLwXGFdrPsS0uLnbl+Mx9fYgP6sCBA83wS0SSFrWnNCg9&#10;p3nokeuuu84iPAn1JMLTX9HHW1ukx2eBv8RwcvFi+fLlAEGtTZs2be3atZZ9xowZpsQcK5d96tSp&#10;dpM7OBWtrpkzZ5L+sssu4y2FoFWccuO+WxxIsRMnTvT545l0IakY4GqkUVyuLTb8KNOZwSNLE9mb&#10;6FizzVrqKjVt6cfBYoBVGlM4cGiRtYLWYUMOh9CGDRsobdy4ca5MaywfmRzWoqJEQAREQAREoPUT&#10;aHtir5mZPvnkk5/4xCeaoVJmPJs3b26GipJU8clPftKmdHa5LKZA7OY//uM//tu//Zv0ns+TocKA&#10;SUKYmW7gRwSmy6+99ppjfsMNNxht1GOfPn0ccySi03sf/ehHe/bsKbGXBHjyNKgCFMjs2bPJQjeh&#10;W5xCQJLx9rHHHnOloXBiPEWoNVxJl1xyiaW3nlq2bFlMdgq09Cb/yG61c5Oq16xZY3kZD67eCRMm&#10;2P6f7nJvp0yZwk1TPugu7rvRQvn2mpb6/i7ekixyixoMMBHLNX36dJKZorvvvvvQfk6vmsHWzJjC&#10;H3nkEWSqtYLWofdS9ZHzbdoLkpm3kN6xH0ecBnauQovCdeRJj1KFrVXhCnTamxKQuHZfcZ6pOkL3&#10;RUAEREAE2iIBib24XmMyVF1dndBX0xa7PyOb0XXQcFNV4tZQGm7+lFFR7TUxQwVESdQXmvDss892&#10;HEy/VVVVuTvgtbe//OUv3a8A3EQiogldsjFjxiD/2ivP5mwXHjBTDribkFKmE3bs2IGk8X3dAVnV&#10;v3//VEaaZhg4cKCfAL1Eme5OTPb4tvuBmlhO4kiJYlJq586d7m9YmtIicyHaldDDZpbv3r3bqrbg&#10;VXc541MVThYeIVPTdjH6jcJJzMUL2/9m3bp11jv2U5RJO3MVmh+VlKB2hSNNeWtyFEXHU/czlnn8&#10;UNGm8H0VndY2JRABERABERCB1k9AYi+uj5hn89jF2tmiLALw3JzG/Fp4YOyOLwv9ZPZrNJeV4JLZ&#10;W1eI89gQtsdrWx7GZR4ekoXnUiTz4/38lWwZWZtkpLLTIEoDb5JLjNIgjDCQF+P9hWQWmujSWCuA&#10;Y3f8CaLvJKRRtiCNBK40P8oxUKnrglSr4CK7wwrxiw0Ie1es3wSy+KX50s6Gig2bmIvsaELC8yyN&#10;hXTiTU3SC4E0ZnASeZlF4R0qi4tC9F3ZEHAhkc7p2uK08VNhFe44F5DZyJ5yRbk2Op9YwpIteNW/&#10;nDu0kYWj38wBaDLVPjV8F/nD3h7hKsQMsxw+LsrUzsMwQWi6FJOsXU4Qrly50uVN2GQlEwEREAER&#10;EIE2QUBiL66b3nzzTeRNIMWll166evVqpjXMzoljRAYQcWdhjb/61a9sIsj0nWRu6oMHzBQLYoBc&#10;JDO1c8stt5x33nm4a8JGMPundisBYUAtixYtsreYlHxbjiTWhmvHQifD3NR27969kbCccrOn+BlQ&#10;gO4mbig/1JBZGm9RjKaXaL416sEHHwSmr7WwATHJo/3791Msj2Bi5En85S9/2RkDjW7durmf6sNz&#10;ce7AgVyWhkqdeEPpDRo0yNngepDCUXquWDrXl5GEa7qifEvIRe/QcfEffvPFjRgxwpLZW98RkSq7&#10;qUTfJUhbSLxly5Y28XXT5oxkh4+AKy95E3yvmstFaf6uIclL81Pu2rWLt5kuPzMfY9gBGHA2ZmES&#10;LfX3s/FLSFV4GI41KnBZNKk5AC1W01pBdShAXrgE5io0KWivHWf8liQ2EWgRrQ6FO/je5c2i+coi&#10;AiIgAiIgAq2ZgMReXO8gb5juB1KgGcy7ZZMtZICpNftrXh0SIAZcRkTLkSNH7C0J0AOspbGQv1Tr&#10;9FBE7hETerK4GD+URtiflqoZSawN5PV/nscMxIyTTwEakfrkc5/7HAX+7Gc/4y/ihCw03zm7EDa8&#10;5RHF0ijXRmQwzfQXvFG17yLjEQmMPIlpV2STKTC8m86cOXPI6+5bXnMkkt7VYglMOIVjVv2ecn1h&#10;WXx5SXtTqWJnsFVhOs3V6LRfzIg0Yem33YBkLUhi6tIjCNiaN7e1pr1OfuQ6GgOl4fSVlZOpSAt3&#10;hIVQmvihcAvjTHtZEKP7FJDdXrP9jL/1CwWm2qAlVRVXXnklI9D/3FGCtTqmcB8OSGNaYWGoloBv&#10;D1/LmUS0rxR3mU/Pdmcxq2699VZ76sfNstTQHlmHBgJu0/JUAhEQAREQARFoEwQk9uK6ySm0LPrS&#10;oijtwl+ErnOF3H///ag1bqZSLFlU10RZzKvmxEwASKTGsF1DLM4Kycc8DFlrP6hbOTbZDQtpPGw+&#10;JXYlcY0KxD0GGnvXXXfBMxBG66fBbESm6w68fP5Tf69L7luj7K8fsxpJONKxlnbYZKfN0J+0gh8X&#10;wlal9SU20fBo98XigOK3D39BGqu/koc4MuCJGOQ3ERt7+KP834CypocBFGuLDCk8+bpZvy1kd59H&#10;SnBLFikwlZsulcHYw5BGMbqPGDGT5rvjw56qcGonctLg2HYv4fIpmTS2pNBIUqy/06btWGNBnqYe&#10;SYnC5Ga/fv3Cxy1QIMmssbYXKBltBWBAMWbdO8ooAiIgAiIgAq2KgMReXHeE3XoJO495OU4Y5uXm&#10;JQssx3JBd2kXdyWsrkmTuUBWX335NYa1B3MpC01knofS48d1C+ykvRbDmVuDKR/IFkbLHC5ySZWL&#10;F3V+S/PEEquJNnM3c2JY2mET8IiaLzR+MDCiCHNlIEUG/aKTc2J5xyzEFJ3bTDIMwfd1u2TIBu4H&#10;hB+bVbr9Kq0c1I7L7ouocPawGWT03YBkd2PbLxaTSGniyn9tBgQK8dviWmq54j8FVB1jvxnvLh9L&#10;TOGwsiyUbCWEhbRLQ5PNACvQUmKV08/22tprQCKPW3DJHDSXvmOOf7VaBERABESgfROQ2IvrX+RN&#10;Wi9NZH5+MEYjRc7LSW+zdn/xXtaDLOANy7qcVBnNpWZagvUwvPZX6PETO+ItnNfUC5MqNJ75vkiG&#10;l4/07ufzMNvIFZJWeDhYMbxKDdrM3sAeFnsxoZW0iCWX4SaYHgssR0yClwGTShW77Bax6XbRpHWY&#10;HXNmAy2yMRMWhGZhkvV+SYxXGhFoNwSIU/WPW2g37VJDREAEREAERCAjAhJ7cbiyllJMvt0W/MzU&#10;8Ti5atjng5k9s3a3eC+jDgskth1NbPkZFQU2C8miZAr0d0mxMwZNY5h2tVVMXCRDyxFCGa7FIjlZ&#10;Ked270Tj4eUjvfNU8KO7f6yFxShG6i4rH9HoNrYx8ePqdbut+NLUt8r2jPHb5bJgoYuC87e9CTQW&#10;81Lt8xlovtPG3LcA0TCfcPAnSo+MgY1V7a11K1kiXX+BvV6y6HFlEYF2ScAcgDEO23bZajVKBERA&#10;BERABAIEJPbihkTW+9ojFZidM0dnrm/xnFaNSRrW7NlbW7zXmHP8bHtP2xSUitisspFDHEXhb8Vp&#10;21G6Mnltq+NsISLVhXdDscR2KoPbN9KUoR/DSUayu7poAisYU/lCKZD9UcjOcjuqZhdTv6XgNZN4&#10;GimKKJbC/Xa57Kgs1yJs9jdf9RuLeUmOvDenYtoONVeeLWu0y+3o41Y90UbbBgbNzF9/zSFp3DEV&#10;gdNBGtn7yi4CIiACIiACIiACItCeCOT5U/n21LBctQXvCt6tNrG4LldNVjlZE0DmoR79s9FTFZU8&#10;ZbwxOA+JGk0iRLNulDKKgAgkIbBt99H4ZG9v/WOScpo0zZnDPtSk5atwERABERCBFiQwtF/XcO0S&#10;e2l6JFeT8hbseFXdbASS/zRgJzHib0zlGk1ic04KSVKR0oiACKQlkFbspS1BCURABERABESgMQQk&#10;9rKkR9RcIyflWVasbG2KgC2uS+4qt0WAjXHK2ZkWdjyGLhEQgZYlILHXsvxVuwiIgAiIgMSexoAI&#10;iIAIiIAINAkBib0mwapCRUAEREAEEhOIFHvaoCUxPyUUAREQAREQAREQAREQAREQgbZDIP2avci9&#10;49tOA2WpCIiACIiACIiACIiACIiACLRzApGLidKLvXZORc0TAREQARFoXwQUUdm++lOtEQEREAER&#10;SERAYZyJMCmRCIiACIiACIiACIiACIiACLQDAlqz1w46UU0QAREQAREQAREQAREQAREQgSABiT2N&#10;CREQAREQAREQAREQAREQARFohwQk9tp2p957773NsIMOB38PHTo0kpQZ8Prrr7dtjqmtp3Vpzz0H&#10;zqRJk9oQAfqLdi1dujQLm5uzx7GweUZX83yOktP+/e9/n3UHJa+lBVPykaGBzdO5LdhMVS0CIiAC&#10;IiACLU6glYq91at32r/7739u7tynw/8qKmqahx2TeJuUcDEDa55K230tDikvmGdbe9FUdj+y+TY7&#10;dJrKZuf+1bbkVrvvYjVQBFIR4MO7fft2dgzjGjx4sECJgAiIgAiIgAg0HYFWIfb27Dn+xBNbZ81a&#10;g6j7h3/4NX8PH660Nk+ePGzu3IvD/0pLCy3BokUbd+w40kSA0A/btm2zSQnX+PHjrSL73T2h9qOQ&#10;1qZD4h0mGblTbrvttoxmbFb4Pffc46iuWrXK6b0hQ4aA17113QpqZof21L9cIbxYvnx544dB2IdJ&#10;yQ899FB8yQwSV3tr8xE1nkmghEx7POcGUGBjPJNNYU/Oy7zkkksYeFOnTs2o5Iw+uRmVnNvEfOQv&#10;v/zy3Jap0kRABERABERABCIJtKTYwzuHVEPjofRGjDht/vwJd9585iN39bjjqvcmDXx6bNdVF9b/&#10;qNf27xz/7dzwv4o/LK58YWnNOxunf2HE4sWbN27c1xQdvGLFiuuuu86VHHl4RVPU247LnDZt2owZ&#10;MxAMro3IJP8tTx955JEAgXnz5jE7TBVK2o5xqWkiIAIiIAIiIAIiIAIikDWBFhN7CxasX7DgGRx3&#10;d8+54H9NOjbo6E9RdEi4qq3Lq3eurz20g3+d6lLGavK0Zv+WypefqH/hB3NuPw+5uGXLu1lTiMnI&#10;j9CBpzh/zMXHX39Bl4tCdKGJ5n9AMXIFFqj40aGRS6f8+EbqCqwKCzigrKJwrKl5IO1ySomqUVyU&#10;iaMsUAs3Y576pblFegFngmtXpDPTXHa33nprDPArr7wSJ57PhLoAOHv27Oz61w/19NcW+s2xVXmk&#10;XLhwIbX7JOFmT90LZ4aj55y3pJk5c6YVxUUreBTQqOFyAr0ZWBTnu5H9jqZ8H4hrZtgvasn8wNfd&#10;u3cHYLo1VAGXtbvvFi4GejwcT2t9R0YeuQ9FAIIVYldgqLghFLNM1Hy8DGM/ewBOjOPdb6zPIaPP&#10;ERlpHdb6bfEHmP+FEPhspv34B1yXbixFErMmpPrk+h3krz61DjJLrAvCzeFm5KfejfDwF4jj6Wck&#10;mZEJfCW2tpCH7L5hlEsEREAEREAEWjOBFhB7qLKvfnUVMg8/XvfdPz3x9P3V239T996eSExbTpZt&#10;Pt6Vf2uPnL5kf//Av11VneuOH0Aizrlj1AMPPJ9z0EQbmk7zJ44E9a1du5a6+Oti/JgnlZeXW1Qh&#10;95nxk4XlKLzFJcXlL1BhmmWPLDFz1rDe8x1czJDIgiWugStXrvRdjhMnTrTSyOXHmk6fPt0FOtpk&#10;jr940pYsWcILWzbje9VinpIY95qVRnOoMUyb8l3U62WXXRZu1I4dO8gVv0qHADbKX7x4sSv/vvvu&#10;Y3LP/Sz6l75zq4OA48ymdwAFB2sRhLljAKnLbgZqBDhS0J/L8nrKlCm+VTSfMcMdK4EwPLoAA9z4&#10;sXhUBK2fy/StS2NBbhs2bLA069ats+ZjpLPNesHNlRkeWG6Vkj28Xw59wZi0EUtdbpBYFVCidZYd&#10;Jjw1Y0yp2n3ehuWTFWuE3YfCBR/yyH0oSOOUBhqDMW/FcgHNNYQ0jHO7z3izXyUCFyOW0rhp3WcB&#10;tNgGHBcebK2I/BmFFrlGkczXPxl9jswqrGWsmsH+54I2MlocUlJis42oJB//cKtBYR9nyqHSsKSP&#10;/FzTOvzkDjUm+e2lg/icOoaB5tiPQWAMty7JePM/X/QLpYW/EnMSep3F14KyiIAIiIAIiEDHIdDc&#10;Yo89V5Yu3TLv9iHlJ/4LkdbgvvOuvVUlvz3U6wd7y/95x7nTtlz46ZfG3vb6yDt2nMu/hQeG/9ex&#10;ge7fTw4MWLKv/41bRyH/6k4ernpt+fXXjyYoNLc956aV5sSL8RWgAJ1qsindrl27Io1hAsp0zS0D&#10;C2sbyzVhwgSS2aydeT9zMqaSZoAJhnHjxrnymS7ba1MRloyS3X3eMpFtzJ6ZzNXczMwETHxp0Aiv&#10;ODK5kraPKJ/prCufGSrz/shcqbx2LjHzVKctDak9srhQZyFNSysmTdc5/fDYY49RQtrtJawKElu9&#10;vAgLV6saUWdp6DUIrFmzxt4yWTeNaj8QuKYxJPz+dfdpS9gqBAnWWkU8dRx4i2zAJDd6MZi3zmBX&#10;LCM2jAgjHQSektG1gox+vC6v+YXCSkNj2M8NdtEXrrvpa1PLXFjiJ3PpI19Yh/qtCPxkYLkCnz6q&#10;8BdkZvE5SvW5QHLTZNcQXph6T/jxD7cRLDaW6D6aFo44CGfhEwRP/3cTCvF/sPCJWXa/OfZzkhty&#10;qT71keMNPzzNd58v+iVyUMX3qZ6KgAiIgAiIgAg0nkCzir3Fi19kM5V//l8FnV7+P77Mq6rPR+Oh&#10;67609UP/9s6Q1Sf6vVt6ev8zugzvX/oXZ59i/4YPLOWt+zd6aGden1KSj+TD71ezd/MFw/LZ6KXx&#10;RAIlOBcc953HI7IWPzSLBDt37oxMZvd9leK77FwWmyfZBJEpNdKOyb3NpJ2rJ1x+v379uOl0ph9g&#10;xiQvUhtkQax///7kCocCEp9pMZBpzyqIr9TajkOPvyauUu1U4VwWvqjzC/cD88xNZBoSFGl1Wngk&#10;MDl2GgzpwvQ3CT1mvW6GHXDJuuyksek7Qh1pN2bMGJNGWOt7Av3QOHOpWQlIHaqwYL9IkxhjjJ/I&#10;R7hbXeSqDUtXLFN282ynCg1FPzudFv4Nwq8OF58Va/wtAtMu576zHyn8XzGS4LU04Q6lf8MD3j59&#10;abs+u8+R/7mAtut06xT6lL8JP/7xDY9sWjiLfULthyq7LMbYXWk5pDIj7Xijr+lxPzvOwMb82JR8&#10;JCilCIiACIiACIiAT6D5xB5Kj4qv/Ms3WZXnL8b7w7FuX3rtQw/sHrK96tSBfUouGNJ5WP/SM04v&#10;Kjsln38xvcXTsweUlBbn/WjvQJLV7tk4dmy/JtqphfLtF+6wx8MsZCrj79uZdpD5KsUPo/IzIgDs&#10;V3lmjbhNmATbziWoAj+GM1VdFixnkXtczs+Q1rasE5gwpsZUwoMZcFqXoNXuBJK5CLIzKRzal105&#10;LhfqzmbwJmwSbpZo7lZm/JYrEPlphZPGVBMDDAVls3DSo/adJ5ASAqFxzjAsgTx+GxNRmc6q/ehQ&#10;Gy3m77I9IXGvIRJiPNsu3o+UaR2kZrMLoHUfhKyFRyP7NG32xnyOnJrlQ+E3MMnHP61hCRO4bwBX&#10;acKMMckaOd4ab4BKEAEREAEREAERSEigmcQe0ZucpnDV+L3Vu57zLTtUU3T3zuH8RbOdU17aq1tB&#10;QX70MWuR7SHxmT2LWddH/CfOvUsvHbB8edOe7m0/V9sP//5lS9oijQzMYgcObJCmSabj5jYxxWIz&#10;b1NK3Ezi/cBj4yL3AoaZCyLVFf807cAyhRAZRGdmL1u2LG0htokLHkKaHL+hS0xR5uEMLEq09Kn8&#10;DAF3RKBwU3f0CM7VVBLU+te/XKRuTOSnaSSkHQ49449/j1pwJLp1hjiFGAkxCtMORYgkTEZbMGmX&#10;75V1PrdUJG1mHxmGx48R/ikaSdSvfRwi/d4Bf1qqZNwPK8Nwh9pK10Cjkn/6XMaYz1HM2ON3GV/Q&#10;Og2chQFpPywuQeCTG+aZvKgkKZOPN0rLwpeexAalEQEREAEREAERiCfQHGIPb9v69bu/PKVT1Y7g&#10;oeTrj/YghhMT0WxFBRnIPNeq7mUFCEUiOVm5V9LpWEVFba66HEeKP1m00ETfLeMvT2Iq7NbGhLeY&#10;8wM1bULsb3BCyZHRd5YSDekSo6BInHC3EibxLsSO8v21OobIbQESSSz+aWQWf8JN1eEZOVNetAFu&#10;Ij8skBaFowRtYRI2J1kXl6rHbe5rbJn6+7t92LJAh50ucwsy432PaDw0G1P5wCYrARsCyzutOpoT&#10;E/lpjly3jQdSHxcuWVxF6AS3jwvlu5A8X9VYvWHBabvL2FPS+xu02JD2B62jgWPK2mXRpGElTDeZ&#10;089dMetaHSJaajsY2R1eWO3W6a6bbPeXmI+zC6klTaBDGVGRO7jaZ8rfWTRtyHHaz1Gqz4Ifqurc&#10;rck//ll/j7lPruPpfloCadr2pq030/FmwBvzq01ak5RABERABERABEQgFYEmF3ss0nv00c1fv75v&#10;1au/CBux+UQ3bpYU5aHZsu4k8m4+2ZXstUd2de9e4g5kz7pAy8i0jCmym8Xa3nomYPhrosUtZ8Ih&#10;485XIFjR34bEIuKsHCvZ3C+uZGaTqVwizH0plnm/ZaTkwNF/MW3kd3eyW4gdwZBu3wuyILqYcNtk&#10;NKwz45/G1IhWseq4qDryLHKsst1K/eZHOt9MF8Wvi/NlRtiNY9rSmolh/m4ftvmHm47ToeZ7sZ0k&#10;rBWR3lekl8nmVPGKlEzbAzv6uP6N8X2ZI9cdNs0SL976wp68ttsqtlk8p/UFxruByn23k4ffU7TL&#10;5bWgTffUgm/d6KVwmFvrqMIIkyVwOqJlZ+i6nWYt4BMD0nqtGRgY6daSUZ3b+4cXbggxnGyHz8iL&#10;uixa2NQLcGxjWzPYFjRG9pHfWNJHjtIAulSfo5jPAlTd/qgWYeu+E5J//GPKj3wU/uTC0zaYNSwg&#10;TdvetJUmHG82GKxe/8szbflKIAIiIAIiIAIikEMCef60L4flWlHsmHLPPc98647h7MhSX1MRLp9N&#10;WQjC7HFqweAzSrKu/fCx2vqDh+4f8kJx+SXP7z+XSjnXIevSlFEEmoIAWhQPbeOn2k1hW3Zl2t6q&#10;zOmdgrU7iK6EK/eyq7f157KDPXwOdgf92WqXJrZ+qhlZuG330YzSK7EIiIAIiIAItAMCQ/s1eL8C&#10;VxN69jhPj7Pv7p4zKm/rT03pbXgl/8ixD8RqHqot4n7n4kaZUVyUt7e6QSsSyTlixOn4EttBb6kJ&#10;7YmAbbgfH/nZ5tprusWPpbQNVDu40oOALZbzw7wJxkYGS+m1uUEug0VABERABESgrRNolMpK1Xi2&#10;Y5k1a80TT2y9+5tjOm1ZggazlL98urBb2Z/jx1z24qJGmUEU6PHaAv7VVx0jjHPv3hNtvVdkfzsj&#10;YAGu7U8FoWAtltIugpmbNFKgrYwKRF0gVhnLc3XwSVuBIDtFQAREQAREQARaA4FGqazIBuBY27Ll&#10;4Pz5E2beMqJiw6K64wfStjOTDTgjCrMNPHHu1Vc0qMqSkuyX/6U1VQlEIAsCLJ1ql3N9dwqlbevf&#10;LtuYRXeTxfakdZdblJhdacolAiIgAiIgAiIgAtkRyL3Yw63HkjniNk8++wPz6f3r0kIzrqQ46NYr&#10;6lTH/boIb1/GzTlc0xARqksEREAEREAEREAEREAEREAERAACuRd7O3Yc7du3C+fpEVQZQNytS1DV&#10;9SiqzlU37Kro7OJFc1WmyhEBERABERABERABERABERCBNkog97txslqPGM6KPyzGxTd+VIPjbubC&#10;4ntmVPHi7h8V3fGFD6i7B3YP+e2hXhyy1/e0971/2XF8/rUT03rvmtZrV5e/mrto0cYbbhidXTnK&#10;JQIiIAIi0NYJJNmN8+2tf2zxZp457EMtboMMEAEREAERaDcEmnU3zrr39qzd9P7aOefQC4dx9i6q&#10;hG91TYMmbOS1708bcnKVlmrNXiNZKrsIiIAIiIAIiIAIiIAIiECbJ5DjME52Zxk+vAcBnJGn6lVW&#10;feDcBeD1Lz7ZIPZqG7tojw0523xXqAEiIAIiIAIiIAIiIAIiIAIikDsCORZ7HGjet29ZfWXDar2w&#10;tAt79s4saRB7Jytz4NlzTLAhV3xuvPFGzsLOVWnNUA7nubEDPic4N0NdqiKHBDiO3E4vaFvjLYcE&#10;mq6oSZMmiWrT4VXJIiACIiACIiACrZlAjsUeTSWK0tx6XcvqKhpW6v1Z9R09Fqyuf0lFcR7J6msb&#10;vSNncV59XmEp1VVU1LZm4rJNBMIE+Fnh8ssv1+kFGhsiIAIiIAIiIAIiIAI5JJBjscc+nM64swfU&#10;v/bWB8pH/h059oF4S5SeLds7XtGoSM66uk69iiryihrEXke+1qxZ04YO725zjtOmG1orVqy47LLL&#10;mq78jlMybu2AczsnhxxS5r333ptbjOaHx6mb22JVmgiIgAiIgAiIgAg4AjkWe6WlhS6Kcsw5dWs3&#10;NpTvoje5s2ZTsMbhXRpiPg+/l/0ZDCz541/D8r/8hi09Kys7qGePWePChQsXL16s8S0CIiACIiAC&#10;IiACIiACIiACORZ7ePbYo8Ww9jmt/oqLG3TX+UPqNrzSUNGF59Q990pwq8yRnY82iL1j2S/b23eo&#10;Gg/h+V2O5hWXUfugQV2bqF/NaRC5topFQe6RWzJnC7FcLvMMcIdf9FlHZOl54VtrP/aHH5EMPxiX&#10;W9blVnlZgRSybNmyGTNmXHLJJZHN99P7lfo1UpTLa2aHa3EtdY4OS8PfVI0ipWsUTbAquIM03b59&#10;uz1y0Fwhrl0kdiRd7a4cK83IBIqyWtyVyoXit9G3xHWWVRqokaeYStN8gH4VqUYL5VhGM8yyU9rM&#10;mTN54aj6HPyqA9nJ6BxEAQLurQ0Pu+IHmN9T/ijy2xIwxtUS4/hK3pbAZ8HW2kVWEeg1NwzGjx/P&#10;a/66Lgs4kOP7JdybgQ6KXP6XagjZfZ8/KOzTx99p06bxAle83+9+F/gZ/W8YH7V9M7hcZp7figBS&#10;B9P/EvCZaMVv5PenboqACIiACIhAGyWQY7EHBZbM5XfpaTgG9W0IzvzEhbWD+jS8KC1uuGkL+dw1&#10;skuD2MM1d/hYNh45cu05WDPp9H1dCmrzO3ffuHHf6NG9m6IzmD8xg0ScsLCKi0mVm/bxAn+a3b/n&#10;nntsuuku3q5du5ZHt912m91kkjd9+nTuUBrxe27qxgseWTm2fMufkCGNyOuWdTFHpC5LOXv2bB5R&#10;/kMPPRTZdiadfvrBgwfbPNJqNPO40Iom21wh5LImUxcpeTpv3jzeLlmyBHHizwtJaY3iolFOEvDi&#10;kUcecY2iFfbIqiOXPTKNCklssztYRY3+fBeSxplHlOMeUSBvLRfWYgZF2TwbO+0+9lNXWO/RBJ8M&#10;6anFrxQbrMmRbIHgut6aY+hiRgtP4bNq1SozbOrUqfzlpvWmDRI40Ps+NH8k+Nn9nrL0mGFSx7rV&#10;Os4ajlXOWh75Y4+nMNyxY4cVQkNcjSCiQEeSoqzfScBrhx0UkXovi7a4RtlvATYCaQ5VWNfYeHZ8&#10;WO5o1tJHJOOFtT3cZWn7xfGhzIkTJ1JUoIPol8BHLO0QivxIElwKUh5Z66zfAUgb3ZeMqUEuIIDR&#10;R+1Lbr/jjBhfCOF+TPX1Aky/f+3jo0sEREAEREAERKB9EMi92GuYmhSX2V4pdqHx8PLZ609dXPPk&#10;sx9w7vUprhzRuSGSc+/BzCI50Ydv7avavrtycOmJaT3fsvK3bHm3icQe8yfmzUgRq4i3zKts1sv8&#10;z/nTxo0bxx1fVJAr4G3jDjNIklEac0rm/VYm8zyb/9mFxmA67opidptKy4UnoK4Qe3HfffeR3alN&#10;yjEDqNE3z8rHQ+iyM2m2Jk+ZMoW/mGcZ7e+6detcSveIO5Rp0jQcWeoeBSzkLRNxkLo2Ag04flQq&#10;VRhJ/tIcFii6Khw3rDUaNJnsZieXtd1vmoNMMkeG9IFK0U6ukLDNJGbWbvdvvfVWawV/Y0aLJXa5&#10;UnFYuXKlz9YfCZHZQWfpr7zySv7SccbKOm7Dhg38pSF+vRiPunO18NbBv+6666jRR+QgUAIlM/JJ&#10;4NKDHVCo+kBzrE8zbYtfCNltBPrjwX4RcMlY7pj2I2CJ4/uFQeX4oHmoOsmCOj6n8UMo3MWp7tjn&#10;0X3JWBtNQjvDeBr4EPkdZ784OBp+P8Z/vTiTEpJM3iilFAEREAEREAERaEECORZ7q1fvJJDy6qt/&#10;+b9/0/O1tyLOvmPZnrn7/Otve77N22MVdfuPJHLuHTtRt2NP5ebXTx5/r3Ja7133Dt6MW48S8k7t&#10;j1+RdYNNAZSZnwXa2RVw3wXu796929kwcODAGHucOLFppXnP7HK/61v2QPwYEz6zJ0nYFYWHw8+s&#10;xoB5zBR9AZAdSSuT8o2DOZrswuZUZe7cubOhE73L6Y1wFppj9lsV/fv3D6ThKdn90iLrZWrr5taW&#10;wPWIvS0vL08IwcqxVsSPFucAjCzZSvCtsta5QRWfPd5aP0owICD9jK4HuRlGxM1du3bx10IQ7TJ5&#10;H7hy2xa/a/zIQ/OGJemm+H7xSwgwjyk87RBKYhhpIj+P3OfzGOhxv3cyKjzy68WEuj1KIm4T1qhk&#10;IiACIiACIiACrYFAzsQe8ZMzZqxEay1e/MkBA06dceukkqLoBl4wJLg8b2zXQ5/uuadhory38vV3&#10;KjmJIZyzsrr+0Hu1aLwXtp984+0Twzod+NqZWx8d/vy0XrtYsEf6gtOHvl0zzN8ONOd8Xdikix/D&#10;22DhgsyW7KZFkWV9uWA5V0VAiriScUb5MXtZ19gMGV2YqGtUTKUujb2I8YCltdwOM/Av58FLm7fx&#10;CSJHS+OLbUwJxP75UYLwaUxp5HUBhwa52ZxCFo3px+gmb0gr7JfkxjcyZaqvFzy0dB/jAVWpMwkb&#10;CVnZRUAEREAERKBVEciN2MOb9+ijmxcunDhp0lk0jy1SXnyjeOiHRyVv6rV9dnyhz05kG4rupR0n&#10;UXSv7qp4/9/OiudfO5G3b+9ZFbs+23n7twa9uOzcDXcMeHV8t3dN5nGh9EovmLp06SvTp49MXmlG&#10;KVO5vMzfYiF8jbl8v1DycpilmU/DX2YWzh7wVlmCyBopLbkvK5Wdzp/Tr18/0pgXKHwFKsrCX0GZ&#10;qaqIbHLYBuchdI8ivaBJesT3zDTGQRrmYACtpY25sJBfJVL9fJCq5DAiUiZ0fOW2La5rGGAQjgyv&#10;jaeUdb/EeFNjhlD8hzrgjk6VmI9JwG8Z9pemHRVJvl74YYXfZVx0etoylUAEREAEREAERKD1E8iN&#10;2Hvggefnz5/gWnvDDaMff3xL8fArivqNZv1eQgpTeu5Gxd1d/jL/7hrw0h29N9u/75c/85/nrf9W&#10;+cs399uOA9AW+HERJnrLA8Vzflj67+tHlo6+evnKt3DrNVEMJ9Wx+sXfFMTNO21y6RaDBcI7E7bd&#10;kjER93c9IVAtsFenK81/ZMuxwnGMftWs42IO5/bPwMNj4tBqdLFbVl127i+3mQqlUSYlU5QtSnQb&#10;hHCHev29JfxlUTZ3t10x7HJ2xmB0VVga1y/WZL+uSNHC0iyiGZ1UBhFvbcObJBeJXR9ZXdaKVKMl&#10;SZlWgrOcFgEwC5EWrgtWLtjSWprEngAi2svws2WT/minwPAGLY1vi9tWhz7CYNs+BA3pNAnGhGOD&#10;/dWkfhsb0y9ubW0AWvwQYvy7pYygCzO3z69dgc8jIQPctFWXbjxYe/FPJuk7P02qrxf/I2ncGv+z&#10;Qqa2Kb0IiIAIiIAIiEATEciB2GNPlIsuOiOgsq655rz7v7ux+JzJp4y/9ZSP3l764ekl504uGji2&#10;oEc5LXlzT8RyPmshm3MG/tl6PLs4k33tpnzbz/OBnxR9b97ge79/7bb9PfDp4V2cPv38JsJEsUgg&#10;gqDcohe3CwITaNua0lYu+TusZGoMbjrbzNOKYhKZKoiRqTb1WjJMcjuXpKqR9LaZoWVBP9gs3Gp0&#10;K69sB8hMzbb02IBGonBKY1rptu6gCbZphFXNhivuEUi5b49McFrtbhkYPo2YzVGcnVTBlNpyUZrt&#10;6UKT0QNoG1ca98NOLcq3bT8tmUU5pjq+IkyGetkdxPIyj3f0Uo2WhGwtJNK1iD5KtTdPwgItGYW4&#10;jkC6mCBPe4HIH/kwND5Y6LBjKkvLIn8maGRb6B2z2ca52x/IbTpq8ZyuFbZ/SeAcC/c0635h8NgS&#10;0PDvL/FDiMHpzhdhqPjMwegWy9nPDXSQ/2GxdtluNG4kW3uz+EUm1dcL9lssuo1/tydT2oGhBCIg&#10;AiIgAiIgAq2fQF7Wk3vXtgUL1o8e3ae0tIC/3buXuPuIwBEjTkeGbdq0f9SoXpdeOvD9BXV1NTO/&#10;+l/f+GJlzf4tmQK6fWHRp8bV/mRVwcK7h6zbNeI/nzxYUJC/fv3bs2ePswhSXc1PwPbB93fjbH4b&#10;WqRGm/c3ZlVhi5jdVipF/yDw3G6cbcVs2dkaCGzb3XCiT/z19tY/pkvS5M/PHPahJq9DFYiACIiA&#10;CHQYAkP7RRw2nr1n7/DhSmTe3LlPo+VQemC8//7nZs1a88QTWw0pSo+/U6eeQ4QnxyFwn6f8W71m&#10;d+cevUsumMqxeJnC792n7Ok3hwwbezHZzxg8oFu3kqFDu//mN5+X0suUpNKLgAiIgAiIgAiIgAiI&#10;gAi0bwJZij323pw16ynCJufOvbi8vBteO/7xGl2Hcw9FF6CG8GMhH09tad/q1W/NnbN2/R/S//jq&#10;ytl5sIxY0DsfvPmLX72ic1kZInP9+t3USLFNt06vffe9WicCIiACIiACIiACIiACItCOCWQTxkl8&#10;5qOPvmSyjdeIrsBiOaQgK+gmTx6WChxS7c5/7PPj7yx5cXvBsAG1V1+e5ni9za/nP/7Ch7ue3qOy&#10;srZPn1MoGYXZjntFTRMBERABEciagMI4s0anjCIgAiIgAm2XQGQYZ8Zir6KiZv789Xfd1bBDAxfB&#10;meguojQDXBYt2ojPLRIW8Z+LFv3xnz57oHrXcyTY8Er+z1YXDuxdd8HQD5y/t/dg3mtv5XfrUn/k&#10;eN7+o8VD/3LCbbdd1Hbpy3IREAEREIHmISCx1zycVYsIiIAIiECrIpCbNXvLl7/x13892DUMJ96I&#10;Eaf57UQN4rgbOzblmWAs7bvm6rNr9r2/O8uYc+rumVE15WNB5974UXV3fKH6y5+r4e83ZhQdOlSJ&#10;t5DaKZxNX1oVWRkjAiIgAiIgAiIgAiIgAiIgAq2NQMaevcWLX0TI2eYr5qO7/fax1qo9e47zdO/e&#10;Ezff/BeRYZa4AZ966q1r/p9zRuT/tvbdbUlYcMrC2k0Fv3+haMuRIX3PKGPXTUomcHT16p2u3iTl&#10;KI0IiIAIiEAHIZDEs9dBUKiZIiACIiACHYdAbsI4EXhszfKZzww7fLhi48b9t99+kR23gNK7555n&#10;WMgXs13KjBkrFy5sODK75p2N1W+s3vLakWW/Kywprh/Up77PaX8+3o3AzsqqPP51Lavj7/hRtXj5&#10;2H5z1/EzUHpWESf7sc9nx+k8tVQEREAERCAhAYm9hKCUTAREQAREoD0RyI3YMyI41jg0z/x7dhGc&#10;yTYt/jl7YXbkWrFiB34/O3Cv7r09HLVXe2DLoXf2vrD9z8esX3hOXWnx/+TOLyzsNaKgz0j+EiDK&#10;UkDzHL5/ZF976h+1RQREQAREIBcEJPZyQVFliIAIiIAItDECuRR74aYTookAi1mqZ1lwDCIL2VTz&#10;ox8d4B+OV3toR33VsbrjB1zJecVlBd3655/alzusDHz88S3duhXjzYsMECUBnsYtWw6iNjEjIETb&#10;WEfJXBEQAREQgUYQkNhrBDxlFQEREAERaKsEmlbs4Xb76ldXWZRmkgsvH0vvjhypIuPw4acFdnmh&#10;hIqKWhIgC3k9alQvjlsIBIiyWcuKFW9wrjpHug8Z0v2llw5MnDh43Lh+nAaB9kP4kXHq1BG++zGJ&#10;YeE0eXl5a9euveSS9zcgza6QtLmoZcaMGQ899FDalEoAgd///vfjx4+P6Zd777131apVy5cvT4hr&#10;6NCh8+bNmzp1asL04WSTJk267LLLbrvttqxLUEYREIGcEJDYywlGFSICIiACItC2CDSt2IMFEuvR&#10;Rzd/5zuXZcrF/HLhXPgJAwIPIYcL0VKef36vT/7V6fPn//eBdw5M+mi3n/zi3Wum9Kqsqlv533Vz&#10;5/zlKaf3IQ0bxmzatD/VhjFJ7EQzPPLII9u2JdpOJkmBqdK0HrGHJQEj6+v/vKISSbNixQpLsGTJ&#10;ksaoo8bgSiv2Xn/99SFDhiRU6UuXLp02bZrfTGxD/m3fvt2M9HW4z8cnEFlIY9qovCIgAtkRkNjL&#10;jptyiYAIiIAItGkCuTl6IQYBp+1df/0o/HvsoZKEFEcpENLJUQroN9by4ccjRPPSSwe6f07poQZJ&#10;xj9eXHf1mf/09xVv/vHZx7770xNP33/g1T/kv/dWr+o/TrnwrcJ3/3Bg66aKdzYf/v3CE2vvq9q6&#10;/JqpA9gzhqMasj6tAaV33XXXJWlOI9OgNFqPW++ee+7BHne5pqF/eG330TkIJBROIxveRNkHDx58&#10;+eWXP/bYY0nKX7x4MXLOpURJougmTpzoE7jxxhtJgNal4XYfSj4B072tFkgSDkojAiIgAiIgAiIg&#10;AiLQnghkfPRC2sYTlomEIwhz+vSRkevr/jQhfgWH26BBXS+9dIALs0QimiTjNHaTeXaHAkeP7vOJ&#10;C2tr921e99TWp56r+sLlNZu255OAm0eO5XUrq3/kPwuf35L/6s68eddV9+5Rf+v3Sob0q5v7xeof&#10;P1m0asuZt9w6ASGaxZ4uad1HaWm0xQToHGRMOBzRPFc4u9BR1i6UD3+Th0rmkEaSrsErO3PmzIC/&#10;LmyD+QB9Hx2alittuyyjz6oFgeSQrYoSgbZOQJ69tt6Dsl8EREAERCALAk3u2TOb0GmcgIdgswPQ&#10;Z81awxaarNDj34IF682VhwjE4UYaf0EdYuyWWz7CFix33bXu1VffNY8fO3z+3WX1O5/+vy/8139U&#10;79744E9qKio7PfNKPjLPlN5N9xf/vz8ovu7TNQ/fVvXp8XXfXFy8dVf+//sPVecNrrvhvpKX9vb7&#10;f/7hQmJEs1B6tGXdunX8dav1zOHDFJ+/dpkbB2Fgb1EXrmP8ZC7wz0pwyeytK8R8RyaieE0yK9b8&#10;aSRz9bpaSGZP7bIC+eteJ7Q2yXhas2YN2sYpPbKwRM2FdLoSMN40j11Y6Mc9Wiuwyp66FjkOdp9G&#10;0XzK4b4rzYqyK2Cw6wLHkATjxo0zDvGt27BhAwnGjBljybAQQTt79uwkTAJpIoFkUY6yiIAIiIAI&#10;iIAIiIAIiEDjCTT4x5riQlyh5ebOvRhRx94qVsUNN3wIOcfNmE07yVhXV/e1r63mBL/rp5e/9qvF&#10;37n3d5eMOPL4bws3v57/z1+onjS29m8urn1zTx7/OKPvjNPr/npszTXzSt7am3/FuJrZ11S9vT/v&#10;xysKN+885WNXXDTtix/dvPnApEnve6IybemOHTuQN4Fc3EEMuCg+hAcbe1hYI34kkxbm83FBgMQT&#10;mmJBN+IIIpmpnenTpxM9GLnsbeHChdRuJVAdtSA/7C0l+2oqvlFJrA2XgIVOVjmx5BRaIH3gPo1C&#10;AbqbK1eupPmuEBQjb1GMpkJpvjWKxXW4DX21jA1oJx6Zh41HMDHyJGZ3FmcGNBB7Vg43XV39+vXj&#10;7a5du+IR7dy5kwROxNpbyxt/EedJAt8FOnDgQOv9dFn1XAREQAREQAREQAREQASanEBTiT3fcPSb&#10;LcOLP4XPsrClyrRp537844OI4azcvGz/7r2H3+v0HysL3z2S16t7/TMv563ZmF9R1enWB4vn/LCI&#10;4/gWzKhmhr9rf17XLvWv7sz/xbrCt/cX9j1r0LwHr62s77xnzzHUZpJ6I0kza/f9ZpYGpWHCYMqU&#10;Kfx14X+m2cwZSAI/ehDR4rZ4QRsgwMxxh3RJtU4PReQeoYjI4kpgDWHYn5ZqpCSxNpDXaVReYAay&#10;ysmnAA3TNoHLXGTmLjOANN+wcCHYeMuL++67j0a5NiKDaSYrJF1pVO3rKB6RwMiTmHZFNpkCnSfW&#10;Ept4i7kCkp631oOpsjgvoilPP1n//v15u3v37vga9VQEREAEREAEREAEREAEmoFAc4i9jJoxefLZ&#10;Dz+80c7Ty+/S89IP1RGfeccXqu+/uaqyutOaTQWvvVWAxrtzevXnLq3954eL127KH3d+3dz/VfXg&#10;zwtf3J6fV3TKjf885aoZkxbc+xweRaJAM6o9kLgxm3BaRKVdOKncvo5UwXYgqDVuplIsjbE5t3nN&#10;q+a2OQkAidRRtjMKHjwyIvmQdoRTcgoCb000mkgOC+ny8nKfki+3SMyjCRMmRLYOnyc8/fhYP5mJ&#10;t5grU0ccEEwPo/Op1A8ctVrS+hJz20cqTQREQAREQAREQAREQAQiCbQ6sYcXjsMb2JeFlX51Z11R&#10;PGxSXmGpmT6wT/03r62+Z0bVst8VvLYzb/jAusrq+lfezL/7R0UvbMuvrCn62Kf+4l/+/Ss/+ule&#10;FvtRSONP2Au79RIOI9Z94RDzt230Mzox4PxdCYttkWQukDWVsyt8n0hOPHhYi6xF6eFqs8BO2msx&#10;nLltCOW7MFq3ZNFVgYaMry5gj0nKtCv9SIMvl+ZYS/3L/Hu6REAEREAEREAEREAERKBlCbQ6sQcO&#10;tnhhad+kSWexU8sPf1Vaed6NRUM+nldcxqM+p9Wz9+by9YV/fK3gwOH8+vq8/LxOR08U9htxzr88&#10;elPZwAs4+IGD1NkhJidYkQHZOfdweaGRUp1Bx+I0Vu75i/eytjbgDcu6nFQZzaVmegkVxGvfD4a/&#10;DrUTzmuRnOglNJ4tfiMZXj7SWwwnV5ht5ApJl5gXviMx7D2Dti1odH5IMzUy1tS3OcDQjE94ZkNA&#10;KJpVSdb75bynVKAIiIAIiIAIiIAIiIAIBAi0RrFnJtqOnYRiPvyDl2c+UPXaqV8oGTmlqN9oYjt/&#10;MKvytquqv/+rLr369Xr9xNB7//3LH//7SXfNe56D+xYunNh4h55jlLWUQmCgi9yumERsujKJ+kOQ&#10;sBrNLd5rzKC0DSdtP087jaAxpZGXlYT+Lin+HiSmXV3UIsnQcpG7VlokJ/vWuN070XgWvGoxnFxX&#10;XnkliFxdNAEXGVlS2c+CPbexDS1FMLuUbnNOX5ry1NbOOT+bv7GnX0tgVxWMxyWLMX58JnbaW38r&#10;UcwgmX9AX2Cvl0b2hbKLgAiIgAiIgAiIgAiIQGMItF6xZ61icxfcdMRkbty49877D8750WnPVHy6&#10;y1/N7feZOT9Z+U/ffOhLd9372Xvu20TMpx3b0BgW4bwJ9+4PZ0QXoQGQXmgDi+e0NCZpkD321vSP&#10;L64ytd+290T5WEX+mrdMi7L0SFB/K07b5dIVxWtbHecWIrrdUALV2SEEphW5IMlbP4aTjFjr6qIJ&#10;rGBM5QulBHZeITvqkaoJE/VbamvnuHgKdretS+DkjFRA/B1lLA1mUD495VZd4nW0vWSoy2ww4MD3&#10;t9hJ5erMri+USwREQAREQAREQAREQAQaQyD3h6o3xpokedev382RfYR6Hj5cSXrUIN6/7I7RS1Id&#10;aofdL8MnjCfJqzQtS4AjGXDTpdrv1Lctecr4FqEA/cPZW7b5ql0EOiwBHareYbteDRcBERCBjkwg&#10;8lD1tif2mrkLcbux6X92K/ea2VRV5xOwow7xFqbyPfqJ8bjiWgyco5Apz5wUkmmlSi8CIhAmILGn&#10;USECIiACItABCUSKvdYextni/YRPz62+a3FjZEByAsuWLSPsM4nSo0ziNlGGtvQx64ugXKI6s86u&#10;jCIgAiIgAiIgAiIgAiKQWwLy7OWWp0oTAREQARFoYQLy7LVwB6h6ERABERCBliAgz15LUFedIiAC&#10;IiACIiACIiACIiACItASBBTG2RLUVacIiIAIiIAIiIAIiIAIiIAINDEBib0mBqziRUAEREAEREAE&#10;REAEREAERKAlCKRfs+dOrG4J81SnCIiACIiACIiACIiACIiACIhAGgKRG8unF3viKgIiIAIiIAJt&#10;iIA2aGlDnSVTRUAEREAEckVAG7TkiqTKEQEREAEREAEREAEREAEREIHWTkBr9lp7D8k+ERABERAB&#10;ERABERABERABEciCgMReFtCURQREQAREQAREQAREQAREQARaOwGJvdbeQ7JPBERABERABERABERA&#10;BERABLIgILGXBTRlEQEREAEREAEREAEREAEREIHWTkBir7X3kOwTAREQAREQAREQAREQAREQgSwI&#10;tNKjF1av3mmN2bhx3+HDleGG3X77RaWlhVk0WFlEQAREQATaNwEdvdC++1etEwEREAERiCQQefRC&#10;qxB7e/YcX79+9zPPvFNSUvDmm0cHDeo6enTv7t1LaEZ5eTf+xfTookUbJ006Kz6NBoQIiIAIiEDH&#10;ISCx13H6Wi0VAREQARFwBFqd2KuoqFm8eLOpu0svHTBixOm1h3bUvbenvvIwf7G79siuTnU1kV1Y&#10;0KM8r7C0oNeImm4jFtz7/OTJw9CH6mwREAEREAERkNjTGBABERABEeiABFqX2FuwYH1FRe0NN4zu&#10;0726es/m2n2bTeBleuV36Vk6+uq7Frw0deoI5GKm2ZVeBERABESgnRGQ2GtnHarmiIAIiIAIJCHQ&#10;WsTeli3vPvzwpuuvHzWsz3vVb6zGmxdj/ZaTZTV1DbvIHKop2lXVOZByfLd3+xefzO/cvfQj1954&#10;87qFCycmAaE0IiACIiAC7ZiAxF477lw1TQREQAREIBWBViH22Hll9eq3vj6jf8HbvwvLvL1VJZuP&#10;d32jqssbJ095vaLL8doC15iy0vxO3tahJyvqa+vqeTqt965pvXYV9hn5Ss0EFv7hKtQIEAEREAER&#10;6MgEJPY6cu+r7SIgAiLQYQm0vNhbvPhF6F912fGq7b/xF+NV1eevPXz6ikN98OPl53Uq65xf1rng&#10;1M4NSq/slJSHQxw7UffW/qoTlXV3l788ssvRzmO/8o1/eXXu3Is7bAer4SIgAiIgAhCQ2NMwEAER&#10;EAER6IAEWljsmdK78i/frN71nE//D8e6PfD2UKI0iwryzuhZfNqp+QUIvmQXzr0tOyvKC967d/Dm&#10;4vJLfrt1SN++XbRTSzJ4SiUCIiAC7ZOAxF777Fe1SgREQAREIJZApNhrpkPVid7kuLyrxu8NKD00&#10;3t07h/O3tDjvnPLSXt0Kkis9GkviM3sW4w8k/rNm72a29Fy+/HUNAxEQAREQAREQAREQAREQAREQ&#10;geYQexyMzmq6L0/pVLXj9wHi64/2IIaTm2g2PHtZ9Ef3sgKEIiv96k4eLul0jB0+syhEWURABERA&#10;BERABERABERABESgnRFocrG3Y8eRRx/d/PXr+1a9+oswu80nGg5MLynKQ7NlTZa8m092JTvn8nEU&#10;Oy7ErItq0oxDhw698cYb46tYunRpXl7e738fVMWNN+z111+nZMpvfFGuhEl/uiILpKVUl8O6rCjI&#10;NBGfsKlUlLa/sm4gJTMeIrNbG7lSsc260pxkxOzWaVjjW3fvvfeCnU9K44tKVQLorHNz/hmnTOyP&#10;rLcdd1nT9ZRKFgEREAEREIH2QaBpxd6ePccfeOD5b90xvPKFaI2xv6oEjqew02Yjri6lBW+c7EIB&#10;9cf2jB3bj5DRRhT2gaw2+fOv9jrNzRUxldN4AtOnT58xY0Z9ff3y5csbX5pKaD0E+KllxYoV27dv&#10;p3MvueSS1mOYLBEBERABERABEWivBBqlsuKhcJ4eSu/uOaPytv60vqaCxBteyT9y7APenkO1Rdzv&#10;XNwoM4qL8vZWN4hGIjk5Vx1fYm57i5mZu5p6/j116tRWOxE06ZuQ7UMPPURDEiZuDcnCrjbspxXN&#10;bBtuJcTAhAkTmrlev7r4jt62bVtTfwpaqu233XYbnT548OB4A2K8svEZ16xZM2TIkLTlJ2l+jFM9&#10;nL0dd1kSVkojAiIgAiIgAh2ZQKNUVipw+NZmzVrzxBNb7/7mmE5blqDBLOUvny7sVhYhAIqLGmUG&#10;UaCcyMe/+qpjhHHu3XuiI/eo2i4CIiACIiACIiACIiACIiACEGiUyookiGNty5aD8+dPmHnLiIoN&#10;i+qOH0gLOvFRC9El2QaeOPfqKxpUZUlJ9sv/0ppqCWzhjUvMW1t/ZauteMFbC/6MWfTlR4e6ZUL+&#10;mjR7bWvt7IpckxP4jT+wWM4WAfrLkNyqIWdbeElPuC7SzJw5k6aZJf7aP6vCLsck4B1KC8RvZsB/&#10;aC0KlE9F4aYFzHYt9Qn4obmOAAkWLlyIS81qsfVUgTWWvhl+NC8FktIttHPZDYV/P9UiPR8anh/e&#10;Tps2zYfsN8QfUbzmkWsRGcPGANZn6y8V8zvOtSimo93gd4lTtdr/HLmu98nEf1LIgm1+T/mI7Kn1&#10;lA3swODx22iVur7zuyBMLzCikg8VbPCHR+Tn1B9jzgy/C/xh774HrJn+x80aSzgolw/BEDkz/CHq&#10;f0X4rHK7gjfhl6eSiYAIiIAIiIAINCeB3Is93HqTJw8jbvPksz8wn96/Li20JpUUB916RZ3quF+X&#10;i3C/wzUNEaHNc1kYm027bR3OypUrXdXMwBYvXkw8GOIBCZFq5mdLd7hYoDVx4sRUljP7t5RLlixB&#10;boX3dWCJFwY4OYcll19+uUtG5BhvXeQYKmL27NmUtnbtWmyz2d51113nl2A3p0yZ4ptEJNg999zD&#10;HbOZcFN7SkaqsJuYGrmm0cSwpSFLuAncIS8mOSBu4gs9k2Fm8/jx4xN2MZVisxVIRussStuxY4fd&#10;tN6xxlovYIM9Cq+nojQS21MuSvZlA0XRC854ZyTtcvet7fE7vhBGSFEko69Jb5CpyDWEm5jhQ4b/&#10;qlWrHFvS+8bQ9TTKDSHa6Gyj4TZK7aIcG6ipOjqMnSFHaWYqFy0Np8F4VwvjJ9B9MZ8UBqrrKVoR&#10;oG1jmIuBbYOHwu0O9lCLL2N4W15e7hDF03NNyGioUCY0rAr48zkNf+p55MYYkG000szAsPd/l8Fy&#10;G/nu40YumswdmHA5CGY29RIAbDa4Dg10is8KjAk/TUomAiIgAiIgAiLQRgnkXuzt2HGUk805T4+g&#10;ygCUbl2Cqq5HUXWuwO2q6OziRXNVppXj3Eq+g4g5JdNuJppM15ho+utwmL2ZWuAm07tHHnkkbI/N&#10;U+0+8zOb4kdelGYpbcK3bt26QLIxY8ZwZ8OGDfxlpsi0+LLLLnPJMJK3Lgtmm238ZdqHTuO16bpl&#10;y5ZZMmbnvj6Mh0lKt7DNRGN8ehKHpdS8efMA5e7feuutFGLzdejxyAiQABrx5dtT+gVLaIi9JaPp&#10;c9SUs5YyIbBzZ/rtfKw0v2pKpst81WrTd64rr7zSDLB63X3eIukz3ekRCFTk/5RAD/rKnGLDK+hc&#10;pSbAKMEA+rYxnPyM9CPiKgnbVGn8lro03HTdOm7cOO77BGI+KXS66yk0SYC2D4TBg/H0rFVKu3jr&#10;up47fDzdUxKnpWflJB8qNjz8cZXqUx9AhzbDNsfHSnAfQ17T1xkt8KM0+5YgFxD4FSC+QyO7rDFj&#10;QHlFQAREQAREQARaG4Hci73KyoaT7uoOblu76f3C9x16/8WR48HtPXoXNxyTUF2TA9fe8fr3/YdI&#10;zdxSdt4PX6HZnJKf3v2JZrheXAqRQs4PpkIuBibBqexHnIRn5DaxM9mG5EPaMau2eZ5JjoCPzhWO&#10;LLSZt5XgRCkz10gvTVqqAwcOjGwIk3ULOUu1NTyTTkSpE9UWymhFZbdbya5du8jer1+/sM1+uB2F&#10;J1E44dKsZLsfuAKP/Dg92pjp9Nq0qD/j79+/P3d2795t9TpWaXsnnMAPUwxIoCSl2W8ZFnEaI2Jd&#10;t5pbz1keqCLVJ8X1o0/bBwLSgCLibSrOGdFLOFTMMDrCtZSOTgvQiNlHxl2BD7hZm92VCgKCEJEZ&#10;CDbOroq2nuvtrX9s8X9tnaHsFwEREAERaP0Eci/2rM117+1Zu+n9tXPOoRcO4+xdZGKvIZizkde+&#10;P23IyVVa2uRr9qwim1Cm9WWF2xUOPGtk29FmNr/EoYHSw1dgc3f8ewl9dJRgzhPzp/lhY420jezY&#10;Y/F1MbNMO2zAv3Jrg7UiEI3ZGKWUBEs4Ti9JruZJg5KhO1wsMeMki3ptz1ULFg2vSLRfNFzPJvTK&#10;ZmFGU2TJdKg4kjaGM1X1TdGEyDJtx1EL6PVXCTabAapIBERABERABESgOQnkWOyxO8vw4T0I4LSz&#10;FgJXZVXQs9e/+CRpqmsb69ljQ87mpEZdzONtesfrmIVYOI7CisJcAS60rPGWWySnhZOZZ4n5N14+&#10;/Ht+DGdMRSgr7HzssceQi0wEI1MGvBCZmm2nSlgtgbzOxxi4bx4bP9LSd+8EvDR+3lSP3IK0sPF4&#10;llK1KFyauafSOl7ofTqiMSeqhZ2lMU7LjHoEJebiYwMZM+1owkERcoFIS8o0ShaUm/aK/KRYrnja&#10;4cFjwcyRNSanl3yoxIzDmFaHxzaJYRgzDv3SMgrvDJuBSreIA+3RknZkKoEIiIAIiIAItGkCORZ7&#10;nKLet29ZfWXDar2wtAt79s4saRB7Jytz4Nlz3YANTd0lzCbxiuCqoiK3eM9Vyk/mFj/JXxxurGQL&#10;2GOzQ5tmUZSFcTbmsjhM1iO5U7zQeMg2tF+qGM5wddiJtWSxlV2prvD2Kmktdw4EC8sMT2dtjxk/&#10;yNNlQZCA2mLebIWkq85ElJOOvpvCViS6YFQy2rYcaAAXrYpED0TY8jYyHDFQGuVY+G5aFUdLXXgk&#10;3Z0kui8A09yb7tcEGy2pRFrajvATMGacPZAPO6jTdjQtcobZGtFA3Ky9dYvQwpvrxHxSsM0VTj/S&#10;m6lo2+BxosXa4m894m+XAr2Evu7kQ8WGh986bEgVsex3gT+2uW9DNPlvQNnFFLj9aWyVb9ofLDIa&#10;VEosAiIgAiIgAiLQ2gjkWOzRPKIoza3XtayuoqqhvU71HT0WrK5/SUVxHsnqaxu9I2dxXn1eYSnV&#10;VVQ0LBrM4eVv0GIeA3baYMpoE3G3eM/VaJtGkou//uYQLgGzQ+7bYiemiSYaG3mh7pj8uV09Cebk&#10;bcJ5rVVtsjBmVu1amumCHxpoDCmcCW54OkvJQLMgT7ucDMMFYVGC3LRYUx+U7SlqWXjtO1Etjs4e&#10;0RG2+wU+KEqwm7z1Yxexyjau5FFY8tn2m848WpHkYHHKdMYjP2w700wviwl0ACkkJ0e9U4hbZoYH&#10;2HfnJuxokrmlp/Sd20nINRA96WJ3sT88zmM+KWaP66mYqEgbPPZp4rLYVF8ZQowG2lO6I0nHZTpU&#10;MI+S3fDAS5lEs9EF2OZ6wfZcTTg8bAw4PglzgYVOsVwQc9s1JcyuZCIgAiIgAiIgAm2OQF7y6UWS&#10;thHGyb/xo+oq/rD4v54uGNS3/oIhdXN+UHzXtQ2yjzMYrr2iNnCu+o1bR+2q6jysf2nXU7JXni9s&#10;Pzmt55t/P+BE53G3zJ379Ny5FyexNudpcIagK9wegzkvv6kLZAoYqU6bul6V39EIxH9S0NX8bJET&#10;Tash3dGGlrV32+6jaRvO7ixp0zR1gjOHfaipq1D5IiACIiACHYfA0H5dw43NXl9FgistLXRRlGPO&#10;qVu7saF8F73JnTX/s0Wnyz68S0PM5+H3sj+DgSV//GtY/pffsCGnbQeqK1MCFniWPOwz0/KVXgRE&#10;QAREQAREQAREQAREoDkJ5FjscewBnj1rQJ/T6q+4uEF3nT+kbsMrDRVdeE7dc68Et8oc2bnhJ9jD&#10;x7JftrfvUDWxoOd3OZpXXEbtgwZFiNrmZNpG62IxW0Zhn220mTJbBERABERABERABERABDoIgRyL&#10;PaixZC6/S0/DRxgnfz9xYe2gPg0vSosbbtpCPneN7NIg9nDNHT6WjUeOXHsO1kw6fV+Xgtr8zt03&#10;btw3enTvluo8O2Mg7b4dLWVefL0sGUq4nKl12i+r2hCB+E8KQzEnMZwA4fOYZPlcG0InU0VABERA&#10;BERABEQgOYHciz3qxsNme6XYhcbDy2evP3VxzZPPfsC516e4ckTnhkjOvQczi+REH761r2r77srB&#10;pSem9XzLyt+y5d0WFHvJuSulCIiACIiACIiACIiACIiACDQpgRyLvdWrdxJIefXVv/zfv+n52lsR&#10;Z9+xbM/cff71tz3f5u2xirr9RxI5946dqNuxp3Lz6yePv1c5rfeuewdvxq1HCXmn9sevyLrBJkWm&#10;wkVABERABERABERABERABESg9RPImdgjfnLGjJVorcWLPzlgwKkzbp1UUhTdfPbnDDwY2/XQp3vu&#10;4ebOvZWvv1PJSQzhnJXV9Yfeq0XjsfHmG2+fGNbpwNfO3Pro8Oen9drFgj3SF5w+9O2aYSwabP3Q&#10;ZaEIiIAIiIAIiIAIiIAIiIAINDWB3By9gDfvgQee/853LjNzFy3aOHZsv3NL1lXv3pi8AcsO9Fu6&#10;r39VfYP+LCrIKyn5H8dgXYPTj/1XehdXnlV8/Owuxyzs079QeqUXTF1w73O33PIRefaSM1dKERAB&#10;EWh/BHT0QvvrU7VIBERABEQgLYHIoxdyI/a++tVV8+dP8FXWrFlr5n9rXNWrv6g5sK2+KqjNYmzd&#10;fDy4l+ZZpcctSjNwESb60M+LupXll5839Cv/PGX58jf27Dk2ffr5aUEogQiIgAiIQDsmILHXjjtX&#10;TRMBERABEUhFoKnO2WNPlIsuOiPgT7vmmvPu/+7G4nMmnzL+1lM+envph6eXnDu5aODYgh7l2Pfm&#10;nojlfGY3m3MG/vlK78ixvLWb8m0/zwd+UvS9eYPv/f612/b3WLr0FbyLrVDpTZo0iROi4wfljTfe&#10;yNHPjR+41GVn5TXplaRFTWpA2yr89ddfp3OXLl2aymyOF8+o9xktXI2BwCChExtTgvKKgAiIgAiI&#10;gAiIgAi0CQI5WLP3xBNbu3cvZWuWw4crXZtHjDh90qSzeIsMu+PODT9dcfJA3rDiYZNQfV0+NvvR&#10;DRcU9hqRBaD5/6dh85WvP1hE9mu+8snb/733bXM2P/fcHgy44YbRWRTYbrKgGVasWNGhjkQ3HeUu&#10;CLjeRMz4j3jtP21Vnc4hBEOGDEmo0mnywoULr7zySr8J9mOBXe6XBeRlgICTiAwShkqrBdKqekfG&#10;iIAIiIAIiIAIiECbJpC92EPaLViwfu7cpzdt2l9a2nCawv33P0f0JtrPiKD3+Dt16jlEeHIcAvd5&#10;yr/Va3Z37tG75IKpHIuXKbvefcqefnPIsLEXk/2MwQO6dSsZOrT7b37zeROWLX7ZDJsZubOEk+s4&#10;NCzeMI4U4zQwS2N+niwm4o899ljzHImepEXN0xETJ05cu3Yt6Lho+/jx431u3LFHdrXmww+vu+46&#10;TrRPAm3ZsmUoQ78tjJaVK1e6Zs6bN8/3JG/fvt09cifXDR48GDgMmCQ1Ko0IiIAIiIAIiIAIiEDb&#10;JZCl2GPvzVmzniJscu7ci8vLu1166UD+8Rpd1717CYouQAThh+eNp/zj0erVb82ds3b9HxqOU094&#10;7TxYhlfwzgdv/uJXr+hcVobIXL9+NzVSrHZkgSEOn8sue3+DnIRI23oyVLSTPbNnz6Y569ata4uN&#10;GjduHKosicJHEyJxXRvNWef/mjB16tS0Py6QhaHCgGmLrGSzCIiACIiACIiACIhAcgLZiD0W6T3+&#10;+JaFCydyzgGvhw/v4deH6vv850c4/17YlD8pwwF33nTGzj15c35Q/OMVHzhjPdL0za/nf3/NiG8+&#10;8LZ5DidPHobMa54Ven5AYGDlVSB2jpTTpk3DfnwvPLLAPKbj5mnhbWBpVvgRd3BPkZi/JOat5fJd&#10;hS6XD8p0AprB3bR1Ys54UwUu3i+wZMuP97O6LELSBf7Z20CLrFG0zryRdpHSj650AibQ/MBKtoys&#10;TT6441MGSAZQB1ys/jDwl8zx2pZKWvOtRveWO7t37/bNcF3g+99MsqZVqkBDE06Y0PBzifURgu2e&#10;e+7JAogNlSTyMovClUUEREAEREAEREAERKCVEMhY7FVU1CxZ8oo56Li2bDk4enSfQGMI2tyz53iq&#10;FhL/Sdhn7YEtUz5We9e1VWcPrJ+5sPjBnxWy84r/b9nvCu7+URH3+fvDX3XuO6CXeQ45XAFfYvPg&#10;Yx4/ffp0C4RbsmQJWs7pLubxM2bMsEeE4TG/J76RNBhmsXO33Xabb6StpvPlItF3ZPTTEGhHXCJ3&#10;LDqRt5aL4D2XjPl9IBePdu3axd9+/fr5pWGtGU9p5DIpwlvMY8mWWyTGfRfsR4vMcUSkH20hl+kB&#10;JAqBf4EWWV3kdYhIg9DlsgIpzbRrkiuhtamKMqXky13a6CRo5Io4Vr75/rRVq1Zh/4YNG6wKCnQB&#10;kwgz3GUuHhIsvlqmIvLaU+vimTNnWg9Svk8AM8hrKYm39K2irh07dsSDMt3Yv39/S2ZvBw4cGJPL&#10;fnfgCuwSZEPFho0uERABERABERABERCB9kogY7HHCQd//deDHQ7iOUeMOM2ngxokxpJz9lIhY2nf&#10;NVefXbNviyUYc07dPTOqEH6B9ONH1d3xheovf66Gv9+YUXToUCX7bVI7hbPpS/P0B/qNuLj37Rwz&#10;xs2wbZruFkGhgiKFkG+kLZRavHix3UREoQTS7qdiudyCLtOK4Vw7d+7kPon9GvH5mPG2BQjSywy2&#10;MtEnlhjh4TLiNcIqu09ekiHkqBQ94xobJu/iBknMU0qwAm0fkYTuo4TWpup39BXWuqhOOs5pM0rm&#10;aVjvBfxptAL716x5PwLZBUzSfFqEMndVI4MBEliZ6Z7Sxc4SODieAcvB648ZxJhfYGQzA5Le3jrt&#10;Fy7fEcAGLl/vWQfZsNElAiIgAiIgAiIgAiLQXglkLPYOH65gVZ7hMB+dWzKHN48tW4i0nD59JM69&#10;MDIiMDmRb/KnB/c48KvA4Xt9TqtH3fn/uEMJnLLw5LMF9y2uePGFvfPmrUNY2ipBKmqeLmGKbL4R&#10;9BI12gwbJ4y9zehCSyASLAuOo4T7qZDLOaCQIpG50jqFYuz0oy4tDNWpDgQeVXMTeRNQkhk1vKkT&#10;m58NgRdZEZrKF8x+GgSwiV4UKS7NMWPGmKizgEkTq2EhbfrKxWcGRgJdnGrxpKk7xlLkyQdp19pl&#10;rc3MTxteFtiYYdPUfaryRaCpCZw57EMt/q+p26jyRUAEREAERCBjsTd58tkPPPA8HjbcawsWPHPD&#10;DR8yiCi9e+55hhjL73znslRhlitWvMHT0R8+o7DPSLbi5FR0QjT/dWkhEZt+ACd3uM9yPl58e2lR&#10;aXH9XV+seGLx+bNnj6NkKmLFYPNEclr8m3lIUrloko8h87OZdw7HkfnB0l6Wy/ZOJAgwMld5eXna&#10;ciITIHLQKvi+XKiqn8zpGefvyq6WJs2FcEJfxfdOKqWKnDMfHXjxaloymBDMGdj0MldNcGG0bg2k&#10;KznteYyBiE2kKXnTrvSz8iMdgFkPm1zRUDkiIAIiIAIiIAIiIAJNSiBjsYdbj61ZcOjhu1uwoGHv&#10;TbMP7TdnzsXxG2OycQt+P9Ra4RmjO4+7ZdTnrifL17/U8xMX1vmN/PLfNoRuspzva1Nr7phe/7GJ&#10;53LQAgfrsR8MIaBIzZkzL+JEhyblQuHm4LJtHgMXs+RIdZEqps5lx5WEcDLHkQsQ9QsPrLuzR4gx&#10;ZJ6pxMhcJgPSxgGGG2KOylQxqAhLDPYX72XNPGsL42tkMaEpvXjHI/66SCllkZxIOxJY3+HfQz7R&#10;R27Ty7DlkSsknZ2B1XeBDVpIhqm2oNE/bgG3XlrfacCjSHrqSnhmg2lCN7psqMSv98u6r5VRBERA&#10;BERABERABESglRDIWOyZ3eyoacfouQtXGztzxreKXOi0RYs2IvnwDeaf2rd48KWdx9zQ7zNzPvEP&#10;X/j4VX972eQJ/Dt1+KVFZ11aPPwKHnECe8nIKZvfPo0sKD324WSPFlRfoCKWDnKqOyWjOXmR1pIk&#10;9G3y7Y4j87e8t1VzbldG1oP5S8LcJh/hWnAlIdvYcIW5fowNAXeNVUc4ZapcARmQpHWWxjKajEQA&#10;WBinXbQIEUUkp1u8l7zYcEpzQ9lOM1SURRBsuEz4A5OtUAIyCdecHydJMhoSKdopE6SssiOBCT/8&#10;ewR2+geXm7r2Nya1jkilzdg+x21sQ0v9DVqwyq1gDOhPDHB+Ntv5M9ze8K4qFBJYjEf5Jmv9RYDc&#10;ZNWib3Ngr5fG9KzyioAIiIAIiIAIiIAItFoCWYq9cHs41vzRRzenbSeeQNtUE9+gLfBjFR8ijTDO&#10;37/Sdd3Owe7fbzef/o1/3W7nsCPe5swZd/vtY/3oTeQiedmvhXK2bj2Ixrvggt54/JCCaD/u86+R&#10;qs/tY8nkm+0TXets4w3b4pIL74o5xxAMTKkRA3aWQJiG7ZXCzNvWg4UvSrYNRfwwP9tShcSpciXc&#10;uz/SHqozgzHMdhPlMnng3triPf/IgbQdHUhgy8asXbZdZ6YlBNLbwQPctGMq3GW9wF93xzbATHWo&#10;OuoO36Dh5UKU8jYQw0l2PG9u6SbEYrarYSTYNqTWUtui0y5yOWt56xYZhk/OSDU2KNAPqTUnod9Y&#10;nLG29o/h6rbipFLg+zbbrwmt+aD5Rg4PZRcBERABERABERABEWiYJfqT0UYSQWKh91iVl2k5ZGTf&#10;l3AutvQMxIUi3twJfuef3+uTf3X6/Pn/feCdA5M+2u0nv3j3mim9KqvqVv533dw5f3nK6Q0HQixe&#10;/OKmTftvvvkvmmeNX6YNT54eoYUbJ2YPDxKgf1JtUpK8IqVsfgI4Ufm9IO0GLRiWPGV8K3AeIhRj&#10;JGvzQ1CNIpBDAtt2H81haSpKBERABERABNoEgaH9uobtzKXYo3TE2MMPbyJWMxxpGa6boxRQbmzp&#10;yaPKytpu3Yrxy0WqMtSgaTx245x4SVlZ1fabZ7149PDxR26ruPP7Rfl5eVddXr33YF63sk5v7slb&#10;92Le7VfXdD+trLDvyKIBYys7lRH/SbHNsMyvicaBxT3iUIo54AHvEA6ctKvXmshCFdsYAoRcEvyZ&#10;9vQOqrCRgMO5MU65nBTSmPYqrwg0NQGJvaYmrPJFQAREQARaIYHmEHs0m3P2EFcVFbUcwJDKn8bK&#10;OhxugwZ1vfTSAW7tHxu32AF6N9ww2hx6docCObf9ExfW1u7bvO6prU89V/WFy2s2bW8IQOXmkWNo&#10;vPpH/rPw+S35r+7Mm3ddde8e9bd+r2RIv7q5X6z+8ZNFq7acecutE9hOJon+bIXdhkn4cwiATCvk&#10;cNew6X8SzdA6m9kxrTKVntzBbsG0jXHKMZxYlygncMccbx2k1RJ7HaSj1UwREAEREAGfQDOJPasS&#10;nYYvjr+47BB1dvD6+vW7UXG48ljgl+rUdbKw3+b06ectWbIFeYY77t3X/vDb/3rmwiFHzh5QP/1b&#10;JUPPrBs1rO5vLm44hB2ld9P9xYP61n/j2irefvvxohXPFNz0d9V9etRv3Jr/2+cLe/TtO3HymIKC&#10;vLbr1tMgFgEREAERyIiAxF5GuJRYBERABESgfRBoVrHnI0O/2UYpOOjcUQ0xTGfOXP3SS+8uW/aZ&#10;kk7Hnv354z/6+bs3frb6R8sLPzuhtqSo05HjnT4yoo5wTUrg4PW5Pyz6zPjaRU8UzftS9cmqeoI5&#10;X3kz/+U38jsVlp570YfOGVX+1FNvEVaapN720c1qhQiIgAh0cAISex18AKj5IiACItAxCUSKvZzt&#10;xhnDFAcdhy7wL4niYkuVadPO/fjHBzV4BTcv27977+H3Ov3HysJ3j+T16l7/zMt5azbmV1R1uvXB&#10;4jk/5Lz1TgtmVLMf4a79eV271L+6M/8X6wrf3l/Y96xB8x68trK+8549x9j5M0m9HXNMqNUiIAIi&#10;IAIiIAIiIAIiIALtlUCON2hpPCaCPGfNeorD1pGIVa88Ub17oytz5968eY82bMey6OuVL2zPx7m3&#10;fnPBpLE140fVcXLD2k0FpDxa1eWrs6+oKujBPjHXXz8qcBhg481TCSIgAiIgAq2cgDx7rbyDZJ4I&#10;iIAIiEBTEGixMM5MG8OOLJy8x+o+tngp2Pdc9Rur62veP5iBKE28eU8+2+CQvGBo3SP/t/DsgfUH&#10;Dud161K/70jxpM9ccMmnP75gwTMc4sehfJnWq/QiIAIiIALtgIDEXjvoRDVBBERABEQgUwJtRuxZ&#10;wziYAe8cm7t8fsrgLsdeqHlrfX3VMXt07fwSVut9alztz1YXnFNet+3toovGD73qxk8989xBDvrj&#10;VD059DIdHEovAiIgAu2GgMReu+lKNUQEREAERCA5gTYm9qxhrNxjFd/evSeuuWbkyDP21R3cVntk&#10;V93xA+zDecuDpw4feurRmlMXfPsK3uIMZM9P7bqZfEAopQiIgAi0SwISe+2yW9UoERABERCBeAJt&#10;Uuy5JiH5Xn31EG8vv7ycvV7cfdb4cawfb2+55SPaiEWfAREQAREQAYk9jQEREAEREIEOSKBtiz3X&#10;YRzWt3r1Tjuvj5vs4zJ58rC2e2B6BxyIarIIiIAINCkBib0mxavCRUAEREAEWieBdiL2WidcWSUC&#10;IiACItBKCEjstZKOkBkiIAIiIALNSaDFztlrzkaqLhEQAREQAREQAREQAREQAREQAQg0x6HqAi0C&#10;IiACIiACIiACIiACIiACItDMBCT2mhm4qhMBERABERABERABERABERCB5iAgsdcclFWHCIiACIiA&#10;CIiACIiACIiACDQzAYm9Zgau6kRABERABERABERABERABESgOQhI7DUHZdUhAiIgAiIgAiIgAiIg&#10;AiIgAs1MQGKvmYGrOhEQAREQAREQAREQAREQARFoDgJ59fX18fXk5eU1hyGqQwREQAREQAREQARE&#10;QAREQAREICsCkbIuvdjLqi5lEgEREAEREAEREAEREAEREAERaEkCCuNsSfqqWwREQAREQAREQARE&#10;QAREQASaiIDEXhOBVbEiIAIiIAIiIAIiIAIiIAIi0JIEJPZakr7qFgEREAEREAEREAEREAEREIEm&#10;IiCx10RgVawIiIAIiIAIiIAIiIAIiIAItCQBib2WpK+6RUAEREAEREAEREAEREAERKCJCEjsNRFY&#10;FSsCIiACIiACIiACIiACIiACLUlAYq8l6atuERABERABERABERABERABEWgiAhJ7TQRWxYqACIiA&#10;CIiACIiACIiACIhASxKQ2GtJ+qpbBERABERABERABERABERABJqIgMReE4FVsSIgAiIgAiIgAiIg&#10;AiIgAiLQkgQk9lqSvuoWAREQAREQAREQAREQAREQgSYiILHXRGBVrAiIgAiIgAiIgAiIgAiIgAi0&#10;JAGJvZakr7pFQAREQAREQAREQAREQAREoIkISOw1EVgVKwIiIAIiIAIiIAIiIAIiIAItSSCvvr4+&#10;vv68vLyWNFB1i4AIiIAIiIAIiIAIiIAIiIAIxBKIlHXpxZ6oioAIiIAIiIAIiIAIiIAIiIAItDkC&#10;CuNsc10mg0VABERABERABERABERABEQgPQGJvfSMlEIEREAEREAEREAEREAEREAE2hwBib0212Uy&#10;WAREQAREQAREQAREQAREQATSE5DYS89IKURABERABERABERABERABESgzRGQ2GtzXSaDRUAEREAE&#10;REAEREAEREAERCA9gda1G+fq1TvN5I0b9x0+XBk2//bbLyotLUzfLKUQAREQAREQAREQAREQAREQ&#10;gY5NoCXF3p49x9ev3/3MM++UlBS8+ebRQYO6jh7du3v3EnqkvLwb/2K6ZtGijZMmnRWfpmP3rFov&#10;AiIgAiIgAiIgAiIgAiLQoQm0gNirqKhZvHizqbtLLx0wYsTptYd21L23p77yMH/pjdojuzrV1UR2&#10;S0GP8rzC0oJeI2q6jVhw7/OTJw9DH3boDlTjRUAEREAEREAEREAEREAERCCKQHOLvQUL1ldU1N5w&#10;w+g+3aur92yu3bfZBF6mV36XnqWjr75rwUtTp45ALmaaXelFQAREQAREQAREQAREQAREoH0TaD6x&#10;t2XLuw8/vOn660cN6/Ne9Rur8ebFkN1ysqymrmHzmEM1RbuqOgdSju/2bv/ik/mdu5d+5Nobb163&#10;cOHE9t1Jap0IiIAIiIAIiIAIiIAIiIAIZEqgmcQeO6+sXv3W12f0L3j7d2GZt7eqZPPxrm9UdXnj&#10;5CmvV3Q5XlvgmlFWmt/J2zH0ZEV9bV09T6f13jWt167CPiNfqZnAwj9chZm2XOlFQAREQAREQARE&#10;QAREQAREoB0TaA6xt3jxixC86rLjVdt/4y/Gq6rPX3v49BWH+uDHy8/rVNY5v6xzwamdG5Re2Skp&#10;z4Q4dqLurf1VJyrr7i5/eWSXo53HfuUb//Lq3LkXt+NOUtNEQAREQAREQAREQAREQAREIFMCTS72&#10;TOld+ZdvVu96zjfuD8e6PfD2UKI0iwryzuhZfNqp+QUIvmQXzr0tOyvKC967d/Dm4vJLfrt1SN++&#10;XbRTSzJ4SiUCIiACIiACIiACIiACItAhCDTtoepEb3Jc3lXj9waUHhrv7p3D+VtanHdOeWmvbgXJ&#10;lR7dQuIzexbjDyT+s2bvZrb0XL789Q7RXWqkCIiACIiACIiACIiACIiACCQj0IRij4PRWU335Smd&#10;qnb8PmDM+qM9iOHkJpoNz14yUz+QqntZAUKRlX51Jw+XdDrGDp9ZFKIsIiACIiACIiACIiACIiAC&#10;ItBeCTSV2Nux48ijj27++vV9q179RZjd5hMNB6aXFOWh2bImS97NJ7uSnXP5OIodF2LWRSmjCIiA&#10;CIiACIiACIiACIiACLQzAk0i9vbsOf7AA89/647hlS8sjeS1v6qE+6ew02Yjri6lBW+c7EIB9cf2&#10;jB3bj5DRRhSmrCIgAiIgAiIgAiIgAiIgAiLQrgg0Sm5FkuA8PZTe3XNG5W39aX1NBWk2vJJ/5NgH&#10;YjUP1RZxv3Nxo2ovLsrbW90gGonk5Fx1fIntqmfUGBEQAREQAREQAREQAREQARFoBIFGya1AvfjW&#10;Zs1a88QTW+/+5phOW5agwSzBL58u7FbWcDhe4CoualTtRIFyIh//6quOEca5d++JRnBQVhEQAREQ&#10;AREQAREQAREQARFoVwQaJbd8EjjWtmw5OH/+hJm3jKjYsKju+IG0nBIftRBdkm3giXOvvqJBVZaU&#10;ZL/8L62pSiACIiACIiACIiACIiACIiACbYtAzsQebr3Jk4cRt3ny2R+YT+9flxYai5LioFuvqFMd&#10;9+sivH0Z0ztc0xARqksEREAEREAEREAEREAEREAERMAnkDOxt2PHUU425zw9gioDiLt1Caq6HkXV&#10;ueqGXRWdXbxorspUOSIgAiIgAiIgAiIgAiIgAiLQ1gnkTOxVVjacdFd3cNvaTe+Xue/Q+y+OHA+e&#10;pNe7uOGYhOqaHLj2jte/7z9Earb1zpD9IiACIiACIiACIiACIiACIpArAjkTe2ZQ3Xt71m56f+2c&#10;c+iFwzh7F5nYawjmbOS1708bcnKVlmrNXiNZKrsIiIAIiIAIiIAIiIAIiED7IZAbscfuLMOH9yCA&#10;085aCFyVVUHPXv/ikw1ir7axnj025Gw/XaGWiIAIiIAIiIAIiIAIiIAIiEDuCORG7HGKet++ZfWV&#10;Dav1wtIu7Nk7s6RB7J2szIFnz6HAhtxhUUkiIAIiIAIiIAIiIAIiIAIi0LYJ5EbswYAoSnPrdS2r&#10;q6hqgOJU39FjwVr6l1QU55GsvrbRO3IW59XnFZZSXUVFw6LB1nDddNNNeXl5Tz31FMaMHDmS1y1u&#10;FWYUFxfn1gza9alPfSqLMo3PQw89lGleqksFE9o8ouRMy0yVHlxAa3xpSQYAluekrsZbGy7B7yy6&#10;LLuOy9Qw6037BEVejIRevXrFFIvZbsCTMueDP9MWtZv0WX94IZC21wKUYr5h6ND4AZBb4EmGUJI0&#10;ubIq5vu82T6kuWqL/1HNrkxrcnZ5lUsEREAEOgKB3Ig9f3OUswfUv/bWB4pF/h059oHvYpSeLds7&#10;XtGoSM66uk69iiryihrEXs6vGGmR87pUoAiIgCPw5S9/uWfPnh/96EdTMbntttsOHDgQ83vBokWL&#10;PvGJTwhpqyKQttdalbUypnkIhD+q9oOCu/wffexnIHfZr3s33nhjUVFRdr88Nk8bVYsIiIAItCyB&#10;3Ii90tJCF0U55py6tRsbinXRm9xZ8z9bdLrWDu/SEPN5+L3sz2BgyR//Gpb/5TdsyGnbgba2a/Pm&#10;zfX1WQrarL1VrfzH3e9+97sw4X/o1tZZTWFPkgEADZI1Re1+meHhlGSc5KSzklTkm/rSSy9NmzYt&#10;Bgg6EDWYSuxxv7q6GmlhJezfv7+q6k/BBh3jwsXUdF6vxoyH+F7LyGw6lG5tov70QzOSDyF/mGU6&#10;4JuoIa2/2MBHFYMZBv/2b/+2evVqvhW5eHHppZea3qNfeP2P//iP9oiL0Wht5JedJ598svW3VxaK&#10;gAiIQIsQyI3Yw7PHHi3WgD6n1V9xcYPuOn9I3YZXGsq/8Jy6514JbpU5svNRHh0+lv2yvX2HqvEQ&#10;nt/laF5xGbUPGtS1RQiqUhEQgRwSsF/rP/e5z8WXOWbMGDRhZBpmkPzSH+MYzKG1KiojAjG9llE5&#10;Stw+CAQ+qnz28dg/+OCD7sPLC0SdvUUEfvKTn3QCzyeAW4/fd7JYGtA+MKoVIiACIhBPIDdijzpY&#10;MpffpadVNqhvgy/rExfWDurT8KL0T4vFbCGfu0Z2aRB7uOYOH8vGI0euPQdrJp2+r0tBbX7n7hs3&#10;7hs9unfTdbZ5Rfi/hLUiFkMSWGTF75F2P7A6KBALar/4hksIR62QkV8x7X84nrqf6gNxLOEmYxhR&#10;cNznb8BOv/bAgqhUYTN++X50Tfi/VUeAovy1c+6+a4L/s7cDawZYKE58G/2nMYv0UtnjWuQWhoUt&#10;dGms+/xutTs+PX/9THh4JBkAgfWBrhAbcmaMQfPbHhO2lGQ4RY4TyqR219FUF+mjiPwUuO4zgx2W&#10;VAPSH06+J2rVqlUBqRZZnTU/cnr32muvnX322X/+qoldsJp2nMR/q/g94rfCjZzAd4LzGrk+sia4&#10;t25Ipx2ffhX2dWRZmC5zWYFuoEY2M/nXmisqPB5SfXUk77UYs20gWRU+Xt8NmOQLIaaXnf321W2e&#10;JV7w9euGtD+YA9/wzpKYAR//pfGB/xb/p7GBT5M/QsLrex0icvmluc6yNrqhFfkNY22PRB2+GfMV&#10;7XgmiasMfFQJ6cRjHxn0YR8T564PfCotyy9/+cummwOoZBEQARFouwRyJvYa/jcqLrO9UuxC4+Hl&#10;s9efurjmyWc/4NzrU1w5onNDJOfeg5lFcqIP39pXtX135eDSE9N6vmXlb9nybpOKPasF+XT//ffz&#10;QyM/PeJVcP938n8tsysLLLnhhhtsrhC++O+KElwUyt69e908z0WtnHfeebbWiP+3uMkLS28xS6Rn&#10;CkLtVheJA/+7k4aAQBLwwpK5+EB++JwzZ45l5D9Ut6LJ/tt2VvHTqQub8ZtA1bTLJTM96S5mD336&#10;9LHCqZeUBgcyR44csfv8qJ9Km1GaWUursQcD3g/T+ZOpgZg09xRjqChyup/KnnCnUBoRg1YdnehP&#10;pMxxZI+gZ49stnHvvfe6okhmMLGzW7dult46K1BdqgEQIGljjIu+CHDGWhsqtP1Xv/pVZNvpzSTD&#10;KWacMOUyAyKdY+5TQC20Pe2ULrIictF3rpcZJK6X+VyA0TFJRZXB/6cP/pZwn9JZgwYNivwMBm4m&#10;HyeRpdlYpZusIXwE3LCnd1wv0JzA59SNYVphP8rY+KcosPg/JaQan4xG4tYcQDqCO+YG4SPD5fdg&#10;fDNTfa1B3n14MW/KlCkBCDFfHRn1WiqzqQ6Ml112GW0BJh/PyMHmdwFDN9xTGOM+4/al4QhDni4w&#10;VnyKKZ9vWtJQiHVfQD8gKgIeJKwKhByHB3zMl4ZvLT3IuDVjAO5/wOlB16dk8X3a2Mxbs5ZcgW8M&#10;EnPHnppPjCbTUquFlvLUvkYiv6sjb8b8N4SdjueGDRsCPymm/ajClg9R5GfNOsI+LGHxySN+IXrz&#10;zTeTfOqVRgREQAQ6HAE3XWjMi9/97s1rrvnlVVf94t9mf/8P/z732G/mhP+te/iuwM3f/Pz+yx74&#10;Nf+mL1319V8/lfbfjJ/97u/+feXHv/vrv/neL76/5PsHn3y/wKq3np0z5/eNsT8yLxMvRoM98nWX&#10;3eG/Fve/GsnchM/+B3VzBb8QfxKWylrLm6pSSnCVRlrlJgoU4jQhN8mFwa5S30IeuWmEJQg0x24G&#10;SvCT+TZbYtfScC6e+lrUwPr0AmR45Cz3YQZ6we+gGHv8wsN96pfv92+g+bTOmeSTjOzfJAMgUJcz&#10;0kC5aVygT+O5WSHxw8nvCEtv1jqVEuiscHq/fwP2+I/CGUnsr73xMQZoxHxqIgmEuzVyEAbgBMZt&#10;YBCmehtZctiA8OB0hANk/JQx49Me+R/wmGEW83GI+VoLd5lB8O/HfHVk2mv+l4ajHehfv0z/dZIP&#10;givTRxf+PvE/Nf6nwO9of3z6bOMHfKovjZiR5j4j8Z+7wOfFT2yv/Q+a/3Ua+AqNHMyRN2P+G0r1&#10;VRbZzMDwi/+/wDrLtcUS+/8bJvnvNeHnWslEQAREoJ0RaKxnj/jJGTNWEsO5ePEnBww4dcatk0qK&#10;ogXzBUOCy/PGdj306Z57SL1zb+Xr71RyEkM4Z2V1/aH3anfsqXxh+8k33j4xrNOBr5259dHhz0/r&#10;tYsFe6QvOH3o2zXD/O1Am0ev82s9Lgjqsp9F0/o3SMPP5JE/W/ohMeYVTPWDKCXwI677adPiPLO4&#10;RowYQS77eZhWuKAvKzmywEC8jZ9m+/btvHVW8YICLQGzDX6s5U780QJDhgzxC/TDTfl5mxJStdH1&#10;QkJ74lmZGZHw+cXdmcEP+e7XfWIO3b6Rd911l5FMNRhSDYCAVY6k/UifamVaql+ykw+nVDSSr3bz&#10;sSQfh0bY4pPt8p3hge6Opxr+LT8VrrB5MeM2YVsCTkjLZQbYR8wu42nVNeZy49Oq8L0cfExSlZxR&#10;M90Hylym5j5NdcV8dWTaa0mw8OXJJyicEhlA8xlFMUu2XOCifWda6xg8fIiSVO2nwS3Gl6Hd4eMf&#10;j8hlTPWlEajdDzd1Y8acWpHBjXyU+Lzg/IxphT8UabJ9IbvLfdwiv6sjb8b8N0Rgi/0PleQUnOQf&#10;Vdc6t2CPzxTkXUdYgsjhkWn/Kr0IiIAItD8CjRJ7bIvy6KObFy6cOGnSWaBhi5QX3yge+uFRyTFd&#10;22fHF/rsRLah6F7acRJF9+quivf/7ax4/rUTefv2nlWx67Odt39r0IvLzt1wx4BXx3d712QeF0qv&#10;9IKpS5e+Mn16Do5ES252DlNaSIxzbdlPxTGX/1um/fAQuWA9IwsDnj3KzGLxQ+BXEIs7tQAti3pN&#10;OANgluAHu9oPullckfZkUU44iwG3maW/bySzMfMXpZ16pjLDdJrrYvthPqMr0+GUUeG5Tew7HKyz&#10;TBQF5t/xVMPhmgkn364tTTdOcosrXJrv2bNWxNTYRM1M9dWRaa81hhVfVrTOBcSGi+Iz5eKrzSPU&#10;mIuYTPdbDx//hLsKp/rS8C1Bkbq42fjebIz9foiHjQoL9Y/8rk71BZ7qvyHbrNWikcEeH8YZ+KhS&#10;F7YR/BnTuvgC/fDvxiBSXhEQARFoZwQaJfYeeOD5+fMnOCI33DD68ce3FA+/oqjfaNbvJSQ1pedu&#10;VNzd5S/z764BL93Re7P9+375M/953vpvlb98c7/tOABtgR/Xa2/l3fJA8Zwflv77+pGlo69evvIt&#10;3Hqc/ZCwupwnC68dSvUTfqQbyn5jjhRXYQdLZAnhFmU03031e3mg2EDV/n+6MQ4xK8RmfswLlyxZ&#10;kpY/9PgvP6GCjfSVpbUnlQ3WcUn8Wsxm3KLNgKk23aEJYT9D2u6zn7qz0HiuRRkNp4zGSSQ03zcS&#10;s2YmPKujtIw+JmGqNgIDPmHXfUncaFmPE4ci8rMT/kJIZWraz0IggRuf4Sr8lIHwgeya6Tv/U9mZ&#10;9qsjea9RRarFWgkpoVhMyAV8SgYfT2O4nFR+ad8VFs5lB0jwjc0HnDEfKfYiP1kxXxpWCxoSz1i4&#10;xnAPWlBJ5GiPXMXqykzrio/8rg7cTPs9ZvKbSv21zZEkA98D7KtEcESkorNwCd8ZGPCrJ4ybSDic&#10;lEwEREAE2hOB7MUee6JcdNEZAZV1zTXn3f/djcXnTD5l/K2nfPT20g9PLzl3ctHAsQU9yqH25p7o&#10;EEEesTln4B/bbDrQnMm+dlO+7ef5wE+Kvjdv8L3fv3bb/h749PAuTp9+fgt2if3f7+LQmGqkCqki&#10;kof/ydxchIgdpgs2sbCb/CcX3tyFSCHXOivBjxJMFXVJloTeOdtywA+z5Afm8H+3AeP9CFJTO/4Z&#10;1pRmLfKLwvIk8zlmNu6Hc/iEYbom23bb4clWjD3hceL2kqHJ1JVQ/9iOC+T10zvDLLYq7HSKHAC+&#10;SVaamyGF91pIO84zGk5WWsJx4qp2OzrQO25zGp4yUXNTMQZAOEbLr4iW+vtPUJTboCUgIVJRDUdL&#10;OgtjZKfti2g6PGacmIvVfSjCuylaXfbZcZ9HG/aBLwT7aCT//SLQxZHj01XhPqfU63+EXRx1fDNj&#10;hpMdVH3LLbdYGr+DXK6Yr44seo1ifbPTDvWwYT/72c+4GZBq9tuN++XF/5qyT7Hfy/5Xq5UWefFB&#10;ZnccyvRLC6cMfLIivzT8XAB3P4f5u1LZQHUb5Nh+YC6jfZRsJNg2WjHozIbAvqYGJ/K7OvJmqv+G&#10;sMFtVWplmkz1P3QB2wIfVRQ7dwI7hJmHMDAg7ZAGX8Mn35Yp4dBSMhEQARFoPwSyXoM4f/5///rX&#10;r7M1y6FDFX4hr7zSsC/lkiUv3377U/x9551j7z+trb7tpp9XbFoSuX1L/M2vfG7er//1rn/41Dyy&#10;r/rlH2+55bdf+9rvLr74xxiQtf1pM8Zv0BJYDu5iz7jv76sR2APAj9J0kTB+pKK/U4XFBNpQSxXa&#10;5+8i4LfIlWkBooF19pHbQrgxHQ4Ps5J9O6mXJvsbq/jRd+6+76RyEV/hDVoCEX2+gvK3QKBYh9es&#10;daZGbjXhWhS5AYzL4iz3Y5MCOw2E93LAEt8Av7P8/koyAMJbPpjl1nZrY3iThlR7IWQ0nALjJNzM&#10;8H4PfoBZAKxPMrAVRKCiwHDyQ8tSfQR8qi575Kc4MNr9t2aGP8Ijx21g+4fwvjWu3sgRbp84N/z8&#10;WMdA65Js0BI5PmOq8DvI2RnTTP/Tl+prjbZEbhQUiIp0YCO/6OJ7LWw2lfoDzO9H387A10V4SPh9&#10;ZIYF9vmwnvIHoSvTUgZGlDM11SYu/vD2mxD+0vCt9WHax8flDTwKfLisWGuCvwNNql12/OmLQxHz&#10;XW3p/WEciD5wHPwvH2d8+EPnWh0GGxjYbuBZFt/yVPtIpf2fXQlEQAREoKMRyAt8gfpfppGvDx+u&#10;XLToj+zI8uqrB6+/vmF53urVb1VW1uLlmzx5WCAL3j+evvlmw5F6l19ezuu5cy8+ue7+upOH01bk&#10;J/j2z3tUFfY8pdeZs2ZfSplLl24hdJN1ei0YvZmR/UrcCgnYvvnMdRKGjAaawO/rbA9QVfXB4yNb&#10;YTvboEn8lp+2X/BO4AN0J4v4rbQjLpgLJonITYLHPCG2DLXZrkaOz2azM6OKYnoto3LaaGJ9aQQ6&#10;LlcfVZyH+Fr1bdxGPxcyWwREoKkJZBbGyd6bs2Y9Rdgkmq28vNullw7kH69Zude9e8msWWsC5o4Y&#10;cToL+XhqS/saxN6ctev/0KD9El47D5YRC3rngzd/8atXdC4rmzv36fXrd1MjxUrpJWSoZDknwETc&#10;j2DMefkdvEB+749f3gl/grhS7Y1hEV/x64WSE2Y+Sl3Lli1LnkUpIwnE91q7h6YvjXAX5+qjitKL&#10;D6lt96NLDRQBERCBGAIZiD1cauy/wt6beNV4PXx4D79cVN/nPz/iiSe2pqrsT8pwwJ03nbFzT96c&#10;HxT/eMUHzliPzLX59fzvrxnxzQfeRkZSMp5DZF7LrtDTYBIBCJiQsAUwunJOgCCxVPs0WF3wJ6gs&#10;ZiNENrpg/pcTwxB7xKHlykmYE5PaaCFpe62Ntiuh2frSiATV+I8qn1AW7GW69jhhrymZCIiACLQD&#10;AknDOCsqaubPX3/XXZdYm5FeePZGj+4dQLBo0UZ8bpFcLP7znz57oHrXcyTY8Er+z1YXDuxdd8HQ&#10;D5y/t/dg3mtv5XfrUn/keN7+o8VD/3LCbbdd1A5AqwkiIAIiIAIiIAIiIAIiIAIi0JwEkoo91B0O&#10;vbFj+5lxhFPefvtFfiAlanDBgmdwvoUVoMty/bXndHvjf9dXvX+IAvf/JO0+sEXn2QPq+5z2/jrs&#10;92q7P/C7D7MycMuWg0Rvjhhx2tSp5zQnHdUlAiIgAiIgAiIgAiIgAiIgAm2UQFKxt3jxiyg91uDR&#10;TvPR3X77WGvznj3Hebp374mbb/4L3H1hEAjFp55665r/55wR+b+tfXdbElKcsrB2U8HvXyjacmRI&#10;3zPKZs8eR8novdWrd7p6k5SjNCIgAiIgAiIgAiIgAiIgAiLQMQkkFXsIPLZm+cxnhh0+XLFx437c&#10;euzIYkrvnnueYf+VmO1SZsxYyUo/Ete8s7H6jdVbXjuy7HeFJcX1g/r82YnHUwI7K6vy+Ne1rI6/&#10;40fVjh9VV3LB1F3Hz0DpWUXs+SnnXsccqWq1CIiACIiACIiACIiACIhARgSSij0rFMcawZzm37Pr&#10;/vufY8cUE36pLnKtWLEDvx95SVP33p6a/VtqD2w59M7eF7b/OYbzwnPqSov/p4z8wsJeIwr6jOQv&#10;AaIsBTTPoZWgSwREQAREQAREQAREQAREQAREIJ5AZmIvXFZgLV+qynAMIgs5ju+jHx0wadJZLlnt&#10;oR0s4as7fsDdySsuK+jWP//UvtzhpAf2/+zWrRhvXmSAKAnwNLKiD7WJDgwIUfW9CIiACIiACIiA&#10;CIiACIiACHRYAo0Ve7jdvvrVVRalmeTCy8fSuyNHqsg4fPhp7LkSyMVx7SRAFnJ/1Khe7PgSCBBd&#10;vvyNFSve6NatpLS0YMiQ7i+9dGDixMHjxvXjNAi0H8KPjFOnjvDdj0kMUxoREAEREAEREAEREAER&#10;EAERaE8EGiv2YIHEevTRzd/5zmWZcjG/XDgXO8EEBB5Czp3gd/75vT75V6fPn//fB945MOmj3X7y&#10;i3evmdKrsqpu5X/XzZ3zl6ec3ocC2TBm06b9qTaMydROpRcBERABERABERABERABERCBNkcgB2KP&#10;NiPGHn5408yZFyVZU7djxxGUG4GdZMSDFx+laRoPB+DES8rKqrbfPOvFo4ePP3JbxZ3fL8rPy7vq&#10;8moOb+hW1unNPXnrXsy7/eqa7qeVFfYdWTRgbGWnMgJHCf7Uhi5tblDKYBEQAREQAREQAREQAREQ&#10;gcYTyI3Yww7CMhFXBGFOnz4ycn0daZYufQWH26BBXS+9dIALs2SbTe7zlNPYzaFndyhw9Og+n7iw&#10;tnbf5nVPbX3quaovXF6zaXs+Cbh55Bgar/6R/yx8fkv+qzvz5l1X3btH/a3fKxnSr27uF6t//GTR&#10;qi1n3nLrBA79S6I/G89RJYiACIiACIiACIiACIiACIhAqyKQM7FnrUKn4YvjLy47RJ0tyWMNHioO&#10;Vx5bs7hj2QMUyPLAA89Pn37ekiVbkGe449597Q+//a9nLhxyhGPWp3+rZOiZdaOG1f3NxQ1r+VB6&#10;N91fPKhv/TeureLttx8vWvFMwU1/V92nR/3Grfm/fb6wR9++EyePKSjIk1uvVY02GSMCIiACIiAC&#10;IiACIiACItBsBHIs9ny70W+Ed3IHB1382QyWa+bM1S+99O6yZZ8p6XTs2Z8//qOfv3vjZ6t/tLzw&#10;sxNqS4o6HTne6SMj6gjXJGWf0+rn/rDoM+NrFz1RNO9L1Ser6gnmfOXN/JffyO9UWHruRR86Z1Q5&#10;x7gTVpqk3mZjrYpEQAREQAREQAREQAREQAREoNkINERFNtGFg+7SSwfyL4niYkuVadPO/fjHBzV4&#10;BTcv27977+H3Ov3HysJ3j+T16l7/zMt5azbmV1R1uvXB4jk/LOI4vgUzquvrO+3an9e1S/2rO/N/&#10;sa7w7f2Ffc8aNO/BayvrO+/Zc4xz3pPU20RtV7EiIAIiIAIiIAIiIAIiIAIi0LIEmtCzl1HDCPKc&#10;NeupOXMuRiJWvfJE9e6NLvvOvXnzHm3YjmXR1ytf2J6Pc2/95oJJY2vGj6pbuyl/7aYCUh6t6vLV&#10;2VdUFfRgn5jrrx+lcxcygq/EIiACIiACIiACIiACIiAC7Y9AaxF7kGVHlkWLNrK6jy1eCvY9V/3G&#10;6vqa9w9mIEoTb96Tzzb4IS8YWvfI/y08e2D9gcN53brU7ztSPOkzF1zy6Y8vWPAMJ+/dfvvY9tdJ&#10;apEIiIAIiIAIiIAIiIAIiIAIZEqgFYk9M52DGfDOsbnL56cM7nLshZq31tdXHbNH184vYbXep8bV&#10;/mx1wTnlddveLrpo/NCrbvzUM88d5KA/TtWTQy/T7ld6ERABERABERABERABERCB9kqg1Yk9A83K&#10;PVbx7d174pprRo48Y1/dwW21R3bVHT/APpy3PHjq8KGnHq05dcG3r+AtzkD2/NSum+11gKpdIiAC&#10;IiACIiACIiACIiAC2RFopWLPNQbJ9+qrh3h7+eXl7PXi7rPGj2P9eHvLLR/RRizZ9b1yiYAIiIAI&#10;iIAIiIAI/P/tvW3rZUeV/331C/AuPgg0IYRO/g9kFFujEWI60YbpBGceRMhoJw5icIimYWQcQ/eM&#10;RoIYZToThETt1jADQWbSUfsPQVDSEVuT9IRJxpsWGeaB3SHEEBC89wXk+ozf61osqvauvc8+53fO&#10;+Z3z3Q8O5+xdN6s+VbV2rapVdUzABDaYwLobe4GeP+v7wQ9e1P/1cZNzXG6++f/4D9M3uGm6aCZg&#10;AiZgAiZgAiZgAiZgAvMQ2DXG3jyFdFwTMAETMAETMAETMAETMAET2DYCO/g/e9uG0uU1ARMwARMw&#10;ARMwARMwARMwgfUhYGNvferCkpiACZiACZiACZiACZiACZjAwgjY2FsYSidkAiZgAiZgAiZgAiZg&#10;AiZgAutDwMbe+tSFJTEBEzABEzABEzABEzABEzCBhRGwsbcwlE7IBEzABEzABEzABEzABEzABNaH&#10;gI299akLS2ICJmACJmACJmACJmACJmACCyNgY29hKJ2QCZiACZiACZiACZiACZiACawPARt761MX&#10;lsQETMAETMAETMAETMAETMAEFkbAxt7CUDohEzABEzABEzABEzABEzABE1gfAjb21qcuLIkJmIAJ&#10;mIAJmIAJmIAJmIAJLIyAjb2FoXRCJmACJmACJmACJmACJmACJrA+BGzsrU9dWBITMAETMAETMAET&#10;MAETMAETWBgBG3sLQ+mETMAETMAETMAETMAETMAETGB9CNjYW5+6sCQmYAImYAImYAImYAImYAIm&#10;sDAC22XsnTt3bs+froXxc0ImYAImYAImYAImYAImYAImsJYEtsvY+9KXvkQtvO1tb1vLurBQJmAC&#10;JrB6At/5zneuuuoqJsX4fP7555cv0OHDh8mdz+Vn7RxNwARWSGDlymdRZf/pT3+qpQW+zJnmV7/6&#10;VdK55JJL5kzH0beZwGzGnt7BXDfddFMnNZr1kSNHaJQKRngW03JIhg4E0EhCzZekaMoRJuJ2jjNQ&#10;BIrIFbHuu+++uBlfagl//etff/3rXyejv/mbv8kiqSNJGMLkR/wMeRQGqcguB5sgMFlQkLe//e1K&#10;ky+PPvpooxUOUt3CFky7gjzX/Jp0C+m5yH0E0E5SBTuBSPqTLHYi8UWliYr+i7/4i4sXL5Igny+/&#10;/HKRcrwFoIQeK54SPev/aVL97ne/I6I+uUZykyZHRU/LdEwssgi9Xb8LxqSweWFG1s7mFXwdSrSj&#10;+mr5BRxUPnOKtMy2+sc//lHSxpcsPAPUetTK2LKzgL///e+5/9vf/nbO4k+IvgSlOkEqR5lC4JXR&#10;169+9aucAeOAIuqpU6c6JYhgfQGI9fTTTxOMz5zCJz/5ySKLK6+8MgLceOONesqXOt94WudOQXKy&#10;eaEPCfOjQp4662kCf+UrX6kF7quHQaqjK3CjAh4/flwM1XJ8mcBCCIQyWUhqRSJqsbVq2om8JqcZ&#10;2un8+fO1kifZrLtQnkVGd955Zw4wTQzVQoAayW1H6463RqdLCIpoWhk3JtbI2tmY8q5VQXa0zS+/&#10;pIPKZ06RltlWY3DYOUTpHCr3KZMY7cxZ/AnRN6yBTSCwMVFmWNn77ne/SwPlhfe6172OL/oZFyst&#10;t956qwKocfN2xFBRYC7mgBUAg+3b3/62CDKYIEw24RRYr1UtxMXFGg7hSbDPDzPXyuOPP150p8ce&#10;e4w773//+1//+tfHI2aSfvjDH2pgwafC1Jc6ISUiOk/PnDlTeDfNJPA//uM/KkeZndCoCUiGQaqd&#10;0q7wpuarluB/de2119ISuPbu3bvC8jprE+gkENuD88qztMfVV18dvVuTuzOtTu90F9MsMteb3/zm&#10;ffv29dWvNB7Ks9CEclLonICb3FQKbn3pvPe97+XRDnnpf+ADH9CbgneB9DbGsARbw6uz+e2QnCNr&#10;Z4dyd7IzEVhmw5hJMAUeqXwmpKwo69ZWi4m/o0ePTi7aQiIWTnOkuaNKdSEyO5GRBGYw9mQI4QOp&#10;ofy//Mu/5Dy0HY4LC+26667jCzYVIX/zm9/o/sc+9jE+sWqeffbZ97znPbrJYIIwFy5cUJS4PvGJ&#10;T/Ad0y4Pg+S3SfhsrY0sZ/hw3nzzzTmKTFZUwIc+9CEJX3hy5sDk+9a3vlV3iqX58QKTvpbjDx48&#10;qIJAAwKdBRmkOrL4Sw4W/lc7ly8NhqbF1RiP7lzuTtkERhLIigJDCCPhc5/7XBG308+nnf4Sulhb&#10;gL/6q7/SFFWe9aOAKDfuo9xG8hkTrI9bEfcjH/kIeP/rv/5rTJozheE1xAQfUVi3ZEAmvY0xjGAr&#10;H5+1CzKhac1EhsAja2fWZB1+RwksoWHsqPzTEndbHcMtTG4C75xSHSOJwyyQwFhjL4ylP//zP7/+&#10;+uuRoJjT1SocVlPn4FuLcgS49957x5hql112mSZo83Y+zRn/5V/+5YTyx4gE+XN0maxYgNdcc43u&#10;FyuWOTAQvvnNb3IH2XjT50fjBY7i/9M//VOxobEuV5uqwoMltpGwWwYn/phr1xZhlgLIKHzECUBB&#10;8jbovGNQ+20IEHsvSTyb3DzCszx2XWJ766ny0pCIz7zxqS9KxJKEsRdIEgYNUo5HCKNtQvXu50Yu&#10;akiiJEQNk35C63KUTSWgHQs0+OhltJ+8s4K+RuNUr4nGyZ0DBw6ICV94FBNVse7dF6aYW83tfFoX&#10;q6sm9zXJE4qIn8eOHVMUqY5GzWqa/J//+Z8jTHhP1LG0W1ug6j6IANE9640r9XktoYJyUsUxBoN1&#10;h5AZhfbgdZZXao2LoU8fkAZVoqjggqAqhi0VyiXNTIBPfepTkbiKTJpRUsQrtnZnzR9tjxT6mhaP&#10;+qIoFjmiXXOOeU9mfilkVnXtNKh29pdN1R7LL1e7zTcaRqPKomGo6WquPzKK0wc6GzBPc6yix41U&#10;Pg3ZaJP0mjhNKvpv3/12Wy3kKbqturC6rWpWuRSjr4UMLdRNpCgAmK0v8tUpFXljeV2ufCpEDNIa&#10;AqtCVS5eAUVF57yyJtdbL+ulQTWy/E7hHP8/AiMdUrVzjClbeTMqcuypC+/kPp/jcMXu3AQSMmQv&#10;Z0XBT09P8XWMn8WOjk6XoaJcMh0ZneT7sj+5JJXC5F0onXv2gBClmCYw3KL9kV2xUbCm0dgWkpOK&#10;NIEmRyOJF560OUDRAcKtXPcLVyhSiCLXXlI8xaOJq0gz6q4vSkNCZtDFgWRr+SMiOYbkjVzqfY+0&#10;rpEt38G2ikCxRUGbJeoWGH22cMBWm6+9+9TesuLqC6NOFF0+a5hpXayoPinS+lI/Ku53bi8MCUMe&#10;vuT3Aj+LTSZyvy8Sp8OGP2SnSMWu7PhZbAsMXEWmg3XXiSI0T+Y2uHGlTTXAFhBqJlHvyrHWabED&#10;olPzq1n2Na1GlGictUjS/J1bFtVmitdxm2pnf9kqDbPYws6kr/oaRrvKlEU0DHVDda66fcaYsDPW&#10;BOXTlq1WBdJFfffHtNU8qJBeKjqFhsF5EJLVV6ipWffsRUT6Wt++HuVbb+ErylUPeJR454BWj+qD&#10;JDRaHqPJ8wurqPcg0x75L7ZTOLVOAv/PSC7q1dGTpTXqRj9+g2nxdlcXzd0jLDG93pSj3sSzGnuR&#10;VGFW6eUX1l1tkfYd0BL23jSBKULx3o39e7k6Bk3oGGyBRcOmKIJqKlKgjEDISkRRIoWouNBuepFH&#10;ggogJSLrTiMA1UWMkIqqGYxSS1i8vVTv5BhH+KjVFZq0LViMnCQzcGzsjez42xasc/CkFk7LCaOl&#10;eHdKR9EmQ5l0vumL3tEZJkypYjwRkxqzdrGiBjVwkUKQzHGnbyRRpJAl1KBE2ka6Qt2zGCJo7IXk&#10;yjQwZuMk+njonE5jr1B6VAqJqzt3Gnt9dUf4ED72Tqto9bhk0NgbpFro1Rh2F5q5KDKxVLQotQLU&#10;bzS9UOo3cjSbwShRRuUYg2xp/qgUPSU1JNdboGiQDarR4Ov+sm16ZlHlnUlf1e9NidHuCJGFWoJ6&#10;R/Q1KcY8tFCanbEGu0ltxrRlU7eS/kEwMlWb7LtftNVBeYpuG8M2dSty5I5yzH1EPycbe0VfCxWN&#10;MEp50NgrykWCstzaAge3PIwv8irGY9IDoiQt2lYji2r2TmcCgVHGXrwn6mZdGGmDxl68R9U+4oqh&#10;vO7oZyzHxVqiXhJ9xl5f+YtFwggmPRLj/nihxp3a3IopE3Weoj+PFFgCgAJFGZNGNbpBYy/6YT5f&#10;VDIUg9F45ddqQuHDWhP/LIwkVIJ9BxJ0DstUzHaUWiEWEmatneu3iNjOJdIkWEyNT+gtjrLxBPoG&#10;T1HwrHzod+odaBLaWDYSlmnsDfbKEL4Ybet+jGD0s1YRRaVnFaG4Ws/ME4JFIvV6UU5ET/OSWqeG&#10;l5LpVHqdkreHRPUyafEyyqVuG3tjqBZ6tW4ehbVWm/RRywjWeZ6zspDYdfqDUeocs8x5vqxoDzli&#10;m2qjv2y8YtmhAs6krzobxmBH6Kz6unNFA9Ngo441ppsUyY6UDQWC9ojRaeTed79zqq5TGQ52W4YT&#10;UQWhQOqli7r2FTgGTjlAsZRS6+S2ZuvkHOk3BCZMPfwbHI/FrFCu91yuOs0d6gtOtk1g1J692Ma2&#10;f/9+uRF/9KMfVRV+4xvf4PMNb3iDfv74xz+OFp+/vPGNb9TP5557rvOd1BlLf4jHvrXTp0/zha4b&#10;J7t0hu+7qY15xRGRsY2QsqhQlE4pFGfP5GRJRH37iSeeqLObSWA2N544ceL73/++xjpnz54tEhyk&#10;GuHzNsgxWyJzRgrf+Ovk2M1IsL5jIV772tf2wZ8QpU7qNa95TbvG27l8+MMf1liKtsR/iOHiP9P5&#10;hzM1NgfeHgL0nW9961ta52efA1/ytqulcZjQxV796leHeIOdq1GQ973vfTzlUBa2fOiwSt0prr5/&#10;iFLWenrFFVfMRGxWRVck3jig4lWvelUROA5QbeuNeagKRcyr1ijibDAeFXt4InCfUT0tSi3DIPM2&#10;1TXpLzM1s40PPLIjDFb9n/3Zn41sMOO7yaBsjKAYj6FATp48yfiNDXXaMtd3v7M2x8tTRGdfHMOJ&#10;2NAbT+c8/Eb6fP7/C83lkmyLEji/MupcNr7L7NICjjL2GsaPThBBEcR/D3SaDe94xzv0Hrr77rvH&#10;b2CNw1RkW9Z+2GOgx58rFCe7yEztvOrzxMdkRJgJAnPQS7amckaDVCNwRjoe78hCyT7P5lze1qi5&#10;hPafwhN9QpQsXt/gpihCXy6Q5AhEBlLMPtIO+SKz3JcJzEmAU2E5SpfZTU3Hfv7zn6//Z3zOLEZG&#10;n6mL/eEPf4hkR3auTjFQX/KPkIquT67Kser/Tc3nnbzwwgsjS6pgi1J09VJ/cfgWeb3zne9UpvnA&#10;sFraRVHt5KCJ1MKcK/4zNs6+bpCcECVSG8+8j+r69JeZGts2BB7TERoc/vu//1tP67mSItaEbtIn&#10;GzPm/MkWK2mazMXu+sIXvsCXvvud8k+QR+k8+OCDfNabehbSWvpOaB+feC7XYgXOr4w6l/ESOuQy&#10;CQwbe2EsFRvetLzLuFmTnfrvAS4GPTrbjRcDNoDmJxht/8M//IPCM/sS46FQEJ1lpsfmHcCdc8aD&#10;sPpWBWWmFtvxYwW870xOiqaJnM6/khsjsA7GDAL8lDXVeYppmyr/Nafif/rTn9ZrOObX9e8ok684&#10;KZRznzTv/u53v5tPJYsxHIMenSZXjIEkjMz+kVH6RFUDYN5OjUqn9tWB27lQWRSE6SgGl6q4xgz6&#10;ZGiOuG0E1Jf5xOMAM0/F/8UvfpE58C6kO7RHyXUY1vmJQg/6+Mc/3kl1WhfDWUDWwj333KPuifB0&#10;Lr5M/su4HLFvDkVhohfzXacB692hp7ws9BNlUk+WB4RwEpHS0xm8fadoNhokVkeBgqTIunNCnfqV&#10;TUsRyEvwkZaD8vi5E1QlORykWqkmvbAOHTrEZ3iOheanNllVrt9K0bTGR+mEprXN0Pw6LbA+TbpN&#10;dUx/2TYdsqryRsOYqSPU0upoa9qDTuWlT9VzJYo1oZsMyqYjasnx7//+7zVU0Ju9736Wf4I8nZVF&#10;kRlaACH+KGvOOtVghoJoDp1ew3isM00NIwuFGR5hoeRJJ2uGQYFly3Uu20iNhCYnDLmo3ou/T5sT&#10;gqMvnsCgn2u4YhczguFOHfO1fStvkUVjaa5zz17enBBbz8Mhu9gnVqCJp3pJF0ZdCF/PGOXjCsL2&#10;KxLX6lB7a0SfwJ1pkmCBdxCaAtT+4ojaOCVicGtvZwujLBKv75yo2OVYVPFglME9e52HcdXk24LV&#10;lOpFhsGO4ADbQGCmPTB1Xw7NUMwmaBNssS2qM0ytJKWRYtvtrF2sqLXQALmnh9j1/pC+3SaxrTfv&#10;q4ldiyP33mhzS93H8z7hmlt9BqCE6TugJYpQ8O/cxqb9h/XVeSwwDIus+6jqfkAb1Hudip0UYmNS&#10;p3Eex013Nq12lPaevThTJxewc5dOg2qjv2yDbtmJMs6krxCgs2G0O0LdMHJfKwYMMRIYH6utfNqy&#10;1cMVjej67hdSDSrDdrftjB66etYDWkI/1H0t1vPVhOqp6kJh1ufuFhueCz7xcsmngBZRlHXfkDgG&#10;0m01shNdwGmOJDC8ssemMloGVVg4bYcDz49+9CM1HfykWf0L7UP703kY0bAIQFthsBJNii+EoT9r&#10;VmDv3r0KHJ4AOEaqHd9xxx2RjlwKYyms8Qe+sTHvtttuy+37P//zP/lJyviXFu1eUyDafxJzPxEG&#10;gelIP//5z5X7BIFJEx0R4xUSBAgJ9vnEt6niw1Ckxk9uFhiDp5yt660dxaY7yhhjSiqIDYoSj89n&#10;n3021yDVTaWHO9ZnP/vZGFLoSztKCFZIGMCZU6cJBS6+qEUVEdu5wCSk0lka9R9bF83AP7eTgPp1&#10;dJC6v+SegtaiLYU2o42hLZUCn/QLPSI1LcIrbqTQGYYelLseg3u5eUeDn7WLFfXIn4DnPfo6wwB1&#10;V3gWNHZ/qVCxbYMXQRwKFYnoaZAhDAWBj5LVq4F3gRYB1McVWN2TnZAZVMEN/RZHW0l+NuWGSCPr&#10;jvBorYxCqliav74QlUdZ9VFq9KSyHqQqqQJarfeUY4Ed7QqNmH8MYoRktj5rfoTh55e//GWl09m0&#10;2lEKyIUwJEjbLrSo3tpFxAbVRn/pZO6bgwRm0ld9DaPdEeqGkaXKPZeBXIwEOmMNdpO6F7Rlq8cG&#10;Otah734h1aA8fd1WchIdDaAwaA9tEuG7endfH1fcvtkc1RF9TQGk3xgf5v5IgLbCZHhTvJhkl7YF&#10;JsD//b//N8ZaWmAs3oB04azJCSBNHqdptNXIYHt2gJ0jsKdzFmTn8ltyyni24F5FP5zfAXrJkq8q&#10;O/2xJqoBvbAqGZyvCZiACWwzAdyD8eFkwBczd9tMw2VfNwJ4L3MkFVJt9gBy3bBbHhOYTGB4ZW9y&#10;0usQUfscJm9HWYciWAYTMAETMAETMAETMAETMAETmEBgk409No/KuXnayS4TaDqKCZiACZiACZiA&#10;CZiACZiACawJgU029vBs1s7FvuOh1qQO1kqMwkl9rWSzMCZgAiawDQTaG6W2gYDLuM4E+jb/r7PM&#10;ls0EtpnAhu/Z2+aqddlNwARMwARMwARMwARMwAS2mcAmr+xtc7267CZgAiZgAiZgAiZgAiZgAltO&#10;wMbeljcAF98ETMAETMAETMAETMAETGAzCdjY28x6dalMwARMwARMwARMwARMwAS2nICNvS1vAC6+&#10;CZiACZiACZiACZiACZjAZhKwsbeZ9epSmYAJmIAJmIAJmIAJmIAJbDkBG3tb3gBcfBMwARMwARMw&#10;ARMwARMwgc0kYGNvM+vVpTIBEzABEzABEzABEzABE9hyAjb2trwBuPgmYAImYAImYAImYAImYAKb&#10;ScDG3mbWq0tlAiZgAiZgAiZgAiZgAiaw5QRs7G15A3DxTcAETMAETMAETMAETMAENpOAjb3NrFeX&#10;ygRMwARMwARMwAT6CHz1q1/ds2fPJZdcogDFzza3w4cPE5dP4zUBE1h/Ajb21r+OLKEJmIAJmIAJ&#10;mIAJdBD46U9/euTIEWw2rC8ZYOfOnRtD6ve//z3Bfvvb3ypw8bOdwu9+9zsC6HOFFyWl4FxA2Akx&#10;MIDf/va3C+xVV1113333/frXv96JjHZRmrLzaXK7SGaLamPPbcAETMAETMAETMAEdh+BRx99dP/+&#10;/SdPngyb7etf//qBAwd2X0kmSfzMM89QcK4//vGPkxLojYRRh5n30Y9+9Ic//KECXbx48dixY//6&#10;r/+62Ix2XWo0MGR+/vnnd53k2yywjb1trn2X3QRMwARMwARMYFcSYF3r1ltvRfS3ve1tTz/99Cuv&#10;vPKrX/3q1KlTr3vd63ZleYaEvummmwrf0WuvvZbCcu3du3co9mzPP/CBD8jMO378OFRhe/78+fe/&#10;//2zpbKs0Cw5Zo/cHc1WEK6++uodzcWJL5aAjb3F8nRqJmACJmACJmACJrDjBL70pS8pDxZbrrvu&#10;Or68/vWvx8vuN7/5zY7nvboMsu8opaawXPv27VugRDiFnjlzhgTvvPPOo0ePQpXvb37zm1lH5ecC&#10;M1psUrG6u9hki9SAgOn7uc99bkdzceKLJWBjb7E8nZoJmIAJmIAJmIAJ7DgBOdSx0tJn6uCLyJoP&#10;m80m7DrTVsAibl2kSJ+QmAE5AD9jwxvb6kgtfP9IHJFYqfvOd76jLLTpjj1yWr6L/Ye6r/AywPiM&#10;VSzdV/RY3crb6rSVkUcSLIuEbOTeWUnKiOsjH/lIXy2yrKrda51bJZUv5aXUCkC5EJJLBSTApz71&#10;qUhcSZHmSJ5ZeJLCv1RJBY3B8mYJ9V0ShkhgjL2g2q+oR/XZPA2qECC80m8A3/Gu4gww0H2ZgAmY&#10;gAmYgAmYgAnsFgL4bWoEi59hn8y4d9aj3BtvvFHhiain7Z85hciLRDrHz9/+9reV2ic/+ck6AP6W&#10;comU8NndVG6ofVFwoSweETfS4RHRIwyOrJIBYRSLR30iReDMMErXBzZSLqRSKaIghT9t7V5b8Kzr&#10;q81TwtfJjimvJC/iXnnllZKfaqqFUekEJ1pRZ0UHVRLMiFRrvpZPwCt7tvdNwARMwARMwARMYKMI&#10;sEqmXWdf+cpXNHzHKZGfLFv1rWjl8r/xjW8kIqeSaGCqnVpnz54tGCnxsDy/9rWvEYAFos9//vN8&#10;IUdZdwTjJ36GX/jCFyIFfmIMkAVh3vCGN3AfyyHMGxlvhPmf//kfXCgLM6N2VSWMTIvHHntMWfzH&#10;f/wHn9zkEUtMEinsEFkpd99994Ra/+u//mtiYQ6JD8WX1fTxj3+8SE0GkuhRFkWhvBK14El9iWcY&#10;rg8++CDB2sKDorDbZyqvJBQNZNNRrqdPn86Nh/tI/qpXvaooXVswkiIiUVSnZFTYfhPIO8pEAsu3&#10;L52jCZiACZiACZiACZjAZAKDK3tagWGMHllgY2ikqAWl9sqeAhTLO7EyUyzvhD1D4jllWXq6lJRW&#10;hEL4MO0URoegFMtNsn+46kwjnWyxkIvylWmBGcN3WZudV10F7ZW9TuFjgUupZc65vLH0p/Cxktbm&#10;OSh8UZVjytuWsG48QSmL2haMWlBVUkwkjImDyW3eEScT8MreRCPZ0UzABEzABEzABExgJQS0FMb1&#10;4x//uCGADhfRlb8PysyOMnaCxR8PKHzjCJC3vvWtdZqDub/61a+OWCwTvfvd72YjYpGL/gBwzPXh&#10;D39Ywb773e+yuqhlpfe973189iXSeXJpHDXZ/vu+LPxrXvOaMRJGGIWXhJ1X5jmT8EptQpR29XUK&#10;2c6F2v/Wt76lxVvaEl/yNsWZcDnwnARs7M0J0NFNwARMwARMwARMYKkEGElrrQzrqPGnZ/m0kpn+&#10;EFxOj6yzaZUs1o76Cimbs7CdZsod10GZecXOt/FYOahGTPDk/MY3vsEX+XDmFPJiI+XqPLn0ne98&#10;p6LgCtvI/Q9/+EM8HW+RjixOJ88xwhfpT4gSKYxvMH25cFzqhQsXWL+VIyuNaowL8UhEDjaegI29&#10;8awc0gRMwARMwARMwATWgsAnPvEJycFIWlutGJ1zNCJnJ/L94MGDfLI0J4uFR5/+9KcVvu94lbpU&#10;nKOIVckC1ze/+c36Kdv/lDi562jQQ4cO8cnf3ykwOcpgiA2E733vewfZ6U/z4vjHIrwS7LNv/+Zv&#10;/oanCCN57rjjjqLIIRIpsNDEWZG1PO95z3vkAsq/1SOGctTxpPxkTVU27T333CMxKD4hVRGDpWsE&#10;6OMZ9TUoPKJKpPFROuXR2mY0Hh2qqTaWr3YuhOeETz7hqbkDrl/84hfzIHLciQQmO4A6ogmYgAmY&#10;gAmYgAmYwKoI6MyV+kKe2DFVPNUetrxY1/mzzyBUYD3tOwcyAhRZxwbCYq+d0oybRaw4srIobI4S&#10;i4GFY2TeJ9ZpiXGzs+7YPdjp4Vlsd8yiEj6y0/2QvC5vscuuj7bO1eRqC8+pM1mSfCpMATPK25aQ&#10;gtTF7zyNsyFYXaEZ0aq6zHbm65W9iUayo5mACZiACZiACZjACgmcOHGCgX6YCgymGXzrjwFYkfv5&#10;z3+OgRRHIGJrETj+DlvbxmJMX/z893//9xjHE1FHcUTg1772tfz8t3/7N0xH3SQMg/vwmXz88cfz&#10;+S46ooObYhXnOuYDHnH5QzxJS5qkrHLFdrjPfvazIZK+1OngyRk0+JL/gZA1zywSAvPzy1/+cmf1&#10;URDWtQp6iKRtgfy1OpAzdkISPrITk5C8s7yZp2QgQUTq5NkWnmW3qAgAaj9nO0qfhJKEgnz/+98P&#10;2qo+KohHqnp9tnMhPLGi+ZEaafb9J2RnLfjmogjswcZdVFpOxwRMwARMwARMwARMwARMYDwB3B3x&#10;4cTYC3t4fFyHNIFBAl7ZG0TkACZgAiZgAiZgAiZgAiZgAiaw+wjY2Nt9dWaJTcAETMAETMAETMAE&#10;TMAETGCQgI29QUQOYAImYAImYAImYAImYAI7QqDYCLcjeTjRLSbgPXtbXPkuugmYgAl1MV3RAABU&#10;OElEQVSYgAmYgAmYgAmYwOYS8Mre5tatS2YCJmACJmACJmACJmACJrDFBGzsbXHlu+gmYAImYAIm&#10;YAImYAImYAKbS8DG3ubWrUtmAiZgAiZgAiZgAiZgAiawxQRs7G1x5bvoJmACJmACJmACJmACJmAC&#10;m0vAxt7m1q1LZgImYAImYAImYAImYAImsMUEhk/jfOCBB86fPz8N0f4/XTfccMO06I5lAiZgAksj&#10;YF23NNTOyARMYE4C1ldzAnR0E9geAsMre1h604y9yRG3h75LagImsD4EJqusyRHXp+yWxARMYHcR&#10;mKx2JkfcXXwsrQmYQBAYXtm7/fbbCf2hD31oVmoPP/ywInplb1Z0Dm8CJrB8AtZ1y2fuHE3ABKYR&#10;sL6axs2xTGALCQyv7G0hFBfZBEzABEzABEzABEzABEzABHY7ARt7u70GLb8JmIAJmIAJmIAJbA6B&#10;559/fs+ePefOnducIrkkJrA6ArvJ2Hv00Ufd+eumctOfrtU1oeGc0dcLr7gJaSLDfffdV4vL/SNH&#10;juj+VVddFd/XH+wweofYaALqBSjGzlLSkmnPywegUVpnX1u+MOuWo95iIFo3wSyPCYwnsIRmfPr0&#10;6SuvvPK6664bLxUhG0pvUQNINBtdeGtVHOMiFX9RdjgvqZ0bwaqyZmpCOxF4Hd6JSzL2on2olcR4&#10;eiewzp9mlnbnWuH8crZTALJo69q9BZkVlEbA21bqWSk5/BII7C69twQgzsIETGB9CPSNs9dhkPbQ&#10;Qw/dcccdsNJAubhWNV1CvseOHTt16tQrr7xy9OjReapyTeyQmYqAwXzmzJmLFy9S/Fnt8Jky2unA&#10;eZSoprWqFrXTJY30l2Tskd+NN95I++CioZw8eXKM7UEF5Onhw4cPz9/C2ss1UitIK1G5Dh48OEbU&#10;pVXYTBkxMRYFoYuuZJp/JoHnD0wfPnDggHSxqm9whYFgJ06cmD9rp2ACNYEJem88Rl63tF4U4/go&#10;OxGyUKr79u3bdSOhJaxU7AR5p2kC8xDAmmJgUAxztWJz2223zZPynHGRgYHiLbfcEunEO11vdpQM&#10;j2Zy8FnIAPK5554j32uuuWbOAs4UfVU+GrWQTz31FKNKwV/UdeHChccff3xRqc2UztNPP63mdOed&#10;d1KuRa1VIsNOvBNnKlodeHnGXuRNQzl+/HitYuYsyUKi06mo8tzymLxZVUNcSImyrkR7LrA1L1a8&#10;RaX2zDPPkFQMf6m+OaffFiWY09lyAuus97a8alx8E9hOArKmcJjMxX/kkUcm+E8uFiAyME22WKNi&#10;sRI6tU0ioOl+Wt0mFaooywqMPSS4/PLL+Xz55ZclDStOsUYva0TzrHxhxZwvWpKqZ3Hyyn7MTsUc&#10;bTzVnhat2mFkcnWu25I+j+69996++s6OkXm9iNTIQqUID9W+wDnxwj8hHpE4qeWF5myk5ViDy1aR&#10;5mWXXcb3l156iU9kY+IhXM8VphCmMAtzHUWaWcJi2TAXPxe5nkHP67edJOvmMdghB21a+depzeR9&#10;en0pZzh9W6QGpXKALSeQ9R4tkD6ibhJ9p/AtUftU28utLjRh/SiUXu0qH/294aOFJGSUQ+Yqq3Va&#10;n1ItnDKyO2sUJA5giA6et86i+claxenrcRlXLm9bUYcw4bLBl1tvvZXsGONmyfuIITCPlE4kIs2m&#10;q3AGiRzbvhU5heL9EikXr7kgEBqv85245f3Oxe8jgDWFTYXDZA6A45X8J3UNtqj2O13jjUgkN+w+&#10;PUMUZBj8uy+SxYuHwHwWOi1rhugyjQFkdMz2i75QFJFyRpSVVaei6KwLydY5tOM+NJipVy7R08cP&#10;RxtaXUPN0Dz5jROFyrolJOl8Z2X91kmyc0xbLIJlNYgMxWizb/TbN5Ye3/dR/rn4IapabCP9Qm9P&#10;eCdGQ5q/FI3yrsbYe/HFF5Fp7969Gmrzj3xaS2XFT71XC+584Q5fWOctyiAosbJPsKgqhQwPRh7x&#10;Iie8nItQbeFYVcwbyRCSUVRfdK0rrrhCcrL4y1gkWxRkgZUYDoE0X3JUYHopgWurjADZzRKp8hCB&#10;WCi7WGIWligai856dPbsWQzUMQ26KB2xiKtEiE5ZEEa0uQBLjqG2qCOueKRxFU8JI+9tLoWRJBRW&#10;SkGssvCDohYkO5tHIxGt45Fjw/mWR/I7Hz9xmOHcfffdg6VwABOoCWS9x1P6CJ+h39ShCp1Gx9SA&#10;TH9bqovl686pdzpLKLdIX1Hoswzp1FW5yLpv4zQd8IUXXlAwUotO3akAB5UqWZOCgkkbkH4eD1Fk&#10;6X8eIZUeofDRRYLD1emnWjhso06lkNu6l9ylV+n+KAGpZXw3wM4XqSzpkDYxVDou4gSW3wfpkHLg&#10;Rf7QP6RDRnrEO0JWZX1RcB6FWxGVpREAr7nQsaj9Q4cO5bjQU8o49A6+E90lTaAmQHeggeVJBMKE&#10;/2S7+Y3h2dcfafB0ohgkZHUkJTDonc5qDP2FkOo1sReDNDUYkwYrukzITNFiHIVxK1XQftEXigK1&#10;pk4X6Ui/5cFeoSjaxMhdQFBHMcLkp5wMo6eP0XJ5OEr4Pq0upceQRolTosZQMEuiMXljEFiThFV+&#10;wXUa81Kk2btSNnBw60TUHkuPaaXikAeEiCoxeB000q/1tl5bDUND1QdAMScXNX6RL8o+UvgxwVZg&#10;7FEk2jHNV2Qpc2z0vPbaa7mTq7avDPfffz80s7ceIbM3AjWnuFJb8rRuX8VQrAiMKgmHQAks80kX&#10;xQlhtEIYqodi8rSYPCOKBkCRAkOHwqaNn/KejzVPvt91112KiPaBw1DJ/hcpXYiQeU9tdk9FNfA0&#10;CkhZYnxJawZmFIdH+o6CYEAW3YOf4SZKYaN+yVEaeeSVSRJlQvOQStL6bW3yxdhrvKVXSF5PPYws&#10;moNtM4FC74ECzZ43i9KDcuOnMxJAjiW8F7PfexxdkHmSvl7buknKpKbvdH/sqGwu0nNlatYXsUKq&#10;3KnbCrCvZgvtgTYoDFeGNVJKfFJe9oSMbCRSWaF10WakMKh7KbiiyIRmwqszu0FiWVuSgs5siKSQ&#10;LeoLzjJcucg6B8tZq/ZDP6NkpKA0AlPI66+/Pt5rupNV6+A7cSRYB9sqAuoOMXZCS2T/yXbzGwQ1&#10;2B+VAs0+a0JkCN0VWTCA6VwerGXIO3EKUzYCyx6LTDu3e4x50dPpshqnIMVgr1AUbWJ0Z3V2VYr2&#10;pNTXINViEEUKfVpdiT/xxBORS2MoWEvSGATmwJ0kO2+iSNGWoQZVQXlg34locCw92FA1UIxxNd+z&#10;GI30+/R2I0dVX7yOKayG4pDPrwAJs0A/suUZe+E8KeM+9+3ow1oCCvfOBi9expGgovcFVueRITfn&#10;lZ2RijRZ9IvEZQTKI0hX37gqL2prlqtTQi2BKtmZNsjG0r9mWbJ1x52iNxbGDz/VG4WuNo20YlnU&#10;HSGpGh4xLplGO5NUChOaB62Lt5S2hmZ7D4G15DirbCSlwg46iM6assNvNoGG3iuc+miWReMngGa+&#10;9O7XjJX6Vz66QAA1Mug8IU0aVc5OuuQkOXhlzUPghgLsS0raI/LlS8MTIcpbp5Y9vsQtzKEceLzu&#10;lU7rG88NEsv6UHWUB6OxfCd1oUnM9lXXvsJnxx4lmydDVUERcuQ7cUgWP98uAtk+oQnlJZd28xvE&#10;1OiP6DQGIVyFGtTQrj4eJh/QMn4fvhy16iElzgvFEEhlmfVFj7SF/OjwPMCYPKeMeAjZSXhQy9WD&#10;qJxOodWlCSNArVcberJvENhJUsse0pOdKzq6qc0OcTU45Ecjx9IFz3gnap0tcyjE6Eu/T283uoaq&#10;L6tuBUYGRqfxruxsn4M9rhFgecZe+BfBNKZj60Xw8YXJCWo9dLwK6MxFr+S+NUC6dCy85hW5PoHD&#10;90ay1aOK2mtrfNlHhsxuonPC6cwx3D5VRq7FnsY7T/NAYIpcHAUkd98JvYiktGAo7TCSv4OZQKfe&#10;m4CFtqe5QKY5px1dEP4h0VtnEmNWBZgTjxz1ZcKRV+qAfbq0KMig7h1Z8JmIFacFFkOHkTkWwWqX&#10;qnY6C38nThPbsXYXASwreeUU/pOzNr9Zx0IaUGlKOtw4p/293qKA76IX/aK03Jzo+gaBnSQ1C4+a&#10;qo38ecSYPJYODd9exZ2c/qyFCn/geNkNOjOPz2J5xl6nTJpxyYunOVhjUN6YbGgXvjHRIkMlOzvl&#10;pOQIPoZs32RSEZc5bwo4a10W80akOcbZYFDsek49pqw0w1HPxPTNuNRLqdnfdSQcCdxuHoOFigDF&#10;xBX3p/2dBqpKk3YLXFsfXwqH3GwCdYfKk6wMyLQmhudh526Hup9Gn62nckeSVAdUn20owIZS7dMe&#10;gwIUE6t1+M5lwJnUS06z2Ko9E7GG80idTp+PSac6leYcOU83+Z04WBcOsNkENPLBY7zwnxzZ/Bqd&#10;bkx/ZFybvco7fdT7+NfLIyNrqh5H5YjjX/R1p+tbMxwpWGewYqVuDNVGdlmrj9Gr9eplxGosuylM&#10;J0km+7CyYtdPMU4rNOSYpbNpY+nxNdJIvz0M7syir/oaji3jRW2EXLGxp74aLrn1SR59eyo0F5U3&#10;9Y4n1fAjogkWjn8M62UYUKlhB7ZNBW0+yWXBB6k+oIXRTDR37ecZU6Ny34qCI8kEp8Q6I20KChsG&#10;afmp/T8yRyNHwug7e5rjQAV+Zo3A/ATF0ViTouUzCeK9Ihnaq2SDzaNTVeXj/rQ7tAimWu47oKJO&#10;kyJEjWvht+8UnzE16DAm0ElAHSoftkbXjokwaRV1zM4ZoqKfam+qMtL+NJ1TpTvRi2tJ8tktqAUy&#10;VZ9tK8A+pSqp8hkJCDZ+rqThNV2oLHoogUfq3r4WGG4dMxEjNWm8kDY0RqQT2Pv0fFH7ep1JzwiX&#10;9l03+s4870R3yS0nQAOm4xf+kyObX+Od3uiPWQ8wzNPMvjYe1z7q7drp29vWiFWMozRCm/CiV6eL&#10;0R1dFYwjVwVmanLkEtp7gpbr0+q1DI2hYB24bxDYSTK/dFRlta2eh44E0LhrcLZr2lh6PP9G+p16&#10;Wyn3vRNVfTFjG6xEvjiHebyQgyFXbOzxLtS5Q3JULTavY1z1HbMBL1p/9nAl8Bj3aO0V7Nvmpz8p&#10;zjsfSFZOR+xhjfscptJ2BWRKntFVeN8y2VO3V4ZB4RaofYyDtUUAyqhj65Q47aM2ZsakU4RBGB0k&#10;FVt6wBs+mZkJYcSQEiFzRAFIrDESQCv1krA+VCDkJ9P2+m2jeXQWExmySEwZ1n+YTrlINluqbWKE&#10;B7vIkHgcKTGBs6OYQB8BdajYRUD7LFwBea90Tl5EgnS00FFMBse5IARAielINzVj1FrdL5SO9Elo&#10;yOjUDQXYVqpyeg9liGBj3Bl0RpRodJp8OuwkOjs9VPpqjO6tq0AnKyg1GVfjiREYAjpKOtRyuKry&#10;JWPvO61KPueRAnWtEuk0aZIlkfY7YvI70V3SBLRHLmZ2BGR888tjkuKd3tcf6TLRedFa0jONv9fL&#10;e2JDJ9BHYpfd+L+h0jgqDyBZTqQDTnjRq9PFCFYnSY7RbzM1OR3WJTUik29WLden1Wsx2kPBInzf&#10;ILCTJCnHFlCIxVErOU0p0lCYcvQdZDVtLD2YbARopN+pt/VGyK/RIi+1dr0s0PkKLPL5IIyFLORE&#10;1nsGUd5+++2EHvzPkxqc1sGIeMMNN4zH6pAmYAImsBIC1nUsKLEK12cHrqRSnKkJmEAngc3TV5rx&#10;X7ixtOXtx1p9yxuAir/ilT3XgQmYgAmYgAmYgAmYwDYTGPn3etuMyGU3gckERq3snT9/fv/+/bPm&#10;oVhe2ZuVm8ObgAmshAAz5Vuu6zwHvJKG50xNYAIB66sJ0LYwirX6FlZ6XeThlT0MtgmWHjlNjuiK&#10;MQETMIHlE5issiZHXH4Z2zmyl8A+nOtWKZbHBDoJTFY7kyO6InYjAWv13VhrC5d5eGXvySefnDNX&#10;79mbE6Cjm4AJLIGAdd0SIDsLEzCBhRCwvloIRidiAttAYNjY2wYKLqMJmIAJmIAJmIAJmIAJmIAJ&#10;bBiBYTfODSuwi2MCJmACJmACJmACJmACJmAC20DAxt421LLLaAImYAImYAImYAImYAImsHUEbOxt&#10;XZW7wCZgAiZgAiZgAiZgAiZgAttAYHjP3gMPPMBx5NNY6NAnH9AyjZ5jmYAJLJOAdd0yaTsvEzCB&#10;eQhYX81Dz3FNYKsIDK/sYel973vf++UvfzkTF8ITa7KVOFNeDmwCJmAC8xOwrpufoVMwARNYDgH0&#10;1bQh1uSIyymXczEBE1g4geGVPf64E8vt2Wef/cxnPvOmN71pjAQ/+9nP7rnnnne84x2XXnqp/1R9&#10;DDGHMQETWDkB67qVV4EFMAETGEkAfUVIhlgjw0ewhx9+WBHtdTUrOoc3gV1KYHhlj4Jhs2HpYb9h&#10;xQ2WU5Ye4Yk1GNgBTMAETGB9CFjXrU9dWBITMAETMAETMIH5CYwy9siGNb0x9l5YeiPXAOcvgFMw&#10;ARMwgQUSsK5bIEwnZQImYAINAnv27Hn00UeNyARMYEcJjDX2xth7y7f07rvvPjSFAB05ciS+z4oM&#10;XUPc559/ftaIOxee4lx11VWzpr+GBZm1CA5vAisnMGjvLV/X1Uyy9usjpjAzaTYCE4WIS64F5ath&#10;n/TYuXPnZpXhpptuGqM2STnS13cPN2dF7fBbToCOxihlTgjqd4cPH54znVVFBwI6J4agfconK7Tx&#10;yseqaVXVupH5zmDste299uiH/sALta8n8IhrfsWx8BrK3VKJN0qx8NydoAmYwKoINOy9kZZePf0k&#10;e6ZQdJ6gWVUVO18TMAGNzeIaM1eyQGjsHrzzzjtjcJUlWcMB4QIL7qRMYMkEZjP2+uy9MaOfK6+8&#10;8uLFi/UEqu7wdM6Snzhx4pVXXpkzkXZ0TeFcuHBhR3Nx4iZgAutAoNPeG6PrJPz111/PZ16eOn36&#10;NHeeeOKJXLqnnnoK7bdv376dKPLRo0fRijMlTmCiEHFQnnoubDDKyADM9CPDddddNzJ8BHv88cdn&#10;1c/kQl4rWVvghRLLArOW1OFNYFEEbrzxRrqALgZpS7P3mPw6c+bMbbfdFgU5fvy4xHj66adPnjy5&#10;/vYe2gadM1gRfQqtUD6FQlihahoskQPsOgIzG3uUsBgDjRz9oEHQKToGKl933313TO2sMz70DooJ&#10;VbjOQlo2EzCBBRKYpuskwDXXXMPnM888E/KcPXtWc17ZAsT2O3To0AJldlImYAImMI0A5hYKaibH&#10;72kZEYvJL/Rh55wONxkuFvNikzNyRBMwgSnGXrb3HnvsMZ29OeZEFo76xV7KAx2+o1nuuuuuoia0&#10;1aTTvROjUfeLOdFiB4uco3TF/hO5UcU1vvpJjXkmZptijlxJIX/IU8xC5SLEVFkxF15vj+nzg8/F&#10;KQoebhj1hJwcyfIV8LPzhverjG8JDrltBMLem0nXQQldwXgFAy+Iof3uvffebAGiAVCAeW479ElW&#10;XEShw9Kd1aPrni7FUk+EZx/R+B4Koa/j56zJC1UWmiSy5s6BAwcQjM+cdZ+m6pQ/K8mXX345QBV6&#10;ss5dIWvfs7zVWbiUlK7OTYB5r+CgVs+1E6mFtMpFBHJd5Cwkue7QHrgUK4bXfZo5FyQ3ADIiSsZO&#10;+jlwHrgHiuXvydw2vbEx5c3jh8ZQIQ82cuvKfbxg8tBDD91xxx0jQfW1/zyoC/HoEeSbO0XuBcU4&#10;MKsF9d/og3ms1ZdRMR7rVDh9ThChGToVQq03+pRDn4YcydbBtoHARGNP9t4HP/jBBx98kM8xlh5R&#10;WMtmIueRRx4Jsgx9GA8VXkY0XLRA+BXk1Xz1Kz06ePDgsWPHOiuJ7nrrrbdimykkqdFtuMg9kiXf&#10;kS40zM2T2qlTp+opKAY6rFWG10HoGoqAbAzjlJ2GCIhKCpnAc889l4eD9chPpUNtIUBIjudA3hPM&#10;cEGPgEmwAEIs0OkRwnMfeVQE5JGzliQnlu29bejtLuM0AhN0nTJCR9E99V1DCpb7cpeXY2coFhly&#10;6pj0VnRIthnoztJ+haciKaOI8I/AlX2wgKEDmcKn44+ZwkeMK664IqSSSOSF6uCL1Kyybmgqnhby&#10;o3NIWdEprEzH+sp6DBUX40hYUWRJxZCx03ohR2YYFYbyksWY8vZpdapG2j5Sy9ISSwqf1xyCqbC6&#10;VMvZU1Tql5YQHnR6CfZpZqo4CkJEQuaGQRsLwahfyCCM5CT9WDcm8SDGHMQYFIPNyQE2iQBNgi4Z&#10;QzIZG9FmNFTo7GgMSAicFZeCqY+rXxA9N1pN9N9yyy2dAIlIqw5TkJ/Rv0iKlhzzHTT4cP7ETSxS&#10;I9/oFBQhNgqRb47C0IiU8/iHMqqvIR4yRHn7MsryE2WCwiGFPoWQE+9TDn0acpNapssyP4Hpxh7e&#10;m1/72tc+9rGP8Tnm//ckK7033oLy2M79kwDcJED29qQnK4rCa2qci10lPOpEINfQGEIxNqIvqTtF&#10;eMZhI3d3yKSUU1ZxhQUoK47tN1EEHoURq5GQFAqv3nBOIDyixnCwGPlltSVrTRcEiKJXNWQCAoOJ&#10;HIzXefjHapyBbSkxUEkxLpS/RO1eO3/bcgomsBkEpuk6yq6hjDo+c0bamycHB5Ghk9L79F2jitgB&#10;QshQfQpA9NqcQw8wWCHkGEuPRMIRXbJJJ7Qv1Ehs4eN7w7cKVdmnqWr50TmUXVqawo7xkEePSRKx&#10;iiJzs3OTIcRCySuAdGz76tTqRCGpeKdce+213Mn2Ulb4WqqNESSzjWO2KjQ0M/nmtxUvkZw1xYxm&#10;o/FxvOlobJ1eeYSfaSfnEDM/38UEYnmZhkQzjrZ0//33Z51DI6QZ05iLomI+kUJ0RtpVZzCiZx3F&#10;pH890Y8C0UIiFhftNjo1wyRUXLRYfhbO8BIp9xESj4LId0z9UQsMkTIqpRj/kJHGS7VrRhS8b+g4&#10;TeGMaTojh22hIcek6TBbRWCisRf79G6++eYx/78XTDXC0Ku602NbzjxyDdIVy3cal3QaXUWdoQiY&#10;iq4rMq+wa8JpTGUzI0UfHjxChnkXvYBVhMsuuywSl5J68cUX+WQcEG9fhk2ytTTrn82ziKs00X0B&#10;JJbvFEvDjvrCmg27WmpO6CRG9s2IoecYGg5jAltFYLKugxIdP+aA6N0aiKsbqkvS9RiOi+cLL7xQ&#10;KJnLL7+c+zGs7zw4gSjZGBtfNVkpjY+FXu1Tmw1NpfQL+Sk7Omowaw3L0FfZEaNmNZgOAWBFxDEh&#10;I0xodd0Jtal1yOx6mhW+5v40g9bnr1GL0dbM2ScNxT5ypjLnwjCXiHJUmwmCA282gVhe5kt2DqLp&#10;Fn22s/u/9NJL6lzRO2LgIWcurlp3adW9ABtrdNzPy4Bycyh6n+ISRY86nbQVJus6Tf3nfPnZ15vy&#10;ozEZFcWZoHD6WlpDOXRqyM1usS7dBAJTjL3iRJbB/6Qq+hUKRZNDdNE+j+3wwJRjQF6Rm1BIRZEn&#10;ABNX4YczPilNZo90+2wnq3EAhq72+xGYEY9cW4uTqXI6IXYAGTkvG/NkecMhKUc6+jLmRKnxuBzS&#10;BDaDwDy6TgRiJZ/erXmZsADDsXMeVmgGhk3rswVrsqZqQAiXKrTZqkpau7S1a41Xm/wvGqdQdKbQ&#10;qZnlHxuvxTHrhHXiOhJQ7rt5l+A8zc9xN4lAOGNPKFRsWlEDDvOJL+q/NLmw3zTd0DgCFzVSnO8Q&#10;dmB0EC2z68BheoRWCCZIPjLK0jJqa8KsH2LYtg4aciRGB1sVgZmNvc6zN2ey97QEr25f+97s3buX&#10;+5orKi5NnebJ1L5p2s4JFaZGuD/tiG3GZ7xoswN3o8LqImjOW/P0Gv8xzY9blww2hoAYkxr51dsC&#10;GxPwdUaa/tGFRZ0HXpFysVywqpbnfE1gzQnMr+sooFbyNbiJPigLEA2QHZnqWXN15/a0DgpNU86N&#10;ie0d4iz9E9esS4WFls6KvRZYTvjhHtZYYGwUts/jYwwfiVefJdYXN7xGG6dQFDXb0My86cLldYy0&#10;jTAasxJgjEfrnHk5+u4iIA/M8KWql7w6V9TrgVldas0yxIpf/nu9TkRaEow9O4NLZJip8jjoXLXO&#10;A7BirZ4o9QJmo9baGRURZ1U4DVU/OGwrNOTuaniWdgkEZjP2Gv+yMN7e09IW3b5zelJ+0vnkAHqv&#10;LENFjKV/bUvtZKSdgTH6Ufemt4SfN4/6Dnfpg07uIwdVUYRIirFdtjMZ/2E3Yu/pn7hIGcHQa33z&#10;tdK/+fA3rTEWGWkzdGRKqbPzZ0zlytzNp72D1449S+hszmIXEViIrlPv5pOeGHvz+CkLkN6a/Rjl&#10;4h6T39JRfduSM0mG7yQ+8vSRhVdB/m+JPk01qKW187AzGLouVB8WsrwhCla8CzpX/ICcjw+NiBMg&#10;yLINA6lP2pyyaDROoSBwdqFvaGaM29inja7ue/E1ypVHtOIZk48TaDjKphLI202lpqJnqeGFARYE&#10;NDDLPSL6Yx5a6I9niKXDF/IRxH36Idq8RnQxSonGTEsOfytt8wlvauLmc+x4pP6lLdORFKLWJ0fU&#10;8jQyyoHnVzh9e2oayqFTQ25q+3S5JhOYwdgb/D+98faevDf7ejtr0zo9SS6ITALFvl5cAuQPwMUk&#10;Uz4MoBj96Ow1hSQ77CIdkqab8uecldr4QZWKEC7mDDiyU7jGf/Tq2H/IWK2h/ih+Lg7aKpbv+ZJB&#10;6Xw8XZqli0V/UogdQZrZDfEYSUxb8JwVoMObwK4gsEBdR3k1iZPtuuKcj+iwdEztqgodNebPzYku&#10;PbDk/+vTETLaMBMnpvRpqrreKVooZITv89VH+4UmV0ml3HgRBCtWz/oOaGFsKp4EJspI7/daWiLy&#10;yoiNQ2NeH3rB1adQROJ6r0k83ezTzHr1SNXrsIpZ+xHy8x6MphWnUMyajsNvNoG83VTT0PnQFAYY&#10;nUMFhje0zxhRMDZTf6SFx4wzIxyNgkY6NmtCR9MrpEaPi6ToCEoKCWnYyrc4Mh15ULl6pBPLVXHI&#10;r2NF9UjTMbVHVVHLjYxySBTaPAqnVgg58T7l0KkhN7uVunQTCOwZ3A53++23k+7VV1898v/0Ypz0&#10;ox/9iIhYJjfccMMEyRxlHgI6jR2lFlpMd+YZ7swjj+OawPoTsK5b/zoaLyGrCqwETjjIZHwW7ZD6&#10;sx8GqZ5KWxRSp5MJSF/Vx5wMUtLRQasamzH3zbzDyGmswbJ0BtCank8imEbPsTaSwKiVvV/+8pcj&#10;LT0YxfoesTYS2a4olJyOsocVE06MPCZPbO+KUltIE5iTgHXdnAAdPQhwcj3fbem5SZhAEGj/vZ5B&#10;mYAJ7BCBUSt7TJC85S1vufTSS8cLwZjpJz/5CfMrq5o9Gi/qpobUUl6ULv/tzKYW2eUygXkIMFNu&#10;XTcPwLWKu/KVPZzERv7T/VpxszC7hQD66vz58/v3759VYMXa4LGZV/ZmbRIOv/EEho29Bx54ANUw&#10;DQQKhctunNPoOZYJmMAyCVjXLZO28zIBE5iHgPXVPPQc1wS2isCwsffkk0/OScTG3pwAHd0ETGAJ&#10;BKzrlgDZWZiACSyEgPXVQjA6ERPYBgLDxt42UHAZTcAETMAETMAETMAETMAETGDDCIw6oGXDyuzi&#10;mIAJmIAJmIAJmIAJmIAJmMDGE7Cxt/FV7AKagAmYgAmYgAmYgAmYgAlsIwEbe9tY6y6zCZiACZiA&#10;CZiACZiACZjAxhMY3rPnE582vhG4gCZgAhCwrnMzMAET2C0ErK92S01ZThNYOYHhlT3+d2HaXy9M&#10;jrhyKBbABExgCwmgsr73ve/xH6EzlZ3wxJqmJGfKyIFNwARMIAhMHmJNjmj4JmACu5TA8Moef9xJ&#10;2fj/zVlL+PDDDyui/3phVnQObwImsHwC6Dost2efffYzn/nMm970pjEC/OxnP7vnnnve8Y53XHrp&#10;pdZ1Y4g5jAmYwEIIeGy2EIxOxAS2gcDwyt42UHAZTcAETAAC2GxYethvWHGDQGTpEZ5Yg4EdwARM&#10;wARMwARMwASWT8DG3vKZO0cTMIH1JcCa3hh7Lyy9kWuA61tgS2YCJmACJmACJrC5BDbT2Dty5Mie&#10;PXsWVWukdtVVVy0qtZHprCTThmyPPvooSM+dOzdS/iUEQ5h1E2kJpXYWSyAwaO+tiaW3Wi3R1gno&#10;TMRbQmU1sliJDCvJtIZw3333oR6ff/751VaBczeBnSBA29a1kMTpJiRFl1lIanUiN/3p2qHEV54s&#10;RVvgCHmxqa0czvoIsCRjj/qLzsmXlQ8C1qcCZpVEr/BZY21VeCluRqJbVWoXdrEEGvbeeEuv0Hs7&#10;Op5YbPGdmgmYwDYQ2I12CAPIK6+88pU/XRtQR5o1i8sTNBtQp2tYhCUZe5T8xhtvVOe8ePHiyZMn&#10;FzjPUa/wnDhxYjO0wPq0mMOHD4P0uuuuWx+RLMlMBGwDz4SLwJ323nhLT9mF3pP2O3r06KxirG14&#10;64S1qppiKoGWRnvbt2/fWglpYXYvgTVZsgbgE088cejQoQWSpJusSjkzEr711lsZFcfwGDt2d9l7&#10;jz/++IULF6ZVRz16nye1aTJsSazlGXsBlH51/PjxM2fO7K4GvSUNwsU0ARMIAoW9N6ulZ5ImYAIm&#10;YAIm0EmANT1Gwk8//XRMysjs9ByNG8zCCazA2KMMl19+OZ8vv/wyn0xssCivXXbh+KufugpHasJk&#10;d21CHjhwgHT4DAfRwtcxr5Ln1LKT1aDXn2YgdOWta8pLV3ZP7QvfKFpnOuOrPJMZIyHhEV4QtNCK&#10;bHzJuMIgzxMw+q6VorqO8n097VzF7eNAeASIqini5lgjyaiBRTWpjeUyRjpqh50VF8VXiaK15CYU&#10;tV/vpMquMjnrXLrxchbyNxJBVJWO4jNfyBcmEftqZCTPbQsW9t5jjz2mszfnP5Gl7kFqUdGFs5qS&#10;womW39gdUbgDqaaUV9ZvCtY511brkDpwaNdiUjZ3nFqdTuvvWbvmNPt0XWfjzInkAH0i9YXvy7Rd&#10;8MiR6BShM3Fu6qnUi6qm780iRR26l9wVkfvHjh3jS1ZxUctZLWeN0chl23q6y6t2WL8BdUc+WWp4&#10;uVXnpph1TqRD+1Tz47Pzzd45CGxos5Ak3rl9zbhzMNPZBxEva93cxYr+0olIBe97ufc1rbvvvhvX&#10;j4bDVNY5xdh15KimrlNqIWuDGCsWw+bCFagxMCsGPJ1KOzeqPM6vR+9Fajlifm1JPJ4GIu8Oa2uw&#10;1Rh7L774ImLt3btXwqFB+GQ+Q2vB1NkVV1yhRW3mPHiBRXOkXrn06NSpU4TEY5MwxOKTm/wsCkz3&#10;Y4Crp1wPPfSQ3n+ko0kU5UKYhr2HcuFPtBSYZUkaaLyPX3jhhVh/pyBKhKeEQUI9in8pRGvwKMJT&#10;tOjAyBMeX8Fk/OuHdn/HHXcEGXIXNNLvlFApI8DBgweJxdK57jDPxB8kKh3kaThLYDzI94Bi5jri&#10;PoiUAt/vvPPOSDyK06hiwlAXok36yBOI+AJhZUqVSU2MuYiVIcAKJRsSZlVOyM6KVi7kqNxxYFMT&#10;osUqHa5wTr7tttsIlu1tSqE2QBEoXUQhepH7GDnHJwJ/pY9PFyLxRW2yrpExGLc2DNbdBz/4wQcf&#10;fJDP+S29wBg9iP4iI/zee++tO5QaXqhEfnbOnqhVhKKj3+nVyEiCjPSvp7r4TteuJ487dYia+unT&#10;pyP62bNnSbxoDNJ40fHpX2pvuhp6j6eN/o5iCQcngim1Pl3X2T5z36fUeZzR+ZZBgUemwIwBRF+m&#10;7YIXIlGE6OBZGIJRzFBKVE1DbyMShYqXCIpF/rQkIv61SxVCZrVM+npPkRQvxKzBPGDaWi2ngueh&#10;Dt1cL1l0SLzN1VrG9MTidUkUGmG8Xnkn5sZWDAIb2ixLovFeXzPmFRwqkXIpu74OnusdfRVdTB0q&#10;T7F1IlLKMXYiVh669DUqkmos4mniJno6eqkgNma0UNQpaodaiFdPVPGYZt+nqHNcKq5W2lRE1Lsa&#10;jwoyZvSeB9LoNyTPIyueijm6OobfY8qyjWFC0fd9oZK4fjD7FRFJmRYWloxsMxqZclTja4hBYI1Q&#10;+VTDLQJnY0+PaBOE1HfZG0UUJZVvZgmLwEQvJIzXahEyXqh5YB1hJGeWP1Kui1BnWhctUlYfyMJ0&#10;llo0siVWbCgqMs3As4S1tAGkKGMtWGdFRxVLEYSERcspClWLocQL+EXNFmXMTaVR0corrPfO1phx&#10;ZVFzY2skMl7O8Ynk0nW2yUa/28JHfbrui1/84iWXXPJ3f/d3fPK91oVZ1xVaJb9UopMWTbeumtwL&#10;ih6Rm1lusbVSijtqBtI8fc2goUNyLooukzKXIre0QvE29F67v3eq2fG6rlb+fRpDYjTeMo1MGwWv&#10;3w75TVTTq19tkUL7zaJgI9tJpJmrsvFy2UI9sFuKvPCxWdGYi/5SvH8bnaJ+XdZqJ+dVDwIb2qzo&#10;141m3Nnf+4aRxRgmZs3aiq6hUihUHuUWY61QxXm0kxterVgKYjnBxqimSKcofkOHF1XWGJi1X0N1&#10;byJ8YQ5k2jm1ehwbd+oW1Tfo3S3deaflXN7KHvMcWu6XpZ6X4GrHpOwdRyPTSqA+Z/Vmpk0wg1vY&#10;8Uoq3A/4gngK07duXgzamFPRnbzcT166j5A0Wc3WhyPNSy+9xCNaZOSr2SyuZ555hs/Jx5+QKVnn&#10;4uRp9U4JlW8b5mWXXUYYedu2LwqlgqsIsQ7AtHHf2mBnFde5IKEmqsFIoa6//vohWRb5PMqlRAVE&#10;V90aMy5WWdlErpBPPfWUVkLUEtQqdMVixXihZ0pE/tLeHDsebx0y9undfPPNY/5/r0ghv5In72LP&#10;aXb2SlWxqjuuaL233HILN9Urn3vuOT61Xpevhg7RSrWyIDrJ1pqK5T5K2sm5offq8Lm/1yXiTp+c&#10;hfd4nv2NXORLInm4OlUQZDTznd9KDTiNgrdbXSEMgQtt3Km3pY2zIhrTtoFTv2SVlLY/6GJKfkxq&#10;DrMlBOomOlJjKFi7lRbvptw+29qsgN9oxqgplJJaeMTq7OA5TemH8DuL76E3cuACUfZgnPNYCnQO&#10;WijntVZv81DUWcLOilOA7ODKuHfkq7AevdNO+sYzjUdb0mHbxVyesZcHPfVQI0tZeMftXD0VlrR8&#10;27Jj3uDRecVyf+6cOhFUU1aFD0DOd2SjH4RQr47KnG5IOJjm5ADaOiInhNqxlmSXVsWTizBnRIbX&#10;4cmJamO4HAnm5UG1hFnnL0hqIYnMWcZtiF6cyDL4/3vryYQGhiJi5gXxcHqpnTAldp8OkSOobEWi&#10;M5ExoZjFstU8eq9TzvDJV58anDhrqCC9AjR9Fn5TfXAmoBgTZWl6O8+pxwrhGAkdxgSW3CkawPua&#10;MYM6rQTSl8P7vbODz1+b6Irswdg3+RUZobIQjNmi+bNe8xRqp9w1F3gjxVuesTceH29Z9q7U4fsm&#10;NvIcTB2rWJxRgDnnSGK+Aa2hVfK+C12DGtK4v7FQVssz02oMS5d5KS8LMyjh+HoZE5L5m/wC6Nsb&#10;1lfFjSxkEWk9TVfnTNsYIceH6VwW7mtCeUZQw2sWbKn3WAmpizBekvyGKDiMTGSCSTky5U0N1nn2&#10;5srtvXriGf6dTSu3Xm2i0+Fveeoh6q6hQwiDgadBCdG1Tlhc9URvaKTxDgI5zb7O0paz3RTzstig&#10;CmKMiG6X80Uj00bBxwtTh+zT243FlmIdoIBZW9ftdZtN7dQu12QCxeLwPD0xXmGdb6VBbZaLMKYZ&#10;0/iZHi2W2nIHzwnW+mrkcjpjNubRZnrP4vfUtwBY453m2ja+uuccFfe9hrjPKmXfOTSzjt6pypkI&#10;jy/+xodcR2OPl1YcJ5CPItB6YEy1MnDJ21XlCVlfDFN4YecjXuiTSip7GJJU+4CWvLOfuBrxcFPz&#10;5RIsxjdZNglGm9YEeT5WhAkPnT5SFI2kwq10TBOUMMWpjCpyn4Rjkp0QBkVZOJR27vjvq+J2jmhS&#10;Zs5kBmvv9QQJ21EQvrOi61hFlSEV8mRdz4YK2sYjjzySV0JUhGiNfOk8bGMMh2mJ4FO6cGgbmWDj&#10;XxaWb+/lk5xoZp3Hq+TeEdogfBOkfIjb6YQZCq1Th+ipzhvozJoAcvXMx01Fq2jovTHtPKa95IvV&#10;0HWdqaH8QwXRJaP4fSoovwiwb2VBNTJtFLyWp0+YOmSf3tYsUqi+wj+zb5WgEFJljKSCcPFK3ch+&#10;7ULNQyD2JkzoiUSJY/Bocui0PhcDQra1WS5CoxnH+IrwevERuLOD5wSlr+JQPR4xZuuzVQpJYmMO&#10;WY8ZwuH3JKfxPLmvvT/SOaG7eN1DrL20ME/NEveaa67hUx4cOtJpQoJFxUlpY7iGTYuSCUqR/sjR&#10;u8bYd9111wTBHGUdjT0USmzw46zI3OaYjIlHKA65CNKB6QNyHcyn06p2Ge7o/Ew5FjLy1sSAdrTH&#10;dgWaY8O5lBbMYqMC60BIJcLKVdg2/IyFe5KKPSQIxuKewjMtQZjIlAmPGI2RThQNYdq9OlLgi17b&#10;mQw3UVVyZOqTcIeavuZpsssWuOpKaVRxQzCqW26xKmDfYuY8RSPxzoruTBPmVKjqgohUWfZZpQ0g&#10;IcXPKyEEyK2RUkw4GHNyIsxu6uxsn7nXbiSD/6c33t6LTq12Mo08bYZxvFKgC3S2GbUK9Q4uuSrl&#10;YmrSoc8Js6FDpGPJF1WWx0A5cbSNTuVV7jrwMwI09F67v2uzvtLU0QJtOevUFEspSAMrTJ8KAmPs&#10;qqXuFL6RabvghTwa3dbC1GI39DaP4iWSTVaYq7HV80cIyTsoaiemO0kqEyaFTq/7eTSq424MAdqG&#10;RjuaD521JxKFzoiLgV6XNLxGYxvUZplqXzNmcMV8q7qbhm3E6uzgRR3p+E1F5ELUMa9pWW6K0nlk&#10;cWdLIK/cB4mr4aXwxn9d6KiLwY1F8zQ2cgwdTkGmja+AUCttxI6RGw0gD24HR++IFKN3HZHqlb1p&#10;tbynGBDUqdx+++3c7HvHN3LV6hwRb7jhhmnCOdauI6BxRtaM3KFz7ooxBANxhoDz7CbadfVlgTMB&#10;6bqrr7565P/phU34ox/9aOd0Ha9/3o7zv+b1JzQxUeWqXzIBho/4kuwKTbhkMs5uGoFdNDbTShED&#10;9/Z5DdM4OJYJmMAggXVc2RsU2gHWlgB2XfZewPeAn0s+QnNt4Viw9Sfwy1/+cqSlR1lifY9Y6180&#10;/YGvp0XXv6YsoQmYgAmYgAkskMColb3z58/v379/1lwVyyt7s3Lb7eFZysv2Hu5DgyfjrUmRvbK3&#10;JhWxKjGYKWdR+i1vecull146XgYsvZ/85Cc0+x3SdQtZ2WPaRY5AnlkfX7OLDemVvcXydGroq90y&#10;NvPKnpurCayWwLCx98ADD6BQpkmJscdlN85p9BzLBExgmQSs65ZJ23mZgAnMQ8D6ah56jmsCW0Vg&#10;2Nh78skn5yRiY29OgI5uAiawBALWdUuA7CxMwAQWQsD6aiEYnYgJbAOBYWNvGyi4jCZgAiZgAiZg&#10;AiZgAiZgAiawYQR8QMuGVaiLYwImYAImYAImYAImYAImYAL/S8DGntuBCZiACZiACZiACZiACZiA&#10;CWwgARt7G1ipLpIJmIAJmIAJmIAJmIAJmIAJDO/Z84lPbiUmYALbQMAHHmxDLbuMJrAZBDw224x6&#10;dClMYAkEho29XfRfLkvg5SxMwAQ2lQDG3rve9a7JpfvBD37gk4cn03NEEzCBmQh4bDYTLgc2gW0m&#10;MMrYAxD/FzwrpocfflgRPQCaFZ3Dm4AJLJ+Ajb3lM3eOJmAC0whg7HlsNg2dY5nAthHwnr1tq3GX&#10;1wRMYIDAJZdc8sUvfpGVuvZFGIU0UBMwARMwARMwARNYTwI29tazXiyVCZjAygh85jOfueeee372&#10;s581JOApYQj5pje9aWWCOmMTMAETMAETMAETaBKwsbfKBnLfffft2bNnhyQ4d+4cifO5Q+mvNtlH&#10;H310gaVbbGoNMn2VovuIQdznn38+vvOT77ST1dLettyx39r23motvauuuurIkSMrrBRyRwYJwPc5&#10;lZjUIM1+hSVy1iZgAptHYEeHWOuDy4OE9amLtZVkScbeTX+61pbCdgqGgojL5sTC24BeM7qMd+F4&#10;dzrBhr03q6Un6932zE5XmdM3ARMYT+Dll1/OY4D8XdOOm3oxFu0suMeom1rjLhcElmTsjWe98knr&#10;8aLu3pBayDp+/Pgr//919uzZ3WWQHD58GNmvu+66abVQNLM5U6tlAOaxY8cuXrwowOBtL7FSEIIh&#10;xrTiONZOEOi092a19BDs9OnTN954o77shJyrTfPEiRM0XclQLEqPFOzo0aOksG/fvpHhtySYZ0i3&#10;pKJXVcy9e/fGAODOO++88sor4+dmv4kef/xxlfTpp58GPp/6yf1V1YXzNYGdJrB2xt5OF9jpQ+DW&#10;W29FuTPGChqoufzTlOYkgHXH+D7Gr+CdbJfOKYmjz0OgsPcmWHrk/tBDD3EoMT2OL/MI47gmYAIm&#10;YAImYAImMCuBFRh7LHqwrqJNSrq06KE7LIacPHlS96MwhC8CR/hIh9UqzSvzGcv0xbp89qzLm15I&#10;n0eKpSi1eBImpxC7VrivtbLw1+J7doTI93O5GrWlnTC68pqbRI2nWQZSy7H6Eldqd911VyNAZN0u&#10;oyouAkeRVV6eRsUp06iXgF8vBeT5bILxU2x1xcaeYvNbJpwrvW45nc2s3kqXI2b+JI5UuRn0YTxz&#10;5sxgb6REIjxySaQTxWAuDjAPgbD3HnvssQknstC00GnMlN922218yQu8NCSuTlWjm4gd7bBzkx5P&#10;CxVXqIsoeHS90L3qSnn3XVaqiphlK1RNpBy7YvjC4gD3mUuSIq034xXZKZFQnp2KtK1k+rS9+qn0&#10;YUieu0/o4brvZ3myfsv6p1b4fXKqjI1XWNZdUjW6gwLhKvTePC3ZcU1gVgLx5s2Nn0TaQ6kYh0g7&#10;ReCsQ/qGWFnCmXpNRIxYk90y+0ZffQO5ekxLyBxYyqF+y0M1K/Y8+OlUVllFq2pqh1upem+BnrWp&#10;b3z4FRh7MGXQw1S3ls6Z8D5w4AA35cnGcIE7eiT6NNw77rhDd06dOkXgPGDip5zlwvGAFCJxXpbR&#10;l/jCzHo4KmBS5m6G093Bgwe1lE8/IVnyUuD4j0HCZ9886ZTcRMIRAg9JRjzqb3xmBwkWfAZ1EBld&#10;ccUV4WlAprnI/IynlD1KgcahUKKBZ4Ko1tcLL7zAzT6nqfFlVMVBQF4QucjKlKf816JqDZkJKcKE&#10;R86RuwKoQSXCBbpDhw7VJRLh8EqlaEqcCoq4PG03s5ysBojKFJ4In5sKwsNQT8m3szbvvvtuNd2G&#10;cyxPiX7hwoWRWoY2QKMS7VzvI6M72GQC2Hsf/OAHH3zwQT5nPXvzkUcekQ+nlnb5mcWgLYWyUhPN&#10;L2laiBqwpsDqtoRipINEFDX7W265pSgprZdgarH33ntvn2YoYtHeQjYi8rTT4IxYuAYgJz+lOVGk&#10;kiQ7r1IKZB6siFCYg0qmT9uTBXnxiSTqYtCL7sNNUtaQiHohkVwvTz31lJblNTiLFwEVRMhcQSPl&#10;bL/CSERKW3oS7GQtdcelWrOP62CbcYDFEmg0frpSvAGlmvLbPMYnPNJsBX4u8TKVDukbYuUidL6+&#10;I0Dda/RIr2Nlx3gDYWbFQgqIl9/+MQXTGMjlMS3dlpAhYQxx6cU80h9Qc9HT+fnEE0+EhODSaLNP&#10;WUXIetwbxScRhLHGmLXeNz78aow9sMYYlwlvtftO1potDg9DLLrixcwLsmjW3AnDj9ezXvn0Xr5E&#10;N+NOPFK+9Lo+P0aJqhRydmxW4X5WcxrrcGmU89xzz/GpN3eUDgU0OL4n5RBGY8SXXnopUsgemHwP&#10;ZYEpy0/RIJb80etLplHfo/FlVMWRiyTMRVbisNIjVQfAVSiNrhhRdcpQ3CRkeNKjByFcT1ndf//9&#10;uZFATznCOZwnr732WlXiYKbS7JEpPOumoqrn0mi7TjNmLmTl1sN03mQ0ucGW0CctUnmDwWBVLioA&#10;3ptf+9rXPvaxj/HZ/j+GOkeZc7pP95Q6iitb++od2TSKzkV1d3qBFtYU+i07D0cuZEob1k+6Bh1z&#10;DBnacG6fzLOM6T45ZQ1uwnm1zxathQlFOkbJ1NpeCcI2+ik/6YlACIWgR6JNL871ElWGYkH+SL+u&#10;oDFyDr7CqGUpbWX0zDPPjKkdhzGBHSXQaPx0hOhZNF062osvvhjCxPhE3Z8rXlV5uJKF73wPtl/f&#10;nb0GBcXrmPksJY6cofdGsmIgSgq5dKF4BwdyUQop/LC48hCX4V8MGOjpCim9KvV4zTXXtJWVClKP&#10;e7kZk3q29EZW91YFW5mxF5TZJcz3bMzkCmACiT6TfQni/apgl112WaPCLr/8cvUlDp7ii1aidBVT&#10;Prl7aGglZ6QY3yiFnJ2iZDUXkhSPsseC1gYHG1k+MKovF+6zxKfUkJMv119//WDKjQAzlXGejKbF&#10;FXwJmS/K3udjFtWt1Yw6bi0JTa4whqMV1YEbjwiM9tcMPZWe7T0JM6u1xjiVpNSGpwF0rAkEYp/e&#10;zTffPOb/93IW+f3Nfb31G2vaNDwtvNdX9PT8qLCmYmI4h9E8miY7Zr2yKxEm0IS5CU3QSIZYMZtV&#10;jJHhi86YdYLUuALEFbRlM8duAr7L7tLYMb99RkqSgw2+wjpFmpCRo5jAAgm0G392dKSD92mtPnk6&#10;h1h14JGv7+jIml6XvTTt0kCUBCPrPA00YSBXiJFVDQueiMokmsTODgUNZaUE63EvYww5dk0ruGNt&#10;PIHVG3uDiPPSudbW83ztYPQcII5dUjp5wa1IR0fMaTm+z5AYmTUDpuwUOmaqiRxlJ7SFHClAEYy5&#10;pc71sWmprW0seaGES3DfOucS5Meoy+sb5Mi0HFUw6M1by6ZjxPQqmhB9CYXdsCyKE1kG/3+vKL5c&#10;CWLoICM/+xfMjyusKdmQCzxGr3YlmiCt5JGTZF7knJDUzkWRzSwh+URpRF7hSBnaeMJBVgt8he0c&#10;BKdsAgWBvsbPq4e+HD2iz1GozbM9xFrt61tu1XFpkmvCQK4mEKqGApIsP5mg1xsBF63wAZnQFOVk&#10;Pq0uJmTnKLuOwNoZe4Vl1TmfPZ6ylt3oUe31w74EGVtjJGhmuk6hc7a4TgoZ6IEzDcLIMVwRRha2&#10;XmbsWyzVHH/nKfCTyzhSyE7dx83O1dHxaVL2es1Bi3h959A0DPi6yUUrGi9SHTLnyLQc7YpFg8aO&#10;vkZeFBZzMW/Wmkcwx+0j0Hn25nh7T1PjseNLQwdeyY2Ko+PT/DrlqRecFSw82xkxZCslEqk7de5u&#10;DQVLjoz2ZjpFttN9SF7QC7dFOzWttP1IPZNpM8ySPzyfWoBVUhMWM4vcJ7/C7Itl1bRCAo3GT6cY&#10;M2c9Rvg8xMrh26/vvpRr359Zlxz7vIc0Spl1INcpJ7PtKBlW8zQkYHFPbwTUkdYkO13GGq+GyEXK&#10;yrPAYxreFoZZO2NPr9uoCa165+bL974NfoqF+6UGFvQflrY1ANKEShyawh3C9J03kB9pBwUDpkgh&#10;ZGP9fUznx3coHJmQfMyOYZKN6f/xXZeSkrhMUB3m0dmgGb2hqQvHQp0wObmM8/ScvOpFYcccYllk&#10;p3MOw3CiLNSgxrhh09aHUuRmlhNUk4u2oSqb6d2mWcl8bEbtXxe1MPKgGkSigFFG7Xj0cHCehteO&#10;2/iXhZH2ntpeMcujqRb57XDRbmMWQE0uH68Sh1HRCBtHm2jLGW0srJRctKJT096yCpI8aoTkkrsJ&#10;VkrYpQQodhs26BXbcVUi/d3LwuurU9t35pLVIwGkV/Nu8NAhYd9KseTXBJU168bFCa+wkH+CMlw4&#10;YSe4nQQajZ9eEBtx6R0TXAc7h1iZ8+Dru29sw9gp1sd0ZN1M1acDBbIajNfuhIFcZ9YoBIgxwMPq&#10;00ucHMGYt1u3lVWjRJpEbp+kNRMQB94YAmtn7LG4r016GgNpU2zeOEFPbk82M5XOWYg66pA+Ez6f&#10;zCHpn0PljU1n63MHZXym8bq29sVWYKUQztxythxsCqQWZ8rJn3MwCnZIFBmNMHJpnuLI7xQJ5dzV&#10;lxFDHAqls0N0MbDTuGdaGQdL1AhAjrEtk8JOGBHqNJooDnUHc1pOnAJKAQvsRTMrBsc0ufj/D1XZ&#10;TL5bZI080dJ0BmC9tEua2ho6cvhIeF6xqi9758/T5AbjDv6f3hh7TwcmFXlpMBFTOXxnDT/XaTbg&#10;daYuT/mM841q4WVOkFSfYqSLZb2X+4ImHbQ/WSe8Rfq0t9AnaNSR8x0krr4TAw5ZmyTbaYsO1kU7&#10;QJ+2r2PR5eXpJNryk8/BNMDKh4UCByChCvTWmHWGZcIrTFLp9SRp56Tk6CYwK4FG48+vbJJV757p&#10;6htiRSLt13cjL/p1DCdY1hsz3CpSIwVKFEMjEtHbf8JArlNOWXcM8GIfNcsGxXTwoLLqI0CtSQOP&#10;n0SeqeIcePcS2NPYt6ZS3X777XxOcCbWgIaIN9xww3IA6ZzJfBrncvJ1LiZgAhtA4Mknn3zXu95F&#10;QS655BLOYhn8l4WwCf/2b/+WWD/4wQ9m0nWYQ0zrdE4YaZEtTuMcZMvQpGENFtEZB2DdxWFxg4nP&#10;H6BR0smJW9tPRueIm0FgF43NNgO4S2ECu5fA2q3s7V6UltwETGAzCIyx9ChprO+tttRy7q3/Xm+1&#10;UkXu+tOaMX+vtyYCWwwTMAETMAET2CQCo1b2zp8/v3///lmLrVhe2ZuVm8ObgAmshECs7E3LfVUr&#10;e/iTc43/J48lr+xhi+r/ZmZ1gGzXglf2prVSx9oYAqzs7Zax2cYwd0FMYJcSGDb2HnjgARTKtOJh&#10;7HHN5No0LSPHMgETMIE5CSzZ2JtTWkc3ARPYZgIem21z7bvsJjATgWFjjwHQTCnWgW3szQnQ0U3A&#10;BJZAwLpuCZCdhQmYwEIIWF8tBKMTMYFtIDBs7G0DBZfRBEzABEzABEzABEzABEzABDaMgA9o2bAK&#10;dXFMwARMwARMwARMwARMwARM4H8J2NhzOzABEzABEzABEzABEzABEzCBDSRgY28DK9VFMgETMAET&#10;MAETMAETMAETMIHhPXs+8cmtxARMYBsIWNdtQy27jCZgAiZgAiawVQSGV/b434Vpf70wOeJWVYAL&#10;awImsCYEJqusyRHXpOAWwwRMwARMwARMYFMJDK/s8cedFJ7/Rp8VwcMPP6yI/uuFWdE5vAmYwPIJ&#10;WNctn7lzNAETMAETMAET2FECwyt7O5q9EzcBEzABEzABEzABEzABEzABE9gJAjb2doKq0zQBEzAB&#10;EzABEzABEzABEzCBFRPYlcbeVVddtedP1/PPPz8/PxIhqfvuu2/+pDpTOHLkCALr0U033RTfdyg7&#10;J2sCJrB7CaAuUEeSH6VUfJ9f4ynNkemgr6Rpz507tw5IZxJ+HQS2DCZgAiZgAiawcgJLMvZi0KCh&#10;AwOaySXnfX/x4sVX/nTt27dvcjqOaAImYAI7SgC9x1VkkWd/djT3ORN/9NFHz5w5I2V73XXXzZma&#10;o5uACZiACZiACayEwJKMPcp24403ykJj9HDy5Ml6DDSy/GfPniWpkYHHBMNiRKqjR4+OCTxnmMcf&#10;f/zChQtzJuLoJmACm0GAFbNi3ezEiROoo7p0KKiFTG+NT+epp5668sorVzuhVvhcjBd+M5qHS2EC&#10;JmACJmAC8xNYnrEXsjJ6OH78OHPGI12J5i+kUzABEzABEzABEzABEzABEzCBbSOwAmMPxJdffjmf&#10;L7/8Mp8s8eHXpJ0qsZ9NE95xySzU5jqsRC6+xNqgNnLUDqK4IRUpkEgOHJVdzB9LGF15BZK4SJhl&#10;y1tZcnZ965aFB1fkEjsGCUDcnBRC5hxtIW9bF3V5N5UAnf3AgQOUjs9wbs/79HLBpRPU/Rte8bXa&#10;LOjldOJ7xOKOwnMH/wu8MLJaznqJ+5FyrE8qHSWiLyGqXPdDtRYaMrZhE0tKVXnx5dixYyFDFj7e&#10;CIWi7tPPm9qKXC4TMAETMAETaBNYjbH34osvItbevXslHKMKPnFSkosjb3RGP6dOnZLbJ8uAeBPx&#10;Cpe/JT6c8gjFJVKjh4ceekghuUhKowrC33rrrU8//bQcR3WTlBk6aBcKjzq3DjIKIZFIEJHykSrE&#10;5Z8D9fTOO+/UWE0p87+CEQtzdPDEF5IlBUXBNzWsOOJGUhScoQy5KBgFP3TokNu0CZjABhDAYxMt&#10;REGkpvg5slCoPikElCRRbrvttrB8CrU5Zm4IJaPU0LToTEWRftMjqWUUWmhUPQ3jU2KjpqRaDx8+&#10;rDuEl7akgChVGW9SyFlDoglD4yGDlCqJEJIv3AkZMh/kRDw95eLtgBLmZn53TPh72JFV4GAmYAIm&#10;YAImsFsIrMDYwwzD4mKsELtBeGfngc7dd9/N0xgxsE+DAI888kjNlFc7Ywj9e7su3v0yHfNFRrIM&#10;88WRA/XoCtkYhWgEpovEGZrkFbzYdKcxlh4hbc4Cq+yFF14Y3wiIm2lEUnfccQeJaNDDxdgFYcYM&#10;4MZn7ZAmYAK7lADWFKpSp6fcf//9qJ2sNrl5+vTpwaKhUhTmlltu4fO5557rjILSRrvGSS1Snjl9&#10;7Mxigx/hJQ+x0OGIqlgEQ1RmuJQRGjWSvfbaa7kzRsVRXtKMvdakHGUP+b1BerD2HcAETMAETGDj&#10;CSzP2JPvpdapGBZkQ6v4NwIGH1dccUVGT4DO178cQeUEpYsRiSIyemA8oUeRFKMBxgdcff9/8NJL&#10;LxE4lhzju+4Xl4LFo+wgOmZH4r333qvZ7nCd2vjW5gKagAksioAcE0KRoiFDx0oZzpqRTDW5XRSX&#10;1K/c7+NCkeYprcsuu2zWHCN8KHAt60mxty9EqtU4RcCkxAYuVh2HEvNzEzABEzABE9hYAssz9uI0&#10;zuznsxCucoLKl5KVs5M8IWOLCHO98iPi5jz/AFFITlLhICp/y8GiyU9JrlMemgzicgAT2AwCnVbK&#10;rEXDoYCpIrlxxpV1rPThcg4ZnlX4HF47scOhPXtVTEtWx5mCojGpNy1lxzIBEzABEzCB3Uhgecbe&#10;eDrFhDERsdA6TwAv1tY6syAuQ6JiqU1WVu3wqcnpPK+s74OT1gxZsmPq+MLqMHHCj3G4Gp+sQ5qA&#10;CaycwMGDB9E8hRhoJO7rZnYimElaPLqz0yZx0ZA757XYuehXu2DMVAQFloK96667OuPyLuhLs11e&#10;ZvqwGwsP/AniOYoJmIAJmIAJ7HYC62jssVENMyy2ybFoxju7czSgvR9xqACVgUuk1utwqowjUvjD&#10;KA2GeBQ+k+wYqUcS2luSt/XjVkQWg/8pTOJhOpJvPcIrGkqe3VdJCxep3d6wLL8JmIAW1vLJk3xH&#10;mxULbs8888xMrNAwJFJsOWYLcZxEpdT6vN9nyisCM5mF80K406tQ868cytyNqa448iryja19hdgq&#10;bz7HGN0e+p/AojrZnJ5GybFMwARMwARMYN0IrKOxxwCCtbjYiaezMfv+25cZXJ0ap10fnKeiMRCJ&#10;cEqnbuoMcW7ySD6TXNhjnRPhOn4z9pCQeH24S12LpBwyMDohVrumKQ42rXKhpHGSwbq1D8tjAiYw&#10;DwGdJBn6hKTivCW+609H9e8Cg+f3hhhoNr6HwtHWNSak0HLaBhzKcIF/iY6K08HISlz+8POQUVwk&#10;RNuLAFfhmIo+L/5oJ3KkvKzdRUSsUBzjueQXysUjAiyQwPyFdQomYAImYAImsHwCewZf2Lfffjti&#10;TTjDWodkEvGGG25YfsGcowmYgAnMRMC6biZcDmwCJmACJmACJrD+BNZxZW/9qVlCEzABEzABEzAB&#10;EzABEzABE1hzAqNW9s6fP79///5ZS6JYXtmblZvDm4AJrIQAK3vWdSsh70xNwARMwARMwAR2iMDw&#10;yh4G2wRLD3EnR9yhojpZEzABE2gQmKyyJkd0dZiACZiACZiACZjAjhIYXtl78skn55TAe/bmBOjo&#10;JmACSyBgXbcEyM7CBEzABEzABExgmQSGjb1lSuO8TMAETMAETMAETMAETMAETMAEFkJg2I1zIdk4&#10;ERMwARMwARMwARMwARMwARMwgWUSsLG3TNrOywRMwARMwARMwARMwARMwASWRMDG3pJAOxsTMAET&#10;MAETMAETMAETMAETWCaB4T17DzzwAMeRT5NJh9T5gJZp9BzLBEzABEzABEzABEzABEzABCYTGF7Z&#10;w9KbZuxNjji5MI5oAiZgAiZgAiZgAiZgAiZgAiYgAsMre/zRMOH4b/RZkT388MOK6JW9WdE5vAmY&#10;gAmYgAmYgAmYgAmYgAnMSWB4ZW/ODBzdBEzABEzABEzABEzABEzABExg+QRs7C2fuXM0ARMwARMw&#10;ARMwARMwARMwgR0nYGNvFOJHH310z549zz///KjQCwq0kkxr2Sk1Zb/vvvsWVCwnYwImYAImYAIm&#10;YAImYAImsAwCyzP2MBjiWkbJNjePc+fOZZjLt0I3F61LZgImYAImYAImYAImYAKbQ2BJxh4GyZ13&#10;3vnKn66nn376pptumoCQxSXSmRBxI6OAUTwBe+WVV2IBLqqYR44cueqqqyK1ffv2kcvRo0cXlb7T&#10;MQETMAETMAETMAETMAETWAKBZRh7skNuu+02lee66657/PHHl1C2LcnixIkTlPSRRx7ZkvK6mCZg&#10;AiZgAiZgAiZgAiZgAmMILMPYkxzPPPNMIRDre3kFiaf8ZFmJL9lTUbYij44dO8YXeTCyn02pablP&#10;l+LqUhiyyI8IoJ95abHOqwEu8sp72LSrrdNJtTN8zrEgEAIX99t1ycqe9hNKkkhfQjbE07ZAXQrM&#10;l5MnT168eFE3BT+eSowQkvuxj7GRy5iG6DAmYAImYAImYAImYAImYAKLJbAMY4+lvBtvvBFTDdsg&#10;S89f8GFUhP8hX/jJAiBmw4EDB06dOiU3Rf3F34ULF44fP84X3Tx8+DDfMd4eeugh3eHCSsn23q23&#10;3kpcOY7ySLnzk1zOnDkThlCdVx9ibCriKkGKI4MTabkfMlDSsCQx2MJ59ezZs7KLiEWOSoeLMGHX&#10;ITyC6f69996L/CMrm9RwtozApC8nT3wvG+IhCVmEOygkCRx+oRKDuitkoHTUhZ4SN4xzIGTP0qKu&#10;RxbEwUzABEzABEzABEzABEzABBZFYBnGHrLit4nxxhetF0l6GWzhf8gXDIbausC06CwtlgkmnP66&#10;XRfWIHfyT2VBmqSM3SWPR+wiTDKsrzrZvrwUMmwqma/KWlvaIqmDBw92JgIB2WN33303coZtxs+w&#10;eBFeBq3giNjgJdvyrrvuygUPjA3xyBomERKxs8XYmS8GOeZoMA+PXEzTnJSEidXXwSI4gAmYgAmY&#10;gAmYgAmYgAmYwMIJLMnYk/WitSC+h72HhRDm2RNPPHHHHXfIfOI+i07ZS7Au+csvv8xNVrHCEVF+&#10;njNdnXll19A+d0oihlGX3TKRAeNNMmACaUUxmz081SKnLuRXYK1wXnvttSPlj4JrnS3baZdffnlO&#10;pE88JLniiitGZqdgL730Ep979+4tYiGDSqoL03qmZB3YBEzABEzABEzABEzABExg4QSWZ+xJdNaC&#10;ZO/J/tGpLXyXD+ctt9yiYCzBYcCweobZ0N69Fq6D4Ug5K6M6L7wfI7X2Wp+Ez46gsTTHI9m33CkM&#10;V+5E+n3ekoOliIK3JWyIN5jFTAHCYTWKpmVVXyZgAiZgAiZgAiZgAiZgAishsGxjLwp52WWXyfaT&#10;PyQ+nHwp3AhxfcSkCS/HYsFK60taa5r/KvIaTBAnUlmhL774IhZpw7CR6UjI06dP80ngF154oU6/&#10;Lg4pD4oxGKAhXp8kjeU+1ZrWVPMFiiX/4/xgwR3ABEzABEzABEzABEzABLacwDKMPc7wyOemcGhK&#10;3pvHT7aB4QSog1i4WIyK8DrDM/sNxoEu2nrHolmYGTniyHpt51UkEodeEguZJTAmaJijyBaupGEN&#10;EkYyy1jFVZXChmNnBIviBIQJXql1qfvEC0mCZzbYKFGn8abdj1FTxNWOQVViPqHUB7SMbIEOZgIm&#10;YAImYAImYAImYAI7RGAZxh5+kvlcfoyK7HkYa2L5S4TH4GFxTyt+BMC60141mSgsx+kvxbVVjBVC&#10;HcEy/iLNzrzqFHQUp/LCwuT0FAnMJzJIKvlzKi4yY9fFxjxcNxWehT7CyLFT29uCBsXJZZG/65xX&#10;n3iSBKli7x/SijP3EUOS1CafpI1yCTi56ITS2LYXGxfnlN/RTcAETMAETMAETMAETMAEphHYk0+S&#10;7Ezi9ttv534s5ozPRmc2EvGGG25ox8L8O3To0Kx22nhJHNIETMAETMAETMAETMAETMAEto3AMlb2&#10;2kxxaNTf620bepfXBEzABEzABEzABEzABEzABHaOwKiVvfPnz+/fv39WIRRrcGVPf9I9eOjlrLk7&#10;vAmYgAmYgAmYgAmYgAmYgAlsM4HhlT0MtgmWHkxHRmSjmi29bW6CLrsJmIAJmIAJmIAJmIAJmMBO&#10;EBhe2XvyySfnzHhwz96c6Tu6CZiACZiACZiACZiACZiACZhAQWDY2DMyEzABEzABEzABEzABEzAB&#10;EzCBXUdg2I1z1xXJApuACZiACZiACZiACZiACZiACdjYcxswARMwARMwARMwARMwARMwgQ0kYGNv&#10;AyvVRTIBEzABEzABEzABEzABEzABG3tuAyZgAiZgAiZgAiZgAiZgAiawgQRs7G1gpbpIJmACJmAC&#10;JmACJmACJmACJmBjz23ABEzABEzABEzABEzABEzABDaQgI29DaxUF8kETMAETMAETMAETMAETMAE&#10;bOy5DZiACZiACZiACZiACZiACZjABhKwsbeBleoimYAJmIAJmIAJmIAJmIAJmICNPbcBEzABEzAB&#10;EzABEzABEzABE9hAAv8voZ7Ul7nA9zsAAAAASUVORK5CYIJQSwECLQAUAAYACAAAACEAsYJntgoB&#10;AAATAgAAEwAAAAAAAAAAAAAAAAAAAAAAW0NvbnRlbnRfVHlwZXNdLnhtbFBLAQItABQABgAIAAAA&#10;IQA4/SH/1gAAAJQBAAALAAAAAAAAAAAAAAAAADsBAABfcmVscy8ucmVsc1BLAQItABQABgAIAAAA&#10;IQDRx8C94wMAAPQIAAAOAAAAAAAAAAAAAAAAADoCAABkcnMvZTJvRG9jLnhtbFBLAQItABQABgAI&#10;AAAAIQCqJg6+vAAAACEBAAAZAAAAAAAAAAAAAAAAAEkGAABkcnMvX3JlbHMvZTJvRG9jLnhtbC5y&#10;ZWxzUEsBAi0AFAAGAAgAAAAhAOxYAmDiAAAACwEAAA8AAAAAAAAAAAAAAAAAPAcAAGRycy9kb3du&#10;cmV2LnhtbFBLAQItAAoAAAAAAAAAIQCvlCg1VFQBAFRUAQAUAAAAAAAAAAAAAAAAAEsIAABkcnMv&#10;bWVkaWEvaW1hZ2UxLnBuZ1BLBQYAAAAABgAGAHwBAADRXAEAAAA=&#10;">
                <v:shape id="Picture 4" o:spid="_x0000_s1030" type="#_x0000_t75" style="position:absolute;left:42;width:45758;height:23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N9ZrEAAAA2gAAAA8AAABkcnMvZG93bnJldi54bWxEj0FrwkAUhO+F/oflFbzVjVKkRDchLVTq&#10;wUO1DXh7ZJ9JMPs23V1N/PddQehxmJlvmFU+mk5cyPnWsoLZNAFBXFndcq3ge//x/ArCB2SNnWVS&#10;cCUPefb4sMJU24G/6LILtYgQ9ikqaELoUyl91ZBBP7U9cfSO1hkMUbpaaodDhJtOzpNkIQ22HBca&#10;7Om9oeq0OxsFh6vbVNvB/fy+FbPSrMsyFN1cqcnTWCxBBBrDf/je/tQKXuB2Jd4Am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yN9ZrEAAAA2gAAAA8AAAAAAAAAAAAAAAAA&#10;nwIAAGRycy9kb3ducmV2LnhtbFBLBQYAAAAABAAEAPcAAACQAwAAAAA=&#10;" stroked="t" strokecolor="#5b9bd5 [3204]">
                  <v:imagedata r:id="rId11" o:title=""/>
                  <v:path arrowok="t"/>
                </v:shape>
                <v:shape id="Text Box 5" o:spid="_x0000_s1031" type="#_x0000_t202" style="position:absolute;top:23787;width:4575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8624C1" w:rsidRPr="00435121" w:rsidRDefault="008624C1" w:rsidP="008624C1">
                        <w:pPr>
                          <w:pStyle w:val="Caption"/>
                          <w:rPr>
                            <w:noProof/>
                          </w:rPr>
                        </w:pPr>
                        <w:r>
                          <w:t xml:space="preserve">Figure </w:t>
                        </w:r>
                        <w:fldSimple w:instr=" SEQ Figure \* ARABIC ">
                          <w:r>
                            <w:rPr>
                              <w:noProof/>
                            </w:rPr>
                            <w:t>2</w:t>
                          </w:r>
                        </w:fldSimple>
                      </w:p>
                    </w:txbxContent>
                  </v:textbox>
                </v:shape>
                <w10:wrap type="square" anchorx="margin"/>
              </v:group>
            </w:pict>
          </mc:Fallback>
        </mc:AlternateContent>
      </w:r>
      <w:r w:rsidR="00A303F0" w:rsidRPr="00C257E0">
        <w:rPr>
          <w:rFonts w:ascii="Times New Roman" w:hAnsi="Times New Roman" w:cs="Times New Roman"/>
          <w:sz w:val="24"/>
        </w:rPr>
        <w:t>For Criterion 2, p</w:t>
      </w:r>
      <w:r w:rsidR="00DF3268" w:rsidRPr="00C257E0">
        <w:rPr>
          <w:rFonts w:ascii="Times New Roman" w:hAnsi="Times New Roman" w:cs="Times New Roman"/>
          <w:sz w:val="24"/>
        </w:rPr>
        <w:t xml:space="preserve">roviders are asked to describe at least one </w:t>
      </w:r>
      <w:r w:rsidR="00A303F0" w:rsidRPr="00C257E0">
        <w:rPr>
          <w:rFonts w:ascii="Times New Roman" w:hAnsi="Times New Roman" w:cs="Times New Roman"/>
          <w:sz w:val="24"/>
        </w:rPr>
        <w:t xml:space="preserve">underlying </w:t>
      </w:r>
      <w:r w:rsidR="00DF3268" w:rsidRPr="00C257E0">
        <w:rPr>
          <w:rFonts w:ascii="Times New Roman" w:hAnsi="Times New Roman" w:cs="Times New Roman"/>
          <w:sz w:val="24"/>
        </w:rPr>
        <w:t xml:space="preserve">educational need in the abstract—knowledge, </w:t>
      </w:r>
      <w:r w:rsidR="004936EE" w:rsidRPr="00C257E0">
        <w:rPr>
          <w:rFonts w:ascii="Times New Roman" w:hAnsi="Times New Roman" w:cs="Times New Roman"/>
          <w:sz w:val="24"/>
        </w:rPr>
        <w:t xml:space="preserve">and/or </w:t>
      </w:r>
      <w:r w:rsidR="00DF3268" w:rsidRPr="00C257E0">
        <w:rPr>
          <w:rFonts w:ascii="Times New Roman" w:hAnsi="Times New Roman" w:cs="Times New Roman"/>
          <w:sz w:val="24"/>
        </w:rPr>
        <w:t xml:space="preserve">competence, </w:t>
      </w:r>
      <w:r w:rsidR="004936EE" w:rsidRPr="00C257E0">
        <w:rPr>
          <w:rFonts w:ascii="Times New Roman" w:hAnsi="Times New Roman" w:cs="Times New Roman"/>
          <w:sz w:val="24"/>
        </w:rPr>
        <w:t>and/</w:t>
      </w:r>
      <w:r w:rsidR="00DF3268" w:rsidRPr="00C257E0">
        <w:rPr>
          <w:rFonts w:ascii="Times New Roman" w:hAnsi="Times New Roman" w:cs="Times New Roman"/>
          <w:sz w:val="24"/>
        </w:rPr>
        <w:t>or performance</w:t>
      </w:r>
      <w:r w:rsidR="004936EE" w:rsidRPr="00C257E0">
        <w:rPr>
          <w:rFonts w:ascii="Times New Roman" w:hAnsi="Times New Roman" w:cs="Times New Roman"/>
          <w:sz w:val="24"/>
        </w:rPr>
        <w:t>. Depending on the activity, there may be one or two or three completed fields</w:t>
      </w:r>
      <w:r w:rsidR="005523D8">
        <w:rPr>
          <w:rFonts w:ascii="Times New Roman" w:hAnsi="Times New Roman" w:cs="Times New Roman"/>
          <w:sz w:val="24"/>
        </w:rPr>
        <w:t xml:space="preserve"> (see Figure 2)</w:t>
      </w:r>
      <w:r w:rsidR="00DF3268" w:rsidRPr="00C257E0">
        <w:rPr>
          <w:rFonts w:ascii="Times New Roman" w:hAnsi="Times New Roman" w:cs="Times New Roman"/>
          <w:sz w:val="24"/>
        </w:rPr>
        <w:t>.</w:t>
      </w:r>
      <w:r w:rsidR="00F62111">
        <w:rPr>
          <w:rFonts w:ascii="Times New Roman" w:hAnsi="Times New Roman" w:cs="Times New Roman"/>
          <w:sz w:val="24"/>
        </w:rPr>
        <w:t xml:space="preserve"> Importantly, for those providers who are used to merely checking a box that indicates the underlying cause of the gap, a brief narrative of your understanding of those cause(es) is now required.</w:t>
      </w:r>
    </w:p>
    <w:p w:rsidR="00D975D6" w:rsidRDefault="00A303F0" w:rsidP="00F62111">
      <w:pPr>
        <w:pStyle w:val="ListParagraph"/>
        <w:numPr>
          <w:ilvl w:val="0"/>
          <w:numId w:val="6"/>
        </w:numPr>
        <w:spacing w:line="360" w:lineRule="auto"/>
        <w:rPr>
          <w:rFonts w:ascii="Times New Roman" w:hAnsi="Times New Roman" w:cs="Times New Roman"/>
          <w:sz w:val="24"/>
        </w:rPr>
      </w:pPr>
      <w:r w:rsidRPr="00F62111">
        <w:rPr>
          <w:rFonts w:ascii="Times New Roman" w:hAnsi="Times New Roman" w:cs="Times New Roman"/>
          <w:sz w:val="24"/>
        </w:rPr>
        <w:t xml:space="preserve">The next section of the abstract requires information about </w:t>
      </w:r>
      <w:r w:rsidR="00723391" w:rsidRPr="00F62111">
        <w:rPr>
          <w:rFonts w:ascii="Times New Roman" w:hAnsi="Times New Roman" w:cs="Times New Roman"/>
          <w:sz w:val="24"/>
        </w:rPr>
        <w:t>compliance with the</w:t>
      </w:r>
      <w:r w:rsidR="00723391" w:rsidRPr="00F62111">
        <w:rPr>
          <w:rFonts w:ascii="Times New Roman" w:hAnsi="Times New Roman" w:cs="Times New Roman"/>
          <w:i/>
          <w:sz w:val="24"/>
        </w:rPr>
        <w:t xml:space="preserve"> Standards for Commercial Support</w:t>
      </w:r>
      <w:r w:rsidR="00723391" w:rsidRPr="00F62111">
        <w:rPr>
          <w:rFonts w:ascii="Times New Roman" w:hAnsi="Times New Roman" w:cs="Times New Roman"/>
          <w:sz w:val="24"/>
        </w:rPr>
        <w:t xml:space="preserve"> (SCS)</w:t>
      </w:r>
      <w:r w:rsidRPr="00F62111">
        <w:rPr>
          <w:rFonts w:ascii="Times New Roman" w:hAnsi="Times New Roman" w:cs="Times New Roman"/>
          <w:sz w:val="24"/>
        </w:rPr>
        <w:t xml:space="preserve"> for the activity. </w:t>
      </w:r>
      <w:r w:rsidR="00DF3268" w:rsidRPr="00F62111">
        <w:rPr>
          <w:rFonts w:ascii="Times New Roman" w:hAnsi="Times New Roman" w:cs="Times New Roman"/>
          <w:sz w:val="24"/>
        </w:rPr>
        <w:t>If the activity was commercially supporte</w:t>
      </w:r>
      <w:r w:rsidR="00642463" w:rsidRPr="00F62111">
        <w:rPr>
          <w:rFonts w:ascii="Times New Roman" w:hAnsi="Times New Roman" w:cs="Times New Roman"/>
          <w:sz w:val="24"/>
        </w:rPr>
        <w:t xml:space="preserve">d, </w:t>
      </w:r>
      <w:r w:rsidR="006E1304" w:rsidRPr="00F62111">
        <w:rPr>
          <w:rFonts w:ascii="Times New Roman" w:hAnsi="Times New Roman" w:cs="Times New Roman"/>
          <w:sz w:val="24"/>
        </w:rPr>
        <w:t xml:space="preserve">then the </w:t>
      </w:r>
      <w:r w:rsidR="00DF3268" w:rsidRPr="00F62111">
        <w:rPr>
          <w:rFonts w:ascii="Times New Roman" w:hAnsi="Times New Roman" w:cs="Times New Roman"/>
          <w:sz w:val="24"/>
        </w:rPr>
        <w:t xml:space="preserve">table on the abstract </w:t>
      </w:r>
      <w:r w:rsidR="006E1304" w:rsidRPr="00F62111">
        <w:rPr>
          <w:rFonts w:ascii="Times New Roman" w:hAnsi="Times New Roman" w:cs="Times New Roman"/>
          <w:sz w:val="24"/>
        </w:rPr>
        <w:t xml:space="preserve">must be completed </w:t>
      </w:r>
      <w:r w:rsidR="00DF3268" w:rsidRPr="00F62111">
        <w:rPr>
          <w:rFonts w:ascii="Times New Roman" w:hAnsi="Times New Roman" w:cs="Times New Roman"/>
          <w:sz w:val="24"/>
        </w:rPr>
        <w:t xml:space="preserve">to describe </w:t>
      </w:r>
      <w:r w:rsidR="004936EE" w:rsidRPr="00F62111">
        <w:rPr>
          <w:rFonts w:ascii="Times New Roman" w:hAnsi="Times New Roman" w:cs="Times New Roman"/>
          <w:sz w:val="24"/>
        </w:rPr>
        <w:t xml:space="preserve">all sources </w:t>
      </w:r>
      <w:r w:rsidR="00DF3268" w:rsidRPr="00F62111">
        <w:rPr>
          <w:rFonts w:ascii="Times New Roman" w:hAnsi="Times New Roman" w:cs="Times New Roman"/>
          <w:sz w:val="24"/>
        </w:rPr>
        <w:t>of commercial support</w:t>
      </w:r>
      <w:r w:rsidR="004936EE" w:rsidRPr="00F62111">
        <w:rPr>
          <w:rFonts w:ascii="Times New Roman" w:hAnsi="Times New Roman" w:cs="Times New Roman"/>
          <w:sz w:val="24"/>
        </w:rPr>
        <w:t>.</w:t>
      </w:r>
      <w:r w:rsidR="00DF3268" w:rsidRPr="00F62111">
        <w:rPr>
          <w:rFonts w:ascii="Times New Roman" w:hAnsi="Times New Roman" w:cs="Times New Roman"/>
          <w:sz w:val="24"/>
        </w:rPr>
        <w:t xml:space="preserve"> </w:t>
      </w:r>
      <w:r w:rsidR="00AB2EF8" w:rsidRPr="00F62111">
        <w:rPr>
          <w:rFonts w:ascii="Times New Roman" w:hAnsi="Times New Roman" w:cs="Times New Roman"/>
          <w:sz w:val="24"/>
        </w:rPr>
        <w:t>O</w:t>
      </w:r>
      <w:r w:rsidR="00D975D6" w:rsidRPr="00F62111">
        <w:rPr>
          <w:rFonts w:ascii="Times New Roman" w:hAnsi="Times New Roman" w:cs="Times New Roman"/>
          <w:sz w:val="24"/>
        </w:rPr>
        <w:t xml:space="preserve">ne row </w:t>
      </w:r>
      <w:r w:rsidR="00AB2EF8" w:rsidRPr="00F62111">
        <w:rPr>
          <w:rFonts w:ascii="Times New Roman" w:hAnsi="Times New Roman" w:cs="Times New Roman"/>
          <w:sz w:val="24"/>
        </w:rPr>
        <w:t xml:space="preserve">must be completed </w:t>
      </w:r>
      <w:r w:rsidR="00D975D6" w:rsidRPr="00F62111">
        <w:rPr>
          <w:rFonts w:ascii="Times New Roman" w:hAnsi="Times New Roman" w:cs="Times New Roman"/>
          <w:sz w:val="24"/>
        </w:rPr>
        <w:t>for each ACCME-defined commercial interest that provided commercial support for the activity</w:t>
      </w:r>
      <w:r w:rsidR="00AB2EF8" w:rsidRPr="00F62111">
        <w:rPr>
          <w:rFonts w:ascii="Times New Roman" w:hAnsi="Times New Roman" w:cs="Times New Roman"/>
          <w:sz w:val="24"/>
        </w:rPr>
        <w:t>. T</w:t>
      </w:r>
      <w:r w:rsidR="00D975D6" w:rsidRPr="00F62111">
        <w:rPr>
          <w:rFonts w:ascii="Times New Roman" w:hAnsi="Times New Roman" w:cs="Times New Roman"/>
          <w:sz w:val="24"/>
        </w:rPr>
        <w:t xml:space="preserve">he name of the commercial interest </w:t>
      </w:r>
      <w:r w:rsidR="00AB2EF8" w:rsidRPr="00F62111">
        <w:rPr>
          <w:rFonts w:ascii="Times New Roman" w:hAnsi="Times New Roman" w:cs="Times New Roman"/>
          <w:sz w:val="24"/>
        </w:rPr>
        <w:t xml:space="preserve">is specified as well as </w:t>
      </w:r>
      <w:r w:rsidR="00D975D6" w:rsidRPr="00F62111">
        <w:rPr>
          <w:rFonts w:ascii="Times New Roman" w:hAnsi="Times New Roman" w:cs="Times New Roman"/>
          <w:sz w:val="24"/>
        </w:rPr>
        <w:t xml:space="preserve">the dollar amount of monetary support received. </w:t>
      </w:r>
      <w:r w:rsidR="00AB2EF8" w:rsidRPr="00F62111">
        <w:rPr>
          <w:rFonts w:ascii="Times New Roman" w:hAnsi="Times New Roman" w:cs="Times New Roman"/>
          <w:sz w:val="24"/>
        </w:rPr>
        <w:t>A</w:t>
      </w:r>
      <w:r w:rsidR="00D975D6" w:rsidRPr="00F62111">
        <w:rPr>
          <w:rFonts w:ascii="Times New Roman" w:hAnsi="Times New Roman" w:cs="Times New Roman"/>
          <w:sz w:val="24"/>
        </w:rPr>
        <w:t xml:space="preserve">n X </w:t>
      </w:r>
      <w:r w:rsidR="00AB2EF8" w:rsidRPr="00F62111">
        <w:rPr>
          <w:rFonts w:ascii="Times New Roman" w:hAnsi="Times New Roman" w:cs="Times New Roman"/>
          <w:sz w:val="24"/>
        </w:rPr>
        <w:t xml:space="preserve">is placed </w:t>
      </w:r>
      <w:r w:rsidR="00D975D6" w:rsidRPr="00F62111">
        <w:rPr>
          <w:rFonts w:ascii="Times New Roman" w:hAnsi="Times New Roman" w:cs="Times New Roman"/>
          <w:sz w:val="24"/>
        </w:rPr>
        <w:t xml:space="preserve">in the checkbox if the activity received in-kind support. If the information required </w:t>
      </w:r>
      <w:r w:rsidR="00AB2EF8" w:rsidRPr="00F62111">
        <w:rPr>
          <w:rFonts w:ascii="Times New Roman" w:hAnsi="Times New Roman" w:cs="Times New Roman"/>
          <w:sz w:val="24"/>
        </w:rPr>
        <w:t>for</w:t>
      </w:r>
      <w:r w:rsidR="00D975D6" w:rsidRPr="00F62111">
        <w:rPr>
          <w:rFonts w:ascii="Times New Roman" w:hAnsi="Times New Roman" w:cs="Times New Roman"/>
          <w:sz w:val="24"/>
        </w:rPr>
        <w:t xml:space="preserve"> this table </w:t>
      </w:r>
      <w:r w:rsidR="00AB2EF8" w:rsidRPr="00F62111">
        <w:rPr>
          <w:rFonts w:ascii="Times New Roman" w:hAnsi="Times New Roman" w:cs="Times New Roman"/>
          <w:sz w:val="24"/>
        </w:rPr>
        <w:t xml:space="preserve">is available </w:t>
      </w:r>
      <w:r w:rsidR="00D975D6" w:rsidRPr="00F62111">
        <w:rPr>
          <w:rFonts w:ascii="Times New Roman" w:hAnsi="Times New Roman" w:cs="Times New Roman"/>
          <w:sz w:val="24"/>
        </w:rPr>
        <w:t xml:space="preserve">electronically, </w:t>
      </w:r>
      <w:r w:rsidR="00AB2EF8" w:rsidRPr="00F62111">
        <w:rPr>
          <w:rFonts w:ascii="Times New Roman" w:hAnsi="Times New Roman" w:cs="Times New Roman"/>
          <w:sz w:val="24"/>
        </w:rPr>
        <w:t xml:space="preserve">it </w:t>
      </w:r>
      <w:r w:rsidR="00642463" w:rsidRPr="00F62111">
        <w:rPr>
          <w:rFonts w:ascii="Times New Roman" w:hAnsi="Times New Roman" w:cs="Times New Roman"/>
          <w:sz w:val="24"/>
        </w:rPr>
        <w:t xml:space="preserve">may </w:t>
      </w:r>
      <w:r w:rsidR="00AB2EF8" w:rsidRPr="00F62111">
        <w:rPr>
          <w:rFonts w:ascii="Times New Roman" w:hAnsi="Times New Roman" w:cs="Times New Roman"/>
          <w:sz w:val="24"/>
        </w:rPr>
        <w:t xml:space="preserve">be </w:t>
      </w:r>
      <w:r w:rsidR="00642463" w:rsidRPr="00F62111">
        <w:rPr>
          <w:rFonts w:ascii="Times New Roman" w:hAnsi="Times New Roman" w:cs="Times New Roman"/>
          <w:sz w:val="24"/>
        </w:rPr>
        <w:t>include</w:t>
      </w:r>
      <w:r w:rsidR="00AB2EF8" w:rsidRPr="00F62111">
        <w:rPr>
          <w:rFonts w:ascii="Times New Roman" w:hAnsi="Times New Roman" w:cs="Times New Roman"/>
          <w:sz w:val="24"/>
        </w:rPr>
        <w:t>d</w:t>
      </w:r>
      <w:r w:rsidR="00642463" w:rsidRPr="00F62111">
        <w:rPr>
          <w:rFonts w:ascii="Times New Roman" w:hAnsi="Times New Roman" w:cs="Times New Roman"/>
          <w:sz w:val="24"/>
        </w:rPr>
        <w:t xml:space="preserve"> </w:t>
      </w:r>
      <w:r w:rsidR="004936EE" w:rsidRPr="00F62111">
        <w:rPr>
          <w:rFonts w:ascii="Times New Roman" w:hAnsi="Times New Roman" w:cs="Times New Roman"/>
          <w:sz w:val="24"/>
        </w:rPr>
        <w:t>instead of completing the fields in the abstract for commercial support.</w:t>
      </w:r>
      <w:r w:rsidR="00F62111">
        <w:rPr>
          <w:rFonts w:ascii="Times New Roman" w:hAnsi="Times New Roman" w:cs="Times New Roman"/>
          <w:sz w:val="24"/>
        </w:rPr>
        <w:t xml:space="preserve"> Be sure that all LOAs are signed and dated prior to the start of the activity or that electronic LOAs are date-stamped.</w:t>
      </w:r>
    </w:p>
    <w:p w:rsidR="00F5747A" w:rsidRPr="00F62111" w:rsidRDefault="00F5747A" w:rsidP="00F5747A">
      <w:pPr>
        <w:pStyle w:val="ListParagraph"/>
        <w:spacing w:after="0" w:line="360" w:lineRule="auto"/>
        <w:rPr>
          <w:rFonts w:ascii="Times New Roman" w:hAnsi="Times New Roman" w:cs="Times New Roman"/>
          <w:sz w:val="24"/>
        </w:rPr>
      </w:pPr>
    </w:p>
    <w:p w:rsidR="008624C1" w:rsidRPr="008624C1" w:rsidRDefault="00D975D6" w:rsidP="008624C1">
      <w:pPr>
        <w:pStyle w:val="ListParagraph"/>
        <w:numPr>
          <w:ilvl w:val="0"/>
          <w:numId w:val="6"/>
        </w:numPr>
        <w:spacing w:line="360" w:lineRule="auto"/>
        <w:rPr>
          <w:rFonts w:ascii="Times New Roman" w:hAnsi="Times New Roman" w:cs="Times New Roman"/>
          <w:sz w:val="24"/>
        </w:rPr>
      </w:pPr>
      <w:r w:rsidRPr="00F5747A">
        <w:rPr>
          <w:rFonts w:ascii="Times New Roman" w:hAnsi="Times New Roman" w:cs="Times New Roman"/>
          <w:sz w:val="24"/>
        </w:rPr>
        <w:t>The last section of the structured abstract is a list of attachments to include with the completed form. Attachments 1-6 must be included for all CME activities. Attachments 7-9 are included only if the activity was commercially supported.</w:t>
      </w:r>
      <w:r w:rsidR="00F62111" w:rsidRPr="00F5747A">
        <w:rPr>
          <w:rFonts w:ascii="Times New Roman" w:hAnsi="Times New Roman" w:cs="Times New Roman"/>
          <w:sz w:val="24"/>
        </w:rPr>
        <w:t xml:space="preserve"> Specifically:</w:t>
      </w:r>
      <w:r w:rsidR="00A303F0" w:rsidRPr="00F5747A">
        <w:rPr>
          <w:rFonts w:ascii="Times New Roman" w:hAnsi="Times New Roman" w:cs="Times New Roman"/>
          <w:sz w:val="24"/>
        </w:rPr>
        <w:t xml:space="preserve"> </w:t>
      </w:r>
    </w:p>
    <w:p w:rsidR="008624C1" w:rsidRDefault="00A303F0" w:rsidP="00F911E0">
      <w:pPr>
        <w:pStyle w:val="ListParagraph"/>
        <w:numPr>
          <w:ilvl w:val="0"/>
          <w:numId w:val="3"/>
        </w:numPr>
        <w:spacing w:line="360" w:lineRule="auto"/>
        <w:rPr>
          <w:rFonts w:ascii="Times New Roman" w:hAnsi="Times New Roman" w:cs="Times New Roman"/>
          <w:sz w:val="24"/>
        </w:rPr>
      </w:pPr>
      <w:r w:rsidRPr="008624C1">
        <w:rPr>
          <w:rFonts w:ascii="Times New Roman" w:hAnsi="Times New Roman" w:cs="Times New Roman"/>
          <w:b/>
          <w:sz w:val="24"/>
        </w:rPr>
        <w:t>Attachment 1:</w:t>
      </w:r>
      <w:r w:rsidRPr="008624C1">
        <w:rPr>
          <w:rFonts w:ascii="Times New Roman" w:hAnsi="Times New Roman" w:cs="Times New Roman"/>
          <w:sz w:val="24"/>
        </w:rPr>
        <w:t xml:space="preserve"> </w:t>
      </w:r>
      <w:r w:rsidR="00E834E7" w:rsidRPr="008624C1">
        <w:rPr>
          <w:rFonts w:ascii="Times New Roman" w:hAnsi="Times New Roman" w:cs="Times New Roman"/>
          <w:sz w:val="24"/>
        </w:rPr>
        <w:t>Activity content from the agenda or brochure</w:t>
      </w:r>
      <w:r w:rsidR="00F62111" w:rsidRPr="008624C1">
        <w:rPr>
          <w:rFonts w:ascii="Times New Roman" w:hAnsi="Times New Roman" w:cs="Times New Roman"/>
          <w:sz w:val="24"/>
        </w:rPr>
        <w:t xml:space="preserve"> [NOTE: only include the page or pages from course materials with the agenda and </w:t>
      </w:r>
      <w:r w:rsidR="00F62111" w:rsidRPr="008624C1">
        <w:rPr>
          <w:rFonts w:ascii="Times New Roman" w:hAnsi="Times New Roman" w:cs="Times New Roman"/>
          <w:sz w:val="24"/>
          <w:u w:val="single"/>
        </w:rPr>
        <w:t>not</w:t>
      </w:r>
      <w:r w:rsidR="00F62111" w:rsidRPr="008624C1">
        <w:rPr>
          <w:rFonts w:ascii="Times New Roman" w:hAnsi="Times New Roman" w:cs="Times New Roman"/>
          <w:sz w:val="24"/>
        </w:rPr>
        <w:t xml:space="preserve"> other unrelated pages]</w:t>
      </w:r>
    </w:p>
    <w:p w:rsidR="00A303F0" w:rsidRPr="008624C1" w:rsidRDefault="008624C1" w:rsidP="008624C1">
      <w:pPr>
        <w:pStyle w:val="ListParagraph"/>
        <w:numPr>
          <w:ilvl w:val="0"/>
          <w:numId w:val="3"/>
        </w:numPr>
        <w:spacing w:line="360" w:lineRule="auto"/>
        <w:rPr>
          <w:rFonts w:ascii="Times New Roman" w:hAnsi="Times New Roman" w:cs="Times New Roman"/>
          <w:sz w:val="24"/>
        </w:rPr>
      </w:pPr>
      <w:r w:rsidRPr="008624C1">
        <w:rPr>
          <w:rFonts w:ascii="Times New Roman" w:hAnsi="Times New Roman" w:cs="Times New Roman"/>
          <w:b/>
          <w:sz w:val="24"/>
        </w:rPr>
        <w:t>A</w:t>
      </w:r>
      <w:r w:rsidR="00A303F0" w:rsidRPr="008624C1">
        <w:rPr>
          <w:rFonts w:ascii="Times New Roman" w:hAnsi="Times New Roman" w:cs="Times New Roman"/>
          <w:b/>
          <w:sz w:val="24"/>
        </w:rPr>
        <w:t>ttachment 2:</w:t>
      </w:r>
      <w:r w:rsidR="00E834E7" w:rsidRPr="008624C1">
        <w:rPr>
          <w:rFonts w:ascii="Times New Roman" w:hAnsi="Times New Roman" w:cs="Times New Roman"/>
          <w:sz w:val="24"/>
        </w:rPr>
        <w:t xml:space="preserve"> The form used to identify relevant conflicts of interest</w:t>
      </w:r>
      <w:r w:rsidR="00417DFC" w:rsidRPr="008624C1">
        <w:rPr>
          <w:rFonts w:ascii="Times New Roman" w:hAnsi="Times New Roman" w:cs="Times New Roman"/>
          <w:sz w:val="24"/>
        </w:rPr>
        <w:t xml:space="preserve"> [NOTE: only one completed form from the specific activity is required; the full list of everyone that completed the form and their role in the activity is contained the table from the Abstract as shown in Figure 3]</w:t>
      </w:r>
    </w:p>
    <w:p w:rsidR="008624C1" w:rsidRPr="008624C1" w:rsidRDefault="008624C1" w:rsidP="008624C1">
      <w:pPr>
        <w:spacing w:line="360" w:lineRule="auto"/>
        <w:rPr>
          <w:rFonts w:ascii="Times New Roman" w:hAnsi="Times New Roman" w:cs="Times New Roman"/>
          <w:sz w:val="24"/>
        </w:rPr>
      </w:pPr>
      <w:r>
        <w:rPr>
          <w:rFonts w:ascii="Times New Roman" w:hAnsi="Times New Roman" w:cs="Times New Roman"/>
          <w:b/>
          <w:noProof/>
          <w:sz w:val="24"/>
        </w:rPr>
        <mc:AlternateContent>
          <mc:Choice Requires="wpg">
            <w:drawing>
              <wp:anchor distT="0" distB="0" distL="114300" distR="114300" simplePos="0" relativeHeight="251666432" behindDoc="0" locked="0" layoutInCell="1" allowOverlap="1" wp14:anchorId="7230DEBC" wp14:editId="57DDC769">
                <wp:simplePos x="0" y="0"/>
                <wp:positionH relativeFrom="column">
                  <wp:posOffset>892598</wp:posOffset>
                </wp:positionH>
                <wp:positionV relativeFrom="paragraph">
                  <wp:posOffset>212</wp:posOffset>
                </wp:positionV>
                <wp:extent cx="5553710" cy="1845310"/>
                <wp:effectExtent l="0" t="0" r="8890" b="2540"/>
                <wp:wrapSquare wrapText="bothSides"/>
                <wp:docPr id="9" name="Group 9"/>
                <wp:cNvGraphicFramePr/>
                <a:graphic xmlns:a="http://schemas.openxmlformats.org/drawingml/2006/main">
                  <a:graphicData uri="http://schemas.microsoft.com/office/word/2010/wordprocessingGroup">
                    <wpg:wgp>
                      <wpg:cNvGrpSpPr/>
                      <wpg:grpSpPr>
                        <a:xfrm>
                          <a:off x="0" y="0"/>
                          <a:ext cx="5553710" cy="1845310"/>
                          <a:chOff x="0" y="0"/>
                          <a:chExt cx="5943600" cy="2103755"/>
                        </a:xfrm>
                      </wpg:grpSpPr>
                      <pic:pic xmlns:pic="http://schemas.openxmlformats.org/drawingml/2006/picture">
                        <pic:nvPicPr>
                          <pic:cNvPr id="7" name="Picture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43600" cy="1779905"/>
                          </a:xfrm>
                          <a:prstGeom prst="rect">
                            <a:avLst/>
                          </a:prstGeom>
                        </pic:spPr>
                      </pic:pic>
                      <wps:wsp>
                        <wps:cNvPr id="8" name="Text Box 8"/>
                        <wps:cNvSpPr txBox="1"/>
                        <wps:spPr>
                          <a:xfrm>
                            <a:off x="0" y="1837055"/>
                            <a:ext cx="5943600" cy="266700"/>
                          </a:xfrm>
                          <a:prstGeom prst="rect">
                            <a:avLst/>
                          </a:prstGeom>
                          <a:solidFill>
                            <a:prstClr val="white"/>
                          </a:solidFill>
                          <a:ln>
                            <a:noFill/>
                          </a:ln>
                          <a:effectLst/>
                        </wps:spPr>
                        <wps:txbx>
                          <w:txbxContent>
                            <w:p w:rsidR="00F15787" w:rsidRPr="00AA24BA" w:rsidRDefault="00F15787" w:rsidP="00F15787">
                              <w:pPr>
                                <w:pStyle w:val="Caption"/>
                                <w:rPr>
                                  <w:noProof/>
                                </w:rPr>
                              </w:pPr>
                              <w:r>
                                <w:t xml:space="preserve">Figure </w:t>
                              </w:r>
                              <w:r w:rsidR="00DE3FFA">
                                <w:fldChar w:fldCharType="begin"/>
                              </w:r>
                              <w:r w:rsidR="00DE3FFA">
                                <w:instrText xml:space="preserve"> SEQ Figure \* ARABIC </w:instrText>
                              </w:r>
                              <w:r w:rsidR="00DE3FFA">
                                <w:fldChar w:fldCharType="separate"/>
                              </w:r>
                              <w:r>
                                <w:rPr>
                                  <w:noProof/>
                                </w:rPr>
                                <w:t>3</w:t>
                              </w:r>
                              <w:r w:rsidR="00DE3FFA">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30DEBC" id="Group 9" o:spid="_x0000_s1032" style="position:absolute;margin-left:70.3pt;margin-top:0;width:437.3pt;height:145.3pt;z-index:251666432;mso-width-relative:margin;mso-height-relative:margin" coordsize="59436,21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tfJwQMAAK0IAAAOAAAAZHJzL2Uyb0RvYy54bWycVttu4zgMfV9g/0Hw&#10;e2o7lzox6g4y6QUDFJ1g28U8K7IcC2NLWklJ3BnMvy8p2Ulv2C3moS4lkRR5eEjl4lPXNmTPjRVK&#10;FlF6lkSES6ZKIbdF9PfjzWgeEeuoLGmjJC+iJ26jT5d//nFx0Dkfq1o1JTcEnEibH3QR1c7pPI4t&#10;q3lL7ZnSXMJhpUxLHSzNNi4NPYD3tonHSXIeH5QptVGMWwu7V+EwuvT+q4oz97WqLHekKSKIzfmv&#10;8d8NfuPLC5pvDdW1YH0Y9DeiaKmQcOnR1RV1lOyMeOOqFcwoqyp3xlQbq6oSjPscIJs0eZXNrVE7&#10;7XPZ5oetPsIE0L7C6bfdsvv92hBRFtEiIpK2UCJ/K1kgNAe9zUHj1ugHvTb9xjasMNuuMi3+hzxI&#10;50F9OoLKO0cYbM5ms0mWAvYMztL5dDaBhYed1VCbN3asvh4sF9PJedJbjtNkks1maBkPF8cY3zEc&#10;LVgOfz1KIL1B6f/ZBFZuZ3jUO2k/5KOl5vtOj6CgmjqxEY1wT56cUDoMSu7Xgq1NWJwAzwbA4RQv&#10;JRkmhwaoEywoZnSn2HdLpFrVVG750mpgNUDpoXipHuPyxXWbRugb0TRYJZT7xKADXjHoHWwCO68U&#10;27VcutBuhjeQo5K2FtpGxOS83XBgj/lSpr4BoOx31uF1SADfAj/H82WSLMafR6tZshpNk+x6tFxM&#10;s1GWXGfTZDpPV+nqF1qn03xnOeRLmyst+lhh90207/K9nwyhk3xHkj31fR9IAwF58gwhAo8QEozV&#10;OsMdq1GsAK2/AOFgczzw0J7QRKAt9ARafKgLnnM5zbLFInnJZai0se6Wq5agAIhCDB5RugdAQzSD&#10;CqRxCsCLsMR2hSFqhxrD6mO44Qh9b/w81FRzCAHdnmgLAz3MiUcs8GfVkTkysVfCOUFcB9s9Q3H/&#10;P4FK55MsCY0dOOOHxnO4xufnGYyBAMEA9gDFh9CCAqtGlEMjoO2qMYEdh1o43jt/odVILK5UaBXu&#10;DjvcPyt9TU7poeS6TeeH6XiAZKPKJ0DEKKgoTDKr2Y2A2++odWtq4KmBTXg+3Vf4VI06FJHqpYjU&#10;yvx4bx/1obJwGpEDPF1FZP/ZUZxazRcJNQeXbhDMIGwGQe7alYKuSH00XgQD45pBrIxqvwEllngL&#10;HFHJ4K4icoO4cuEBhVeZ8eXSK4XhdycfNIzMMAkQ5cfuGzW6r5EDwtyrgVU0f0XsoBswX+6cqoRn&#10;PeIaUATW4wIY7iX/JvqG7t9vfHSfr73W6VfG5b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7CvP03QAAAAkBAAAPAAAAZHJzL2Rvd25yZXYueG1sTI/NSsNAFIX3gu8wXMGdnUm0&#10;RWMmpRR1VQRbQdxNM7dJaOZOyEyT9O29Xdnl4Tucn3w5uVYM2IfGk4ZkpkAgld42VGn43r0/PIMI&#10;0ZA1rSfUcMYAy+L2JjeZ9SN94bCNleAQCpnRUMfYZVKGskZnwsx3SMwOvncmsuwraXszcrhrZarU&#10;QjrTEDfUpsN1jeVxe3IaPkYzrh6Tt2FzPKzPv7v5588mQa3v76bVK4iIU/w3w2U+T4eCN+39iWwQ&#10;LesntWCrBn50wSqZpyD2GtIXBrLI5fWD4g8AAP//AwBQSwMECgAAAAAAAAAhAObSFkEKrQAACq0A&#10;ABQAAABkcnMvbWVkaWEvaW1hZ2UxLnBuZ4lQTkcNChoKAAAADUlIRFIAAATGAAABbggCAAAA5RiD&#10;vwAAAAFzUkdCAK7OHOkAAKzESURBVHhe7Z0LXJRV+sdfnIGkssLwsoaIqCGaUbppUiHkvTRX21xM&#10;21wrQFMTXcm7aaGBq7ZiKVouFgZpeS+o0JBK0/5gSHhZEJDQUgy8bIrKwP+c9zLzvjPzvnNhZpjL&#10;7/24n03nXJ7zPec55zzvec7zejU2NjJ4QAAEQAAEQAAEQAAEQAAEQAAEQMByAi0sz4IcIAACIAAC&#10;IAACIAACIAACIAACIEAJwKTEOAABEAABEAABEAABEAABEAABELCSAExKK8EhGwiAAAiAAAiAAAiA&#10;AAiAAAiAAExKjAEQAAEQAAEQAAEQAAEQAAEQAAErCcCktBIcsoEACIAACIAACIAACIAACIAACMCk&#10;xBgAARAAARAAARAAARAAARAAARCwkgBMSivBIRsIgAAIgAAIgAAIgAAIgAAIgABMSowBEAABEAAB&#10;EAABEAABEAABEAABKwkomZS7d++2slRkAwEQAAEQAAEQAAEQAAEQAAEQcH0Cpq3CRvnH9ZuPFoAA&#10;CIAACIAACIAACIAACIAACFhJICcnh+RUsBnJT17kf3LFe3kp/WqlUMgGAg4kgDHsQNioCgSUCEAZ&#10;MT5AwGMJQP09tuvRcLchYFKLcZfSbfoaDQEBEAABEAABEAABEAABEAABRxOASelo4qgPBEAABEAA&#10;BEAABEAABEAABNyGAExKt+lKNAQEQAAEQAAEQAAEQAAEQAAEHE0AJqWjiaM+EAABEAABEAABEAAB&#10;EAABEHAbAjAp3aYr0RAQAAEQAAEQAAEQAAEQAAEQcDQBmJTGiF8v3RLXg4Q28vLy7rKstEGSpL58&#10;2UP0h5HZ16zsrMaLmx+jZffYfJEtoaF8RRdaYrQZJZqsXb9wK2XUZitfdjuV9dns600tyTPyX9jc&#10;w5v0ZY/NF9j2muwvEZWG0mVdSN7WI7OvyLDSK7yJRBvKl9Fx5zWE71tLxmETqybZuYF1+5Ds/1lc&#10;lmlQFhdpfQaLhLEosfUyIadzEbhenhlHVZs8Dy0rr3cu4RwrjYWTjOIsAW1ybN+hNhsTUNpnWldV&#10;E1ZVoUILNdQ6OblcpqSFgjeFbjPltZlJqSmYxq2ZxNjafEEjag43brosK5eaZs3UYDOqvZI9tu+E&#10;1BOcSVCWW3pDkqfuVO5/6Q97N+ZZaWU1Xj37Gy2y4uxVtuQbp34ooyXuXpVncnttsnb9ws1oL5Lw&#10;BK5nP8uO4KbYz3+crSBbxvqKs3+whZrsLxH8G6W5ZSRv7d5VB2VGll7hNu44YRz+WHDeuVXVNCgb&#10;k1EqziJhLErswEY4YVXus6Bcyx57/7hUqtrk+W/uqTonpO0wkSxZ7EwJBW0yRchVf9cUxPG7ydZD&#10;Np8TrUb8a9Dbl5W7atN0civvM5utfbbU0CY2AgreRIDNkd1mJuXNC+f4t6/1e19eVCi2KZujXU2o&#10;8/rBVXtrGcZvRNZl+k3Pr4b5SgprGRJ5P/kH9YhXIqQ/WF3lbSGPBtMSn5kZcaepQmxfu6ka8XtT&#10;CFjSX7d1jQxW04E3M9xGI8sqydVPDQu02bRglQSmMjUbKO6U2EuyobFIGP3Egk+BW2yRTHWbZb+7&#10;zYJyPW/jXrI0qv+W9QdZTq59NczkJG8ZKNdKbcliZ6plFqkeLcwZ1M3YHGKqoR73+80L/BsYpvbr&#10;l5f/ZPVu8uJm1tnMKc8zTOwzHdLnxvjYUkOb2AiLFbyJ9SG7DQjYeu8YHDU4WF3/QfLX1nqF2qBN&#10;tinCr3+I0bVf3XneT2RrcGvPsNttUxHTovPs07TETDNKtH3tNmoEijFKwJL+atF13ulbjY01e4bd&#10;1Rw0rxx49xuy8w1e8tpDquao3/w6mw0Ud0osfSwSRj+x4FNgfts9LaXbLCjeD4bYasFw5TFgyWJn&#10;qp0WqR5rUvL+QaYKtufvxuYQe9bnymUHDx4czNRvWfy13E0QU427erbCVJLm/l1un+kQuYzxsaWG&#10;NrERFit4E+tDdhsQsLVJ2SXm7UV9mfrPXn1H7wqiSNbr5fv2LhvCOzZ4eQ9Zll2udfTjvGSfzb72&#10;v/JsPo33kBVHLpL3VNcN/kVXJvtba87x1qtL3OaCiwquew0XCzbzVyVJ6tai+m8WxLXzun3417Tg&#10;svnBKmPvt/RuoHF/JVfCakUy9IjbUir2XdT9RFp75Aw5A5U84vuK/H8/tvlio5BG/G5V//4bSaNY&#10;ONsi4owcVyC86TNy2fJ6+beiDhEDscEIc+UijIxGMrq26IargJ8dzHSg/lYtba+4v4T/Fu7QsinF&#10;L60NrxZIx7x+4eZ0LlG2z3SqIVU2iagXd8wkh/PBy3LmdNVOCiJN8Wa1ytjrYk7qIXsvXsxmL4y1&#10;iyu4yZUsr2jGB4XZWqwHyiwdlFSpNAWxCXXg6XxCepz1wwyez2r19fnBtL/5o0WxMNx/a2/SskVJ&#10;3gSLElPnLlXwfOrzLpRILm7/H+vxpVCCK+uTFbI3z4Ii7n75kS80R3acs/57tw/frutiueNog/Gm&#10;RaWoRJYvl7y2Zl/T1Ugm/EN0vTT8F60QYvG8ekjWV3n1F6kzYZjJz5oGl/ObsProzQOK07VRdRMu&#10;4yjNPGY10GDXwXYbe1Vd95P8HGKFYnhCloemvz07lNwEeTVV9taU7EzOLo78hM3t5fgJm/eo956m&#10;3RIJU7Sw6bKuxw06xBb7TLKxPHcxexoba0MrsCWzk+V8+BuOkus/GnY0G9+y8+mHiKcUkb5TLOLs&#10;0tmDh3bl4pEVvEUg2V8ZU3DKoV4mvScohdO3kfp2yjxEdoVf9X66ljWGtnVw1rX6/Fjivqeeml/P&#10;JSlLpG58wYllGvo37lf9JyyxjJzPaBO3DQ6Wuv6pHxkc5SfJFJzMlUd9ifJnU8dRySO4rRo0wFhi&#10;rVfSjfzYttJyBLF15WjKEtnaSEvpP3J/VXcM7ihtlk4ATVmygXhsJb6JZWJCzBhaYnVaKP1NHZp2&#10;XqjzatZgSkMdS4jq1U7+rlw4n1eQViuwrvb6/KlGOkSLl+s9TjYXfKwZw7rGco03HI2cDxt5bpUl&#10;hhlVcaFvxf3VUJ0WziYOT6tuEMZu1mD6L21j828ImuI7OOuqeYWb7FzD8UzHUXBiCas6YtnYlOoR&#10;aed5paW//5E1Qm9k8GNeOg44SB2DqdMuO6w5+RUVTavp2sZapMVcldq8pnVQIrGJKchYw5kxnx80&#10;UBO+j8XCnE8LZSmEplULVfITIz8fihIbEYPMNtf5KUhXgjBsdDOqC+ohK7I1ytgMC8of+VPZOVj8&#10;8G6rRsgrjXPDLtbO+eKSDBVNmILMUyJLlkt9beUbqY4aHCVRdu0sQTT58FRBt7VI1COEKVBG/f/I&#10;+pv+ssLNHtIFxcTqw6fWzRLGph7tr4rTtXF1oxOhif2DBfObdtG/nDVCul1hO9RIY42OB1fVbxNy&#10;W6D+17hlkUC7xs6H3PqoW7N4bEozuZG1j8vFT8jiLQ0/JoXNnjU9rt92G+0zxRtLbg+mPDtJV0ar&#10;+OhpqPEa6c0vuRlAmFKEBAZTgZ7CGmygdJOt3kLPmxL07FryaM0HN9UcZ2qWSS229SklqVD14OtL&#10;wpj69RPSuaCXBo/34MSsMt5C4VfTwrcyfhGlu1BWFjQ1n27b+eFY/+PX37SX/EvZ+owz7EmkpiC+&#10;34oyslGeepgts/58GtkJ1+4dOV/3FkpbNJ+YUQ9OP89tq8+nDyZLX/0nI2eS5D69158nUw47nXHz&#10;y+l5nc1BVP9L2a+BnACakkS6ANfunbmDDeh686ekf9GTCF5POPHkH//hr9Ndaf2JpCwuHiyj+e/O&#10;b8jhSNuXYh4wcEi0sHCZaqUdwm4FtHgVRPWUn3SjkTfg6z+buY0d25pjSYsLad9ys6fmbNpgvZ2E&#10;mJGX/9Mx7F71SNLn/GGm5sTnxNmUUY+NCfPRx2lZ4XKdca9I2biNTn3ZW1vP6CdnR/6tPS+21Q0x&#10;/g6Y8HLhWllGbLC3bJ//UlbGcBYpe1vMhKIZFGORFhsXQkEHDTIoTUE3C2a+SC+/BU/NqqYGtqb6&#10;YOKI0PZ9U24Jiy2/obk2r7N+wW2efr0v/bcTGz7nvQxuntj5He3hl/4Rpqe9qt7rbwlWPV8imW1a&#10;hsWMpQqoK+FW5aFS4yV4iAI6dkHRFLzeby2JzRbKLTe8UvMLhNy4lVlQaBcLW1h+P2s4ZoyPt7Zk&#10;PjBXiSxZLrkWEG0NnJ1Plyve+Kn/5utvJP+inSVuFsSPXEtutgVz6fkVs37vizMFZwS+QKn6zxz5&#10;ST1ZlGOzquk6W199OHlECG2T4WPr1Udmujaubi3M3T8Yn99kdh38NTlhp3utJD22C2m4qrc5c4iH&#10;aLWZzfR96PV/BjMXUidk8NshvXyyMzm7okltRSMTtoIUFvW4Xjk222eSRe0Xht+sfkaielg2OxGp&#10;msxHqNFvcNpZ7lCI28EamQH4CYR/z16/981tdBH8X96q3XQq4F9kXytLn2xwxMJPtvr7K+O9U/b1&#10;17fFZtH9O797ZwoXJx2z+r6tmQMRycwloGAAkyLMN491p5SsIUgHneTFvOFxH1e23kkLNweIzuj4&#10;Fy2G/8K/6uDf/Ilf4UtsQkkLhNeEomOiRoNDAPns4vdk0lNK8bmEUCC3hzCUv1F4f2b0lFIrj3CW&#10;JW2g9JTSdOEmD7IMephvvvAmCaeUkhNj/hhK6Fvu5Eo0nIT3gsZOKQlqvVMsfiSw58/kkbyTMzJW&#10;9Qu3uHOlL2j1T7z1hoKQOJSbvmUffoRoXySzyw5/9K2gaMYaa54WGxznCg0xPNkz6xBAitGITmmb&#10;zjdVWqr0TaqelwFfmhaO0fNVkcOC4YyhX4L5U7LTpXSFBUVPJSlDXhGMjSUzxrlSdk5VWLcdsVsK&#10;33FmFG7xcilssnWKaViL8C/sqYiR4cfri+SQXneOJKf+wmhUXlD0Vh9rTinFJCXTtc4vQ9SVpvcP&#10;CvOb3HzFt0JrUYs10egc4nSqag+BLFB/3SklEYR768FNofxULzOvGyyIesePbKvMPaU0OqTNW6HM&#10;0Fwqh+jowpC3sKhJnFNMzk5664tesWbxkZ5SCptVkd+NdhvD71t4yKK1nl8EuT2/UKnwilYkk8H0&#10;JWyQhP41ekopcqDQ7qVd34XHHhpnjzJNarE5R3DmWqe6dLcPWkMPKmXuVRP3bu01A69Ww782/GKC&#10;d0A7IZSByi+QHo0Y/gtfGx8YsH5tHzV/lVK4DGkodmNtUQENr+H7dIS/l/Cz1x3t2tP/rj93gb8C&#10;Znl7SY6Adnfw+YQCub/ysctaR/S6RyhX7ReoEPRPe5ZVeqjyFslfuGErjRdoeMphTeHGm3a9/IDu&#10;cil/ldQqCO6ZSTT2mNvbBehO6vixp+7dy08YTvxwlQMhnGKV/F8leaum+XnDB+S00+j5Mxk4bAhl&#10;Cwo3WilRtg+0tyD4a13mdZPvkCT2vP1E6vB2Kr0LVEZKePwvodpDCIsVzRItlpdeTgcNcyhMQbzC&#10;Bk6I8DePkzSV4GVQcqiK9nDhfz6g2mvsFFqudNUDMS8RXy/eT8GaEqyR27nzOG5BId1PP+1Unype&#10;T9jLkEYei8e5kTJkx5v5hVuwXAoCtG93Bz9lqfz+xM5ohv8iXr8upPa5TVhfjS7ZYvUX5i7JOis7&#10;wGy9+shO10YlMHvmMdZAuV2H76BUeiGivix1eBuV6bu4zq17zS7dXUPWzCUHlR8s3m8k5qPpzaTV&#10;8lvS45JKzNdcM2SLejpU595i0ezEFt5UPpeK8mpIMb6S5ZDfBdWXibfMugmEuaNdgK5ldw5JXUKP&#10;JcvWDm+jNhboxDKFJbZAl97tBbvFJ/Qvj9Oqmrh7N6MfkMRMAvYxKRl15xlvj1BrnT9FwlzLHnlX&#10;8KCJqWxUCrs+7e9rpbUb7VqRrQvnd6UXPtjws0bR6rBJxdeyo+8KjpzIf4fTJkWiEDkCwvuC+q0b&#10;Cuvsby1cyR55X/Cgl4Vv4lnYLyTeWsmv+XsSqWc4MSwn9mnTbYXDPy5rBy227xTEvzWo/+A/hZo6&#10;pfdBsr3hw/p6EeQJCwp+s6oECzvaBZI7wYISdF8rFwDlMBHVQfcJL1GbUKcTrz7WzTxcLhLoO786&#10;f0civQdBDEsydfZZVm4QLLoJ3Dwqa4vOse+O8GMdKaUM7TuTm8nYunFiZuFmJzM6OzkFH/pFg5Lq&#10;o/w+girDn7otkw/eaXaLkdA5CdjJpGQY7r0y2RUdqhS1vPHitjfZj3RpA4EIx+JNxGPk4Pv7F3VH&#10;kVzpwvnh9c/zRPFU/zj/G/3Rt0+IPb4G6NOWDW1Qk1d0SWhifW3l/xSbq92VbsjK2qB0ymG6cJJC&#10;byOkV/uFbTM/ox0iXC4V/DGa2B8ekd2nbQfat/UFRbVCeF5NLT1aVnh07wt2ZimcPzOMGYWb6lwu&#10;iCujvQWh9fkxu3da+PceMe+rW/XVWVPZF43CBWYTBViraGZpsdnCG09o5hRUmZ5n/PKOqepFbw2y&#10;diqcQiuU06Lzi4voheoLH/zz7/+UP8c2JYl7/e7YBUXwRRe5Dh1/0eDY2tpxbqRnDMebDQtv+kiQ&#10;uLWzUG4df1EvlJ1BLZJ11qgMTrP6WDfzKOVS+ff+y7yvajTVWbF0B6AXLaLpPeJRJXAHlQdfXrBf&#10;FFHdzJlcHxS/sIr+WVP7q/KirUtr1jixu+aaNztZyUfKiz+QvC5ZDq+dr6LAfCPN3TK38H+I7iM0&#10;57NiSTQJo9EczB/Pt6rOa4+r+VAF9tq9my8UUgoE7GZS8geVFz5Yl0GDS+g/d7S7kx7nXy/fu/O0&#10;uepstNd8//wMDXlSv/65GUcED1rW2e+hFeUGGfjEzJGlC77kPjNyvfTd518+SMNgLhjbyR7DQhXQ&#10;vxsbbmfpvwqofJoLm5/tlyoTuIgXQLsrTR05MlXW65UkNl24d2D/rrTUb97deoE64l3MnvWc0dpv&#10;u/dOOhaul2/fedoeHNyxTFXgn7vRdh1ZuuRH2rcN5zYPH0Q7TOkR3hekjhtJO8K41yvtW9OFm9u5&#10;t7Xj+rZ0+04Sd8TMh3xsZpLwtQBV65BAM7NxySxVNIu02CJJ5BPLTEG+vcdz8bGWvpnNfTTleumW&#10;uIRs2sFtej9OXzvdOnRK6bO7wluD1JHjWO1V8Hpt0b73Q7SKW8ekJQqDhARNsdRv1kZ0nK8Y7qDS&#10;3gvKHX8e/zBpe33qhBkFQiezzmMPLTNcTywe50aoyo83S5XILl3Gi3ch9bkF7PrFKgS9KDFymbzH&#10;ghHJyzPj4vYZXnHhS3TQ6mNE3aybeUzkurhlpPDJpRatu0qnTvPmELv0pQsXyh9UfvDuplLD7aL8&#10;ZrJ9b9YtsvbQKd1LfGFh/WbV1nNkD9hwMfvV59abPEG2aJzYTXMtm52E/raMj3SU8DUyJ5IWZF/g&#10;t8wrJrx8ggALWzCuoxlD6sLmkdP4r/q1IPsIoyG6zChGl6T+xMTIOFaYhvJ/c7tZ9d+HWbZBsahC&#10;JLaIgMINTlKO+fc7JeF5+GziTywI4Xn4m7sGMvLfJzC8XmzyX2RiqEruE2vbIZNY9EkSc69NSz4i&#10;ov2miJFwDgbf+VAHD46iZz7Gw/NwogpxXCgn8Rtikx8RMShcH7heAu2XLfR6BOF5SC8Yjj1paAoj&#10;HxFhv86s61tjIXDEPSJ566lXneEXSvQK135yRtt3ep0rHkXi/uXCkSuH5zE2MMRqolUp4/E2TCqa&#10;XmMt0mKZIDeib5wohFQRvtMjNwUZ/TAPR0zKxMhHRDgokmTSN8oGI0qinqIYZqJ/N/JO2vx52ZlS&#10;usaCYjxus5HwOSxak+PcVHgeqoeGH4LixpvJwk0ujgaTmKG2mvoXIayinr4I0TiMq7+xrysZ+YiI&#10;qdXHmvA84i+O6E3XehMmp26mZh6L5jdu12Fkk6P9zoHROcSZtNRuslig/pLwPLxAYjXhp14Tm0m9&#10;fZR2w2WwLAZHDaYnydKPiOh/OM3UOJFwM6m5Zofn0ftwl4nZyWisONmVTrrPFPjoDXiZGoUIrvqf&#10;BeJ2wKLIQ4abEG18HZP7K6PheQyaI/+FJ7uNZc8t2KQW2++Ukr476By/QfikleBx7v9iPv0aAfcd&#10;Db/BiQd/zV9M3vyrg41HGDfDPFa1fXHnr/y9BTa5enDinryyfEM/JfKb0cRHq0tmm/WtEDOkMUxC&#10;XMl/1jaZyHb415JdCTSmuNLT9rlVz/LfGlGM7WG6cDFwce28872X/4s5ZemxfFhnmqAsn35ps5X1&#10;HWIVJdfMRO7MHNLSUw9OPlx9ctfMh0y0xX/0KuGrZcajLvH5zSjcROe2fTH/RDp1NeHUIvnwr4dp&#10;RGV1BzOUzcv/hV35acLAYEJj0/ItURNLFc0iLW7aYDE1BbF3P0jTtdwS9+SnDqHHk4TJDtZ1h+U5&#10;sHc744J4+T+3UPhSkOwpNJ/Vf0Ie51RMS3ykdzthQtYNElMlNA2GS+V2yILSosOL2f8VrhAL60nO&#10;f/ON+3laOs6N8JYfbzYovOn926Lt+OxfhatQtDiyan+aU5ZjcK9EXBV3mZBMH9qFfkf+x+znlSWP&#10;w1cfI+pm3cyjmIvUoms7iftKps78eZ05FGbOIU3vN3croUXnV7fxH4wV7vGamsnJ6/gX8vZoB+HA&#10;3veyUMTLIt2CVpfsnNmFxKhSvhVp0Tixm+ZaNDtZyUc6cozWmP9rybyu5hkPpAsOaxdThiqD+XmN&#10;jmHfwXtOSjZdv24ZJkTzdLdB74Lt8SLmtpzYJMKbwq8u2FiI7HEEMIY9rsvdpMHE8fjxNhMP0k8x&#10;1aX0NvgirSu2Esroir0GmUHAJgSg/jbB6MGFlC+7PXj+deKGcIF++xpPcxAwqcXmvWhoDtFRJwiA&#10;AAh4KoHqz5OOkLYrnmN7Khu0GwRAAARAAARAwMkIwKR0sg6BOCAAAh5PQFPwJhsCAV6vHj8UAAAE&#10;QAAEQAAEXIEATEpX6CXICAIg4EEEGiqzv6BBCNVRf+ne9BB5HgQOTQUBEAABEAABEGgWArhL2SzY&#10;UamDCJj0/HaQHKgGBDyeAJTR44cAAHguAai/5/Y9Wu4uBExrsUI03KSkJHfhgHaAAAiAAAiAAAiA&#10;AAiAAAiAAAhYRiAnJ4dkUP6CitIp5e7du5955hnL6kRqEHAmAhjDztQbkMWjCUAZPbr70XjPJgD1&#10;9+z+R+vdgYDJU0o4vrpDN6MNcgRMKgDQgQAIOIYAlNExnFELCDghAai/E3YKRAIBiwiY1GKE57GI&#10;JxKDAAiAAAiAAAiAAAiAAAiAAAjoCMCkxGgAARAAARAAARAAARAAARAAARCwkgBMSivBIRsIgAAI&#10;gAAIgAAIgAAIgAAIgABMSowBEAABEAABEAABEAABEAABEAABKwnApLQSHLKBAAiAAAiAAAiAAAiA&#10;AAiAAAjApMQYAAEQAAEQAAEQAAEQAAEQAAEQsJIATEorwSEbCIAACIAACIAACIAACIAACIAATEqM&#10;ARAAARAAARAAARAAARAAARAAASsJeIBJqSmI824XV3DTSkKekA2I3KuXG8pXdPHCmHevTkVrQAAE&#10;QAAEQAAEQMBZCdjUpKSWiZfk8Z5WoGnuptcW5TFjY8J8miZH48XNj3n12HyxaaWYm/t6efayISxL&#10;7y5xmwsu2hkiQVTftX+gt7nimUx3LXsklf6xzRcbDdNeL0joQpum+1VTME08cLyHLNtbcLHBZC12&#10;S8Dib82PZLYDmlEYI63UUzTK6yeRiI01eTvL1E0f83bji4JBwBwC3DjvsqJcrH70H717bL5gTgFI&#10;AwIgAAIgAAIg4BgCtjQpNYX/+aA+PK26oVH73ErprXJMQ+Rqabz4+YYT3f4c2FQxblUeKlVH9PJz&#10;QGsaSpc90PPVX9+6QjHWHf7L/01YUGhLm5LuycTGHosoNOZpfy9bNU5z8vNs5pHBUaVJn1frl3kt&#10;e2y/vQNio9S6Gm8WbtjKxObX88Om/te3vNf0+1O3ZaXNYchdK5jW4/ZBOzulnuXEuZYTeWjC8p9s&#10;2QFNxUwVjZmq5aX5dQmz5sk23bQ7by//F79vtK3q6Y+ZpjYB+UHAJAF2nHcMvpWS9JPIx4S+/+r7&#10;+tNtTGZHAhAAARAAARAAAYcRsKFJ2VhbVFBvU8vEFhRsZQpeKsq72q1/QFMtUzOapPnp34srX9r2&#10;Tl9fmljlPyzl+HpbGubsRq13Lz+tAWkrRNq2UROxvtu4meO7lhyqktpiV7L/9nz2sFceu1nM6Oxz&#10;PbYq/76zd+55tnL+ix8ZO+Q0A6H1Sa5lT+q3/sGsovXjO7P4Gca3c/T64ytt2QHWS8flZBVN9Jak&#10;hX//eTs/HlE57+mP7HV0YzBmmtoG5AcBUwS4cR7/7uKOH2z4WTuNaCr/r0Qtnr5MFYPfQQAEQAAE&#10;QAAE7E/AhialnGXCuozqnJfoKZD3kC0XuBOo66Vb4nqwHoY94rb8VPDBY95xnKsszeUd9+2F8sy4&#10;LtQpks3SqPVI9B6ytvQ6j4e6Tfb4oPxCwWauKO8hK7S/MXrmiuYiScUWyNaoTccKqeCmezEr6USr&#10;iF738FVaILZOTpq3ga2fc6nsErelXGiDrqfZjRRTfeGGYedf2NwjMO5IVfkWroTWQzafa2C0PrKt&#10;h6w4zhd3cXMPidPpzYK4dixYUoK3us/a+vq1fdRa11OC6LaXJrWtlBSrrV2OmMLYJAXWqCMee/zh&#10;3swH/xEfsDaUp76aPWRPxnPqH0T2uabqUImILVvw7X8e3o0pPVR5y/4qIKrhWvbfRn41bM+GYbcb&#10;r7bh4iGtQywZZUd0DskE7O0iZzwCPFD4KzeS95ZmT6O9xvlON1w8wjs294jL5lXBvOFBUhlTtNt7&#10;/7UbIxjw7DjhLw8bq50fhpzeEc/qTNEwFLlc8ypmdMyIm0A1btkRkeMtGX7ecdmle1lFM+787NBu&#10;RWUuSYCM819CXx8/bFRMN900wr2u0nmdKKqkdLbUTo+UhhXTmktChNAgAAIgAAIg4CACOidVg/+i&#10;hp0Fz/m0UN/QtPNGctTnx6rbxubfaGysP582Qh2cXKZhU2lKEoPbDk4uvkb/+3xWbCjDqIUSbuTH&#10;duwYHBwam1VNEtMS/AbHvjBY91dtyobqtHDiHhU6IvlwNfWd/CPrb2q14BZYnRbKcFWTh9buOzil&#10;hNZH043gpSJ/IdW1ZULTqmXaW58/VVem+WLTlCImmrNpg4P59urJKa6XCsYwwVOz2OboHhZjcPAj&#10;sVnnWSREpKjYf4zR/ZURvI51wLl2a/lzLe0o6Sb6q29wcJSRcpSIyY8MWiDbOxS+yBGa5TYi67JU&#10;HrYh4mRcwZKOs2AU6iW1ZAyzA0k7cgzq1JQlB6sHJx6m45H0Xv7UUEY7kvVaKgFO9aJjcNgIbpzT&#10;53LWiLbBUw8Lw/4fvK+4mcNDi1ciIalFreachyXCGNZOVC19sO/gZF4NiDB+fMbGW2WJYWpBQa6V&#10;pIzg1chgzHAqkHiQY3Etf3YwE5ZYdouVSKuPgqJZ33vI6VYELFFG0nAydDuyU7f2P7h/FMY5WTQU&#10;VFI6W9KUuklGYSFwK+BoDAg4DwEL1d95BIckIAACPAGTWqxkNJrMLMFMN7LiR2vIkVR0q8qEpuQf&#10;nh2s/lvWH1w+dusptuL0t8Jq9QghLd0fMLq/0o2F1lRjrUFdsRJrRGwKsvsP7Q20a2XpsaJNhvKI&#10;EYtqidgSOdn9uvbG4LWSdGJCyxixmuqDiYPJtU11MGdCcw/l40dNMvZhLTHdXw0NCa3dSG1srfGj&#10;Z20alCM28Kwkpu1HSV1s87kOlXS0AU9d66T3cq1SakvGMN2tyr5W0NrDghhiUJI3DnoN1B+6nIWv&#10;fSGibZXZw0PPfBVGg7ZMiTCGtdOGcDt1+lwry4gV3nqw3a1VTxFu/TEj6kqD2vm3M0bLsaoHkclt&#10;CFiijOJZQjRFiIeiokrqzZbiOcfKac1tugENAYHmIGCZ+jeHhKgTBEBAmYBJLbaZSam/q9aTizt5&#10;U49IO68NwqK/sZaUQPfN2nMPgzMrg1MgybGbbs8tNldYy1P3hMamZeXrHQPKshS9GjewB5TEFsvJ&#10;bu51TzCp/6jOXDRWNTkmGkwMad4KZduitQw5g1x0pCblTxvLZ9TbeOkbJPoWnagcK4nplcCJIT4l&#10;kBVVB8HEgaH5am9SAXRFcdaXLkqQpBLD4S0yKRUY6tnPXJnsGxbGb3DiDt0INHt4GFc03aGuVBgD&#10;+5MVW/uQdxbvEzVg31qIxoweX6UzWDapRCnkvRXM7zakdEcCFigj74UhdjZhXzCJhqJpldTNlpxP&#10;B1ealdOaO3YI2gQCjiNgrvpLlkKq9ZI1i7yFN0jguDagJhDwbAImtdhWdyn1Q4ZI3XY1F7a9m11P&#10;/u2OdncKAW5o4L7WutuJjOSSDBuD4Ylhgfzul/2r6KMI4o9e0Jt4D4sCALLxS/n4DeJbZ/RSpcjy&#10;PL7+xWG9/c2LtkOrYPjYPJaIzYjlpP8tOnY7Tep/yF8Rv2/XmLdfalvP3yNi2zJ4YCCfhf3rS/8I&#10;41ugx987sH/X+ryiWoa59tWCxcw/1wy5i+sRg+AWehfzxOVYR0xcgiCGpvTtQYuZxM0v0KCyereh&#10;jMU90hxd8PKR0PcXOk1QHMPhzf6LkWFGGBuOZL1oIurO8366VrZjfOW8Pm36LCunisEOFXOGh1FF&#10;u1mwIOFEaPJbvcmXciQdatDdXAwtrYP3rdPrXyJqwI4p2QBU+oUYfnJGrBTGbsZKZwP8DQRMEpCO&#10;c/9x6bG/JH1+vl4Xm8cMldTNlk2f1kwKjAQgAAK2IKDqvZ67QkGf71/091L1TtH9w/EX/Q0S2KJW&#10;lAECIGADArYyKZWihl4vmNv/5Tv2XP0lrdvuV9/hvwxB96mM7luIDeX/fi71gvCVDr3tgv5fRUYj&#10;uxeXxC+t/jzpKG+NaH7e8EENbwrSna61sV5EYestEVtiv7EZrXr4WBR6O369v5JWHxF948TLr1dv&#10;dcn/Vf7vyMyR37y07bXOfD8b7sP0yhH1o5XExCOBE2PfrrTXFzNLcuZ01Zouoa8P9+dtXMPYPNcK&#10;ZkxIDVz2+QviU2Wr0FmUSfVADDHgWTvc4KGNkvxjw+kNS48GL3ntIWLSi4cZCVtzYducD2qEBlLg&#10;jM7y15Xh23nAi+tz00KLFycdI/GozB4eRhTtesGC51L/lPj5eIqUCsO8FPMA+6rBsHaDhmglku1u&#10;/TFjIGp9+YbVJ4L/+fpD7KdfbfMZWIt6DondjwAXm0eYJRifsJhRJUkZOUe1sY4VVVL//UjTpzX3&#10;I4wWgQAIgAAIgIBNCSic4tI9qZmP8ethNDPr8ci7sEoC57ARd7ibgfRCV1RosC5Yjp7vnJ5Lnviv&#10;rJsfuXPIBTtpvFaSPFh3b1DisMf6O2ldochVxqmrhC/70Qglxi7RXa+uIZ5S3EVQ4WDHQrGlGdXB&#10;iSXc1UjS5KmJR6Xhd6iTZNhgPsgQTUJvewrev8rOhwY3JLnwNsHBvqILqILTl+z9VZLA4JKqcWLy&#10;jql6I4G/YSvyYZaKqheb51pZFr1EGjw7XwhlY+YAlEtmwRjmx6qfNn4S6YGsxBemstcOWTmFVnCh&#10;pCTXU/m7kXQkDx48WHdZ0cALtDp9hHA/lobJUQtlstxMDA9WDsk9TJYXuQA6NZ+/oKxwpZZDJGkI&#10;HWPzE/l7laxaDU6noZ8k49MgcpVE1PrqrKn6sXnkw1w1sTeR3aUJWKCMhhMa7+2mu4SspJJGZktx&#10;4De5hcCl6UJ4EHBqAhaov1O3A8KBgOcSMKnFNrpLqR+bh1h57MUVeoVSFEJGuiFmA0WSh1wqyyo7&#10;nxerlglYKrFzjJg96n+kHabWF3nI3bCMMsEa0b9sw0XE4R5ylZG/QsZv07W7ed1gERqljYHJ/WSt&#10;2FwoFM6Vl8hJ6te3KOlOnjUR2Edy104pAAyRyTBkC7cDE90m4oRnzRhWANa41S9WbycnR0whQK5e&#10;pFappUQlMIzNI3pFQiKq7snRdqAN9NakAujVwdu02kGiE6a++jB5XcH9QC7iakePRUOC2nS6coJj&#10;00VtNWN4cPT0eOWJeRnE5hFHyeLHL/uqwlhDrhUn06BQgkoKeqQ3Zugo4sNHGY5k+QuZNuhMFOHa&#10;BCxQRiMxqLgbyKKXU2JVkqqkidlSdlpzbbyQHgScmYAF6u/MzYBsIODBBExqsReBI96jiv+bfLRO&#10;4Ve5XI79d/LRvKCk1yuOv+hYJ0nHNtKK2hrKV3S7P2/R2Z0vtjXvvqhFdVzLHnn3nP7//b95ncUR&#10;hywqwkGJXWEMOwgFqgGB5iUAZWxe/qgdBJqRANS/GeGjahCwCQGTWmyru5Q2kdbyQhALxCiza9mj&#10;7l/eY88Wu9iTzJXsv7164/0v5ji9PWn5eEIOEAABEAABEAABEAABEAABywi4uElpGHzSsua7Y+qG&#10;0mW9xhxfcmTXMD7Kq20bqSlYMjMoY9eLHVx86NiWCkoDARAAARAAARAAARAAAQ8l4OqOrx7abWi2&#10;mQRMHtObWQ6SgQAINJEAlLGJAJEdBFyXANTfdfsOkoMAR8CkFuOoCUMFBEAABEAABEAABEAABEAA&#10;BEDASgIwKa0Eh2wgAAIgAAIgAAIgAAIgAAIgAAIwKTEGQAAEQAAEQAAEQAAEQAAEQAAErCQAk9JK&#10;cMgGAiAAAiAAAiAAAiAAAiAAAiAAkxJjAARAAARAAARAAARAAARAAARAwEoCSiblwYMHrSwV2UDA&#10;OQhgDDtHP0AKEGCgjBgEIOCxBKD+Htv1aLgHEWiUf5KSkjwIBJoKAiAAAiAAAiAAAiAAAiAAAiAg&#10;IpCTk0P+pmAzkp/wXUoMGXcmYPIrOu7ceLQNBJyJAJTRmXoDsoCAQwlA/R2KG5WBgB0ImNRi3KW0&#10;A3UUCQIgAAIgAAIgAAIgAAIgAAKeQQAmpWf0M1oJAiAAAiAAAiAAAiAAAiAAAnYgAJPSDlBRJAiA&#10;AAiAAAiAAAiAAAiAAAh4BgGYlJ7Rz2glCIAACIAACIAACIAACIAACNiBAExKO0BFkSAAAiAAAiAA&#10;AiAAAiAAAiDgGQRgUnpGP6OVIAACIAACIAACIAACIAACIGAHAjAp7QAVRYIACIAACIAACIAACIAA&#10;CICAZxCASekZ/YxWggAIgAAIgAAIgAAIgAAIgIAdCMCktANUFAkCIAACIAACIAACIAACIAACnkHA&#10;A0xKTUGcd7u4gpt26VC7Fm4XiVGocxDAyHGOfoAUrkngZkFcO++4Ao1rSg+pQQAE3IcAVnP36Uu0&#10;pEkEbGpSUr3ykjze05p/za8tymPGxoT5WMnp4uYe0jYJf3ts88VGhhRe37V/oLeVhTsoW+PFzY95&#10;9dh80UHVuXI1BmPYXtvWJg5LV2YM2UHALAJSZfQesuLIRa0Jeako72q3/gEqswpqrkTXy7OXDeHX&#10;RO8ucZsLdPJbIdKFzT1u77H5gjSnnmktqpGtr8GKepAFBJqfAB3Yop1Xj7gtpdebXyoZCVxjH+i0&#10;+CCY+xCwpUmpKfzPB/XhadUNjdrnVkrvZl7zGy9+vuFEtz8HWi2G/4vH+eacTwv1DU07LzTu+xf9&#10;GVp4aMzT/l7OPSJuVR4qVUf08nNuKZ1BOjqGman59aIhvN4eQ1hvWJLlM9Bgs+gMPCADCDQbAaky&#10;/nE45D/9/jSDf0d5MSvpxMOvP92m2YQzWfH1I9O63DtoZ3DqFW4yuZLzxKEJCwqtP1bVVB0qaRXR&#10;6x5pzWLTur58Wf/gVy+9zdaoOfyXQxOW/2R9fSZbiAQgYDcCmp83fMDE5t/glOda/oivJ4T20X+f&#10;YrfaLSuYXc2dah9IX8axZx54QMCxBGxoUjbWFhXUO5VeUZS2s6boJkZvRbdd4fbtdZd4o29fBOaV&#10;zo7hpryAMK8a/WFJl88bBptFc8tCOhBwRwJ6ynh72D8Gquu3biikVxg0lf9Xou7dy89p3+VdyR47&#10;bH2P7UXrozv7cp3j23n8+uNNeT9l9CREvCppjiUt/jV221u92Rpb+A9bf3ylPd6HueNgQ5ucjIB0&#10;tPuGRQ9W15ccqnLKNyROtw9kX8Y58/ToZIMN4tiOgA1NSjm9Yr0uu6wo511wrhVM6+E9ZMsF7q/X&#10;S7fEcY6lxLHhp4IPHhP8DGku77hvL5RnxnWhnkNslkbWrac1+9e1WjcITcE07x4flF8o2MwVRRyk&#10;dC4SetaU5iJJxRbI1qhNxwqp6KZLNzGMno8rKfy2lya1rdwS14UW2HrI5nNiR6OGi4c4aTmhRF5b&#10;xIUpMO5IVbkko9ZnqfWQFcdFPh7XhWTEdSqztGBtD62cDReP8H5VPeKyeaJGxoaeMazLRcVadkTr&#10;HGXIXAeZFNtA2XGdRSUpF0TUNbPLtOwmeXbZblxbWZLS2nBdGIpeXcjAOfIB6UHtBV2du5mo76jL&#10;tOhNoeTFoXZYsgNP3Se1/kJqn9sI2B6bz+t7KeOehpW9iWwuTcCoMnIzMLU2mZfGBlSKVwddY+VV&#10;lZ14s3/KpvMY0TXiRGrBQqO4YElQX8uOGZk9ZM8nw2432gOyM7BSfxm1otl/FK510F34rbMX6ly6&#10;1yE8CBh5Z3Tjwlmm7UsxD/DeZuxehN10edHlWLsXYTQXj6xgXc3JFiVb5/Ytm97kFnRvafY0WhF/&#10;b0i30ou2oCb2geIOtWRqovtj2b0f2V14Tzty4RS/f9ZteskU563us7a+fm0fNZEbZ5XQJ8cS0Hn4&#10;GfwXEUThV4Of9PxCRb/X58eq27I+DPXn00aog5PLNOyvmpLE4LaDk4uv0f8+nxUbyjBqwbP0Rn5s&#10;x47BwaGxWdUkMS3Bb3DsC4N1f9WmbKhOC2c6BoeOSD5cTR0W/8j6m1ot+C5Wp4UyXNXkobX7Dk4p&#10;ofXRdCN4qchfSHVtmdC0atkGs7XoJaBS+QYHR8VmnWdlnKpmdH6/mrLkYPXgxMNUfFJZ/tRQRttw&#10;Fkhw8CO6jOqo2H+MMVbOrbLEMDUvc3111tRg0iu8GJezRrQNnnpYoPcPicuxBP9UHRCOeeJBTqxr&#10;+bODmbDEsltscilzmlLn6Ks5nz7Yd3Ayz45U7aeOZf1DKcbQqfl/0D6szoodkS7P0JLRZKO0thrD&#10;XG9yzafNDFYz2r4WD+PGayXJL0yl401/wNDhYXxYsiNHNLQkKblxpc1oIywoBgQcT6BpykhnQmHq&#10;o9O1OjiUzLzC6qBdDhqVVJVdDoJDxwjzmMGkp7TQKC9YYpxkKVTz06MhZaUZWKFPjK5QepMMnZbJ&#10;8sCtI3hAwKkIWKL+koGtqT6YONhPPSKLbjLoAnw2bXAwv2+U7vfo3i94dj5dpclmaeYI7pqSfHrF&#10;LSjd0HYMDhvBbVDpI96MkZU+ZQS3zVTcB4q7gJ2aiFA0E7+LkG4JpFOTwt6P3RXQ/fHULLrpFc+N&#10;/JwmuqLlVKMAwrg2AZNarGQ0mswsYUNXa/GjNeR4VWRCU/IPzw5W/02YGAyMNFqC1iRjV2XtJEKV&#10;ltH9tVFsvrJrra7YxkaRGSnejrP6rL0md60sPTZYZAGa6md2E8MZUcLD2pB+I7Iuc/8gMSnZfYP2&#10;J/1fqYR6GXV/ZeUXOEiYkGJEDadMdBspefnFnNlJSkuVnw21hUiZi+uizemou9hQlhErWJt6hrQp&#10;jI7+vWljWExGfI1WESnfRL0BIxntUivRYGhJOp19cZBYgj2io4cO6rM1AcuVUbuIcNO18PJLbzmQ&#10;zIR6bzYN9E408bLtM3+hUV6wRLCo/srNzMozsAJxo29sDaYOTfXhxMHkdRcTzO018YCAsxCwRP2p&#10;Vup2k+TVfFaZxK7T7sSulaSTowj+hazR1y6sxhlPr6jR+ntO7l2Vdvtq3j5QzF5/T2hqalLY+3Ev&#10;rOX20rojHGfpesjhNgRMarHNTEoTZyn0LIucQfJvaDgLTM8iMjjG0Z6eSaxEIa92t2Gw1upUUay0&#10;7HSje0Jj07LyLVh0DVd0pWMoQxoi04vNqD2x5GcHXUgYUV6DKVIyWbCvphi/wYk7FBsiemVuONeI&#10;e4FyEzEXJWaF1z7q4Nj3CTveyKETJTH3ByfuOSr8kxOpj0kFEMsqN4YNzGbRTk52+tYbMOLNn97I&#10;MRhaojLlljEnQgxRQMA8AhYro2TOSdPNcnqbLf2ZShwiTkHvWKH1Jj2JVwu3SAkLjfKCJSLAThfi&#10;N6qS33QFcv9s5ptBo/OMXN5rxcmD/Ri4Npg3LJHKMQQsUH/xaL92eGqwr+6lKmvp6Z5gso/TbTzo&#10;ckm2mWQzot2fKKQ3vQWVm0nEwBTdkfSnBfOnJuW9H90ziF40S18t6duijule1OIRBExqsa3uUirH&#10;NdFc2PZudj0R5o52dwqhV+nFj9aikCQ3Czds1UZGYa+IPDEskJ88JDdGSDHiq9s0Dp449B8bfYuP&#10;3CC+jUNvr4mcAY6vf3FYb3+z48Cajs0jJmBIg/0XsVSDBwby7FkhX/pHGC+LOC+RuUYcqZWNqau9&#10;z6nuPO+na2U7xlfO69Omz7JyytfIQ/kwfLR9wwAPol7QYy6CzAVe0noF3zq9/iXCjhe/Rdd5p6+U&#10;Zf+t8rVH2nTT3pg1Lotz/6vcGBb3HdsCGk2nRhYp10i98IziLHohowwDOaoC+ne7mld0iWGufDX9&#10;X8ySt4YYv5Ll3DghHQhYT8BwznlRO13r3yrUTWuKqmosVJsFC43igmVuQxVnYKVCaEaD3+k/9jUS&#10;9ta3x8y3x2tDGZkrG9KBgJMQEKuJ7yOLFz1ctvjffOxi+pPIMDtN9nEPCXsRpkXn2aevlWWPr3yt&#10;z5+6LSulgS0U0pvegooj3MjFONS78m32LqKhMvtr7WeQDO+NK+792D3D4GHCFpKRyOb0ocucZJBB&#10;DLsQsJVJqRjXpGBu/5fv2HP1l7Ruu199h9VzLmSfKNpNQ/m/n0u9IJhPemqp/1eR0chOGZLYVtWf&#10;Jx0NfX8hjXQn3sdTJbxlNUKZ2DziD6OJCdD/ltTVcHrD0qPBS157iNqNenOT3l+J/Ed4DmJrkORr&#10;KE16br1gl/LF+3Ye8OL63LTQ4sVJx4wHQxNtO9hWiJ/68g2rTwT/8/WHyEc79adC0cRk0Bx9jr6d&#10;B760/vD7oWX/SvqJxmN0zUduDLPN14WBrS9PmpQqvA0xQMo3XWr8ay6kL/5Au/mTmJfS9yN87nt6&#10;RbQqOVTxv4L5I7PHbnu9q6201DX7BVJ7IAGFBcXUTCWjquzEe5suwgeFasFCo7hgSTpIFfaPl9Q1&#10;7Csh/UdxBra0l+nsXTJi4XOyn7By/g8mW9pkpPcIAlKjyMuvV291fUFRLf0khtyCq+NCNiMvrjuc&#10;1pezQhXSm9yCMroX/dw7YqMbSL39m5m7CM2Fj+IXl2nPQgymJuW9n96bKclbaYdFrfeIoYhGWkxA&#10;4bCWLrlmPvLeO6wrAu9OKQmcwwZC4G4bXiN386JCg3XBchScBklyA18mRs1HqaHBUQbrwv9IHABY&#10;RwKtuylxwZ+6SrgZyUY1sDQ2j5KnO3evUnAi5SIPaauW99oy8OllW8pdfaR3BqKCg335WwHV6SO4&#10;0BQ0sFH6YLXIYZXvsuvVNQb3ttluEvwluGA/2oxGmGuZSJpDuit9fiIfgeYfQigIaeAlM4eN/ZPZ&#10;ZAyzDrHcJQrS9qlRwR118XK4eB5pZ7loRwIZ8cVammXw4CjdPV7pADB2GZWPOBUsKIj9OaEGELA7&#10;AZsoo+Q+ORXZ8JayjKoa8Qczf6HhQ8TJLFh66NgrCUI0L3ZeyEocMZ8uN0ozsPIyxN5f0MaW4+5M&#10;6i5TnU8LGyGEgmPXU7GvoN07FhWAgGkCZqu/gc+n2B1dokF0qE9NPMpeGiaxF2fy94dpPB4hAIFs&#10;emWNNrzoxG7GBqdzka909SruA8VQlHYRRqYm+b2f0ch/urAgJiNNmu4ppAABOQImtdhGdyn1Y/MQ&#10;f3b2ciC9QikKPCO1PNlwo+QhtwGzys7nxaoFfwb9eyN66q0fm0f9j7TDNHgDecg1vwztPW79q3Hc&#10;TW7uIS74Em97raFllKRMbB7xZRV9meurDxPrlquM3NvUVmYQwFNvNtH7K71IQEthL6j/cji2o+C7&#10;Kyo/ODZd22at+EKP6HYh7E9c8DRWKsJKdD3JBHMuPIZBc7TRIKTknUchTSqATlS9a1SSNrABe/lu&#10;KDl/WBKglUR+4ztaEkVANov+sKTrH9sjuuu1nEWqPCadhzEkAQGzCNhGGfVnKr3J2Wy9IyJbsNCw&#10;+0i5BctI66kVKcz/9PJ5jjBFK87AjGycWN4wFYqka0queNZn6+MmduldMrN6BolAwO4EzFZ/g4DJ&#10;evtG+saE21pJ9jAizQqNTedj03Pmn9H0Shpt9Ooyd0WZPuyWlY0XpL+ay8ZW0H7UgNXPw7+Uib4g&#10;YDyIg+zeTynyH93j0TMGFg6i+tl9UHtcBSa12Isg4S0Fg/8jH7VR+FUul2P/nXyEJyjp9YrjL4pD&#10;7zhWBNTmxARcYQwb4qsvX/bn+3Nnn80e3xY+r048uiCaRQRcUxktaiISgwAIGCcA9RdxuVkQ17Ef&#10;k1W3nt7QwgMCrkLApBa7+I7VMLSJq/QM5AQBGQLXsifcv7j7np2wJzFEQAAEQAAEQMDVCRAb8sm4&#10;7AtsJBHNxexZz6V2ff+th2FPunq/Qn49Ai5uUhoG0EMPg4ArE2goX9Fr+Mkl/00fhiivrtyPkB0E&#10;QAAEQAAEWAI+vVdveGJnpIqc8nip/7TqT++W5bwoG1gLzEDAVQm4uuOrq3KH3I4hYPKY3jFioBYQ&#10;AAEoI8YACHgsAai/x3Y9Gu42BExqsYufUrpNR6EhIAACIAACIAACIAACIAACIOCCBGBSumCnQWQQ&#10;AAEQAAEQAAEQAAEQAAEQcA4CMCmdox8gBQiAAAiAAAiAAAiAAAiAAAi4IAGYlC7YaRAZBEAABEAA&#10;BEAABEAABEAABJyDAExK5+gHSAECIAACIAACIAACIAACIAACLkhAyaQ8ePCgC7YIIoOAjgDGMEYD&#10;CDgJASijk3QExAABxxOA+jueOWoEAUcTaJR/kpKSHC0N6gMBEAABEAABEAABEAABEAABEHAOApsz&#10;dxJBFGxG8pOJ71L+cv7KjVsNztEcSAECFhPoGnBPadUli7MhAwiAgK0JQBltTRTlgYDLEID6u0xX&#10;QVAQkCFAtJjYjQp4cJcSYwcEQAAEQAAEQAAEQAAEQAAEQMBKAjAprQSHbCAAAiAAAiAAAiAAAiAA&#10;AiAAAjApMQZAAARAAARAAARAAARAAARAAASsJGCbu5R/uvd2H2+VlSK4b7Z6TcPZ6j/ct30u0DLc&#10;33CBToKInkEAyugZ/YxWgoARAlB/DAsQcHUCJu9S2sak7Nj2TpiUhmOloaGx/Ncrrj6GXFp+LGMu&#10;3X0Q3p0IQBndqTfRFhCwiADU3yJcSAwCTkjApEnZJMdXUjr35zYftRceKQEnHA0QCQRAAARAAARA&#10;AARAAARAAARsS6BJJqVtRUFpIAACIAACIAACIAACIAACIAACrkUAJqVr9RekBQEQAAEQAAEQAAEQ&#10;AAEQAAEnIgCT0ok6A6KAAAiAAAiAAAiAAAiAAAiAgGsRgEnpWv0FaUFAn4CmKCEkYOj2mkb6g6Zw&#10;YZD/0G3Vbo9J0mr91tadWTc6hF7zFrDYDodivbarBiWBgOMI3Cye061rVEat42p0j5psz80m04tN&#10;CnGPHjLWCtv3WvOzMmvdd8eGNz96SCAhAJOyGQcEq+EB94RMzLluKEVD2bpw/64B3RYW3eR/rMkY&#10;KsRDYqMi9Vu47fuqumaU3y2r1tQWZSyk5Alh/6g5Hx2sBGIX62hN0aIhSX4bSy6VVn05prWXi0kP&#10;cSmBxtptQ7Xh31hN/Mz15jo6Y4sm8Ibfi7fFR7FzeMjzK/OkE0td5ffb5/QTmhw0MSVH2t7q7VH+&#10;IXMKNSaHh2ItJnO7VQK3RaGnHXyURDp4ghKKTQ8R5+9k0SocNHpd7hmswc7fZ5AQBAgBmJTNOAwu&#10;nzpcqwoMapuzIos7YhI9muL179QHdFTXHjl5WfTPbcZlXSitInvlS6WlGX/OnxnZPXr7RXdYQ5qx&#10;G0RVXy9eGP5I7NHBe8+zkC9mTflT4aJ/udIirQp7s+Lil8+1sSFPV3vn3XjlZKGm8+BevjZkIFcU&#10;3vvaE7I6ZtcZdq6rPLGESY58ck1Vgz2rs2/ZN4vnPTpmR/9PK2mLTqx9olg0sVzPnRQWPvPosL3/&#10;5eb2yvx45t2B1sztSrXIt8+n59slpd+M87MvAQeXbh0Ki4SUcjPrpMii8uUSe/k99yW/DThzYJxa&#10;3WV1Cf/XiuSeKkbVK/mU7m2a681RmqK5j47c9fBudhUuez+8aHkS/2Ld9dpisr8duLxaoOYOlIon&#10;5PgaTXYNElhBACalFdBsmqX/lOmDylK2lEs3S9W7pu8YED+ln0JVLYNHvZ2zKfKHhOe2wmHJJl2i&#10;KVo85qOem/YlR7RWcQW2DBw0OW0BWaTxuA6BW+fyy1xHWkhqBoEWbR4bP0BV+fmRS/qv3szI7BxJ&#10;NCcyM2uDRkfdyy65LVr31U0s13Nem7h/QHrOm5Ft+PW4xb1h0z7cGPnD3H9+Y8SBRaFBCrU4BwbH&#10;SQEUjmNt25puntyyQ9N5VJQ/u+5SXVi/uJePbetAaSAAAvYgAJPSHlQtKdO7z9OzRp9buf6E6Kyx&#10;oTIjpXz0a8/08TZRUquIVcu7lCxapXWOtaRmpJUSIGb8Jib6tcdkT7f0fGJ1nnj6L9gkr6vpi9WQ&#10;OdlnchOozxvnmNTwe2EKd9mv38IdZTqvHpGnVtfw+F2yPrd1VTs4DzriELj155NXdA2hVQu+dtx/&#10;5xblsQ51gtecuBXS2olcNUfWPR/Eu1VTwVjhh2/QMIcTHvQj1Qm3NGVRMFwWvfZKQMsJIGQUHI9D&#10;nt8gdXiSb7W2fNrktqPSq5mSyY8QPvz1MIUma2p/WjMxiPUc0wHXfxdu/AWqXl303mYDddeU3Enj&#10;GmWGvyK00SICYk2RKhHtrKD4vIp83o80aPTGCrHfnNzQJZ6l7SWXkMWqxCgMeAvkvnnMUKUba/eu&#10;2M+Mfe2JVtKCWj02ayxjzIHFZH3GamFYLAmFF0t28e61/RbmVgvvMSWj1ARA43MU64op8ro0NiUK&#10;85LxEsznrz9rKQCRRSG+ZW1yuma0M4/WxZS7pK3jRtvbaUBGff3peHqZRTsJNNQUCv7M+s7bBpOt&#10;aBY/+zPfTfqj12Tn0wRcX9OFxsgcxb6UkVto+CXjhOChHTRx3cnmcTq9ceKcXsXmtEVvPTWyoukD&#10;rCtaFBXw+LrKeg6L8XVZnMn0zJPNXpwRebwL2XU9zq81cssrWYi1w0a8MHEFGV2zxCISZ6t+XcMN&#10;fTrMVHNzFn2JDgozhrThspsZrfxajTBeowEuswY/EjUvAZiUzcuf1K6+rcf4sczWf397VRDl5on3&#10;UplZcaEt1aaFu7tHX33nWNOZkMIIAc25o+VMUJ8OckeS13NfeXTk1sCPq1gXo1/WelvgiadJnzBx&#10;39+ySEbqmNRY+9nzY/Nf/YmWc+Dl3z7+knd7vpo36dGpxybQZFWXfv44dEfEIH6pk4p7PXfKwBXe&#10;S479Tl1z4y6tnp0p7/pcnTHh5W/G55ICT70dRppGWxF7Inr/RdZ3enPgtqHDU8r4neX1nLje087F&#10;/Ei97yq/+GtVclIRQzziTmXFqJh+ycdqSXWcS61JFNL2iqUnW8/x8bldZn7HClCSeD5+aKLohQjN&#10;uKUN++svG32WDYnTXTM2q9XU7/fCrgltmG7rfiTlU18+pRppQ6ZUTSogJC/9d++4cxY5OevVRT3N&#10;WvgNnNilJO0brR87PSphxo4PxTl3k+acht92Ld/KDJo9nL8ZSzSlz5gdoWml3BWA99QrwnXDmNRU&#10;/59Jz3/in3CQ/FqU5vevyCl5wmGf/ND1j5oSdvq9HK3Hh+b4lq3M6Oge9HjE5IA33TpV2Ly0Z879&#10;Z2CY/i1K9lC988My807Z0bO3TBeuTSFbC5uifsOzz2z0Y7H8nDX0uwnhi+XeRcoClJujvOjIr9+R&#10;eZy7+U8Omgr7R1xK3XeR3wXrYFZvH/ZqXrcF+9hZrmjZ5YSIRezNAlP85WYtOTrKKBSZ6k1f7MzT&#10;ai072H7Omt5RPWZTif4lbeprKvZB5byI6YwaU8ROv6VVVWmd0gdqnbeNTLZC0ATm8NzYj7hu0hu9&#10;FowELqmROYrcLZfrAi4PWTImZraZRzuo5H2fpGHTc7U7E4vrtyqDT8/F6548t2ZUd+ktSuNtUZwK&#10;lCBT0Yg9OXz4l5FZX08OJHstuXVZ3AhzZp6D7PJa8qb+yWr1zmfHH40pooNhf+yFjV/VMtQT1XB5&#10;ZYfNqN2dNv/M7QRSW70TrtsJmFqziD0ZOWrf0F37pweY3N0bV3PjUintHPgpV9xw+c1Mzdbov/w0&#10;6QR7sSju8gdZJJSg0RoNcVk1mpDJsQRMDjrHiuOZtakenLkiZP+SvfxupuazmekB08Z3Rt84dDhc&#10;Pn6EfVMp81RnLfkiaMWGV4Jasgl8e76xYdy5pS99Zl5s1cBFHy3pw+VkGHYT2b4N68rTstPkBaO4&#10;jXLN3sTc0Wvf4JO1DJo4O/r8O+8ZXuRkJYmfzXnntgyK+WAPMfnkHnXH1zMW6q4VkryHx6Yu6MmJ&#10;0rL7pLnaE/KbxUsm7+88YybnfafkbmQGCkl7xbKRW0CZadP6+nGD2zdsWOfarVtEJ/TdUra/PYj9&#10;lT2lyf2qjDeXLWq1eTVqCpdN3K0lKfFFtHrktR4U2y1/bvIxTmqxWWJ1kZ6bsX7DqE7suVBg94SD&#10;D8+Y8fBtHAuiKTkhy9e+0okfxn0WpP79XNLknbob6f2S9yZxCuL7xGtjmW+/LuX26wpDlzWKdK8D&#10;qPcdEz2+Oy3DjAFvRif5Rm4qPPjpDCZlUnh70ZE4vVFvNLfqvoeDzChWL4lMLVwqHZaWvRasncBI&#10;VE9SkAxAhTmKjvyrws3/y6cK/hy/bKpP/jlWEcQw24z5KnPyQ5z/L+P74OAg3hBV5i83aykBUkSh&#10;SFYyfd0sy/6WiXi2OzvYWvZ49nHdcFLuHnr+fCB6wwJ++m3ZKeaNsedSUovJUFSebOVGr+WjwXgO&#10;uS7gUpObmXt5H2zfiNeivQ9kC3Owreo3WY7voA0nCzfNYt6ZEPaAwcGjJLfSVKAM+eq5nxYNH1n0&#10;/HcHFvMdJLMui+szPfM8MCtzEb+86jWTfWfd7l52DmvZ/ZU3n5G5usy6LXRevnoyN+IYVlXPr3xx&#10;G50mlNes+vLChZFjTr+0b/9S4zLokzd/pCnsHLhCpQ2Xnyg0Z49WMP73crufoEmLR8vEfTAXl8nB&#10;hAQOJQCzxaG4ZSrjVlPOf7Wxdl9ahe59vDOI5xky0PNe+ZbW5KSWtOrb/W5dClWHhzszFfyeyRSi&#10;29rcoVM1n9B/JvbPHBASHr89t6iWPyKk/X5au4emTq2sA6fhYyiJYuU+7VvpaqZ5z2YMb6uNpck6&#10;tXIPGyyqX4+7TDWFMQeFpL16JdZVffeREFO3W0KJkh3P1Beeusx6alnYammVMjXSlwh+kj412XbT&#10;CdqMWjOJydxykmIlO+nPg1bMxl1c09iMptCG5yGv6nOHH/5Lnzh6YMJqijos5G5dLF/W+lI40BOC&#10;nCkP3dYj5g8q4w/W6PFyuxlT2K4zZ8Cb10J6N/vjiv8e+2pW0I5ZEdzZ6d0h/YzvLdm9lzWPsVoM&#10;y/Hu0CdYc/i4yGleoS4OoPIcJTpmrMn5T++xD3R88KFPOUUgc4uP7qy+7sxBIfJt1wcnn9ZWq8Rf&#10;btYywcc8FAaFSKfr4GFPMHmfcQ6gdcc/+455YnBXc672XfzmvXxN+gD2ggP7h3rGWjjZ0uR6Ifqs&#10;GRL6eeS6wFjZZg8SWwimLaNlp4hpO05Vnv7s9Q5bpz0pc1KqPBUormh/vDf1L+/56N4Rk4qNrsvi&#10;Rpkz89zR7k6ZF7yqB2as6LN1eAcSRj6v6Hf5QGN02EgXYqqqTPlR+npGcc26lvKPsf+5R/euzeIO&#10;kR9pSjsHrhpxw5UmClXPmcvDt47qRD5YkFNcI+9fZS4uixuJDHYlAJPSrnjNLrz1s6u4d8aaY6tm&#10;l42dFWFuuEo6xfSJHehvdk1IKEPAIhOxaRRb+I9Nq/gtNznq/IaRjwRP0nrlMaI9NBfBj/NWtekj&#10;ChrMhZdkgwQ66iFuqKMiE4qEmLolyd3M8O5uknCOrlFF/dhZD0BqlgRAN5vUe0Jm9tDeW+fKYZNC&#10;9QshB+OjKzjfVzKvdn41mrrD2f6h5+Ef7RrH7E7cS94ZifaLkqrYwMVq3vPWCiGktVhRgEwW2TlK&#10;e8zYoDn7M0NuEKhCo/96kCoC2Y+WP825EFOvy+H95uc/vZ2NfFt6bF0XXT0K/Js0azUdhXdA0fLu&#10;1Cx8IPbqjLz3zF6eGdWEA6e4aZb/Y+gPabuuMbckhS4wtwgHpaPOMp9sn2AHxb9jyjvvP1MRP1p8&#10;tUR2XbZNa1X3Ppd5qjQ/cdCFTSO7hBr9dFzTKrp92oZ1g04ljEixT2RsC3VQbqJo0X7MxxU/H3wn&#10;6rd3xzzYJUbWrdruuJoGG7mNE4BJ6SQjw6f7+NFMesz8+Qu2dl4609z4ZvVVW9493W1iFD6+Z4Nu&#10;JG/Z+2gy//290RiLhndWqWOGXxOuybUMePyZyR//mNz5C3Zn6XVX9zCV9lBOoTkGktz8nb+wZJqB&#10;0s1b2dMS/WKbhIJ9BRsx/jEhpq5pmbkU1rdavkblc2lzJTNIR3bS0eT10I9ntidkdIZuWs1RLqMR&#10;TaEHeuZYX6aGLn0dUE6uwtbX7vuYmTKIPz00latpLdS7hagtjB23vOdt02ownpu6+ZnllaDLbmqO&#10;or6vVUfPVp/ccuAh6tBBrGW/Iycv/E78brQNYY98Hx8fwbu+S2Uzl789eMiWSVz+vg2f8mF6BWsW&#10;Hlw9KlC4wWBCDDqjyhzxmT3Z2qOlil1gjwrtVqbyVKAMuVXgoA37XmdWRi8tlsQB0luXxbI3YebR&#10;FtOyU/igWWkF64JkI28ZDhtWVTkNUl6z1Pc/uWn/LGbZC4vzbRxUybKYHaYmChpLv/+T07b/sFp0&#10;4cvoKDGNy26DCwVbRQAmpVXYLMlk5vd2VD3jZgSe/jT9UJB2K6NcS92ZvJTnBq4MSN421r2+J2YJ&#10;XFum9fJ7dnNy+P5XXlpTKPhj1FXmrHs+mgb3U/WMndX99Oxp/FdAG6rz5sdkdJgW25O+eqc7IfWp&#10;3fvOU2+WupMbXxglODgZk09TuGSiUEVdZdGNeznfS1WvhRsHnZo7dSMf5pRGn4tbYhg/g5NkdQq3&#10;EJIAA09N2G7ul0nZkBUVs2OEGJg09lrMQi4eqU/olGkd0mPeKmJNalHtrFfhH+f/R1I1NpAWKqIw&#10;1SHsepl34FeW1Jl1MXOVHV+1xVnfavkaaZntMmLf4kjS+HIT32KvrtL3O6ryXd+wX3ytq9jw0kit&#10;e7Be+9gjphvVf5DmNFA27OPTM2FpUPrTA+Pzu5ipy6ao4fe6irQVmbeeXDyCzHXsVJk/d+o2znus&#10;oSbnjdgPO5B4ZiYP200OXfo6oCr1yy9z3mN0x8smcpn1rTxN0VsxKTlV/Eav7syGN7Yyz8wfwd4j&#10;av3cB6+3yxj5t3U/Ce5wdWW75oxIuDFl+xsyTgoyn0BUqoXWdDhhxOt57ORWV/TW1HTBs9fs4WVq&#10;jiJv5QK2pv1nX8EA9kySWMvPM++t2/rDH7pXb+ze9Ltc9hyFTJVT5+ocX+kkaJS/wqzFRjcVh28V&#10;2qKAwrLpmvHrO6bd/gkdhcsCJExlhnGHPernor7521VhMmDDzJTPjReCpopnGLnJVrErzBppBiUY&#10;zFHKXWD2YLBXQro+rswTQiOLFZ8/0hfNt4pTgeyKJkiuDpiWten+D8dM2koVT2ZdFjfT+pmHhuEl&#10;M8AR7p5L3dkTNwXXff3llV2IO5bMjd/2G5tWU5u7QKeqsmuWIGaL4Mn70rt99Gwcn93KXjJY9JV0&#10;0LAO+YniZvHCOGGiqzt37JL2rZZejXK4rGwPsjmKAExKe5Nm/ZfMqaRF5+j4Pox60qoxCt+pr9Zd&#10;hOs+ozh06Q9lmWO4zzfhaToB4pKRnr990q3Vve9lNxD+w9/7NezttDH0EJgsPzm5aY/s/jP7U+Aj&#10;m+5L+fE7IaiaKmx+3sqOqx+4n3yrY9JXfdd8reTPqQp7fel9n45oR8vp/lbbZV/M5w+lW0Vsyt/a&#10;P2tIV/bizeNvnY5MXGjkvJpKsu+FojE0WVBc7ohPD6aInMdMUPCN3PjDzqjvI9uzDQxfVTIgaQm/&#10;bW0ROD3rYEJ9LLt5Cnzq0/aTp7MGM9N67MerA96hgdHvX0xjSyiiMFG/T89lBzdFbIkMJLUPeL/9&#10;jOV/Uxjt4rKsbrVCjWxDZl+dygK/f0RGu1mTObNE1WvpvtV/SnmI9HVQ3J6HVubJEWZfQwStos0J&#10;nqOLMkSPa9SmdLnp49XdSxBdLX7g+RPP7MlfH8l+aYNsm/bnb+yfEU5H0T339363w3vF+6YFm7GY&#10;mRy6ZD8Xe3P2+AX93uKDZtH6lHPJxteRbEZ7/XPRw7+mPkmUiMgcMPHMhH0nNwn+k6T8Az/ueZlJ&#10;7kMmEHZamHVu0Ps/ficfY0MmlphKqRYiTu9Zy4YUT+3CO3AezGEDXVr0KM9R9MQ16JO319x6gA9g&#10;S6yX8ndXfhYueL3SGKRLCjIfz+hLW/pkatuE5X+ViGCUPyM/a8kur0ooLJquGS/f9p27vF5A42Dz&#10;gVu3juk91zBsGsO0+cu2NZ1W9iZNC51XRBd930HrC7b2+3bYA+xqMjD5dMSqudwtA9nJVqk3zBpp&#10;BgUYzFEmusCi8WCHxHR9fPTiewM4G54o/ui8kxs4xScvKfTmW8WpwAzIrSLWf/Z8xfS/vlvWILsu&#10;i9po/cxD1pR/LgrIGMNOWWHL716St5S/b6K/vHJj4/1+Ox5lZ4N7H90Q8M6xA4Kqyq5ZOil9B63Z&#10;8/cz8X9N5b6MYt1jIJXCzsFYDXIThU/P+QkdMp9imxa6om3iPu1bM2mNsrisaw5yOYqAV2Oj7Mej&#10;vby8fjl/5cYt2YvERDccJafr1UPANjQ0lv96uXbbsEc/n/1T2iBzr0e6XludV2IyRMk+wHnlg2Tu&#10;SYCcJ/Qcw3x63PZXYV2Yl5sqI/mgYnj24gJh1+uQDqrJGNr76/kntEap6UrJaV6P4YXLj2WzL8jc&#10;5iE3pe28vJID4S4JDxeIuBH4D6bFNgPJ5hhpthspbqr+tgOEkkDA6QkQLVawGYn4ZrzYdfpGOrWA&#10;NNzOHzOWRsKedOpugnAgYEMC9DtA+BylDYE6b1GaohVzb0xbFMGdojjmuVmc/NbNWQsex6LioOX1&#10;1O5PTvE+y+TKQ/I7zRKSvTlGmmPGM2oBARBwEwIwKe3YkTfrNde/XXdk1oexFvsX2VEqFA0CIGBP&#10;AmwI9W7mB9mypywo274Ern6/8sSMzCmmvypuQzGu5/37cOxHr5rj6GvDWp2xKEcsr9RL9n3BeZXc&#10;CBjxdZ8NP2xyvM9Rc4w0Z+xzyAQCIOC8BOD4aq++ERxfzfvul72k8PRy4Wzj6SMA7XcaAlBGp+kK&#10;CAICjiYA9Xc0cdQHArYmAMdXWxNFeSAAAiAAAiAAAiAAAiAAAiAAAgIBOL7aayycPnu5/FccUdoL&#10;L8oFARAAARAAARAAARAAARBwBgIwKZ2hFyADCIAACIAACIAACIAACIAACLgkAZiULtltEBoEQAAE&#10;QAAEQAAEQAAEQAAEnIFAk8LzOEMDIAMIKBBASAAMDxBwEgJQRifpCIgBAo4nAPV3PHPUCAK2JYDw&#10;PLblidJAAARAAARAAARAAARAAARAAAR0BOD4itEAAiAAAiAAAiAAAiAAAiAAAiBgJQGYlFaCQzYQ&#10;AAEQAAEQAAEQAAEQAAEQAAGYlBgDIAACIAACIAACIAACIAACIAACVhJQCs9z6NChrt3DbtzSWFk2&#10;soFAMxFQq1s0NNC6i4/9X3DIQ80kBaoFARDQESjIP9K7T18QAQEQ8EACUH8P7HQ02c0ImAzPwzTK&#10;P0lJSW6GA80BARAAARAAARAAARAAARAAARAwk8DmzJ0kpYLNSH7CR0TMhIlkLkkAgctdstsgtDsS&#10;gDK6Y6+iTSBgFgGov1mYkAgEnJiAyVNK3KV04t6DaCAAAiAAAiAAAiAAAiAAAiDg3ARgUjp3/0A6&#10;EAABEAABEAABEAABEAABEHBiAjApnbhzIBoIgAAIgAAIgAAIgAAIgAAIODcB29ylbOvn662GdWqi&#10;qy/978Yf1+udezy4m3S4v+FuPYr2uCwBKKPLdh0EB4GmEoD6N5Ug8oNAcxMweZfSNiZlx7Z3+nir&#10;mruxzl5/7dW6mis3nF1K95IPy5h79Sda48IEoIwu3HkQHQSaRgDq3zR+yA0CzU/ApEnZpKNFUjr3&#10;5zYftRceRQLNPxYgAQiAAAiAAAiAAAiAAAiAAAjYmkCTTEpbC4PyQAAEQAAEQAAEQAAEQAAEQAAE&#10;XIkATEpX6i3ICgIgAAIgAAIgAAIgAAIgAAJORQAmpVN1B4QBARAAARAAARAAARAAARAAAVciAJPS&#10;lXoLsroDAU3hwiD/oduq3aEtaAMIuBiBm8VzunWNyqh1hNiOrMua9miKEkIChm6vabQmM/KAgJsT&#10;MKG/9lCfuooNE4NIgBLsENx8bLlr82BSOk3P1mQMFcIdsUGP+i3c9n1VnYF4dWcObouPElKGPL8y&#10;r9IwkdM0yqUEYVcIPuIU2wWY1l2q/yCsGxHglTFoUt51w1bVV6U8TjQ0ZE6hxo2abNiUhprC7XP6&#10;sXNR0MSUHCPLgVs3H43zZAKiwX9P1/D47d+dcf+NjqYwMXKZT9ovpVUXv3yujSf3PtruogRgUjpV&#10;x7UZl3WhtOoS/VOa8ef8mZHdo7dfFO2arufEdO8zP//p7ZVsmqrff0jw3hTRfeK23xqcqh0uKUzj&#10;lZOFGnXMrjMcW/LHEdO6Pd50uiR+CA0COgKcMt7Xse0XiXsNzvM1xakrz3cMbKk5fPxKE6HZ12XA&#10;p+fbJaXfjPOzTkhN4eLeo3b32fVfOhedXv3E8aWJTTKhMdVY1w/I5XgCdUWLBj4Yc3TYXnbwXyrd&#10;P8P/6PKkopuOl0RXo8FcoeqVfKrqyzGtvWwm1eXjR+pDhj14p80KREEg4FgCMCkdy9v82loGj3o7&#10;Z1PkDwnPbRV8tK7mTX75QGTmF28P8uP7TeX30PR1aU8emj3vOyPv8s2vDClBAARAwNkIPDElfnDF&#10;6owqyQuzxtrtCVsj46f0b+Vs4tpWHs3xLVvrQ54Z2I6d7OlUv+HNMHz92baQUZozEiCHdSM/7Jae&#10;82ZkG36n07JTxLT1i3v5OKO0tpNJc/Zohe1KQ0kg4HgCMCkdz9z8GltFrFrepWTRKu7lXM3exBzv&#10;sbMifKUF+D7x2lhmt5F3+ebXg5SmCIiccPyj5nwm9kBrqDmy7vkg3ld5RxnrnKN/B0PmfIAmCxm+&#10;QcMcTnjQj/WzvVC7baj0ohebxt0d/Ezhx++eSeCuHs/MGHsuJbVYdDrRUJ65umrsrGd7eEuZNPxe&#10;rL0REB6/S3wdoK5sF+8+2m/hjkOnbvEZqVZ2GpBRX386vhvVX/aCJf3HoPi8iuyF4f5dA7ot5OZe&#10;ceHkSgKv5vQXIX0+76EaNHpjhdZBT195jc0Vyj17qeisgbsfvSIhuQDJypBQrFEQxnCq0Z39as7+&#10;zPORCE8bV1uUwXJgL2KIWq1riB5qzxynaLUtCdB3RhnM2NeekHtnJB6W0uWYHiR2W5h7QpgKgiau&#10;O6nTn4bfC1NGs3dbdINZf2mWcVuQnyuo3rETgWLVTF3VDt19JVah9O4w62mo8KvCtCavnrbsDZQF&#10;ApYQgElpCS3Hp727R1917ZGTl+mURd9gBT98n95OipOpviL/nHtfK3I8e12NNRmjph7oknCQ9YYt&#10;X/LbrIFvCB5o13Piek87F/Mj9c+p/OKvVcmWOOdQv7hTWTEqpl/ysVrWz7at38CJXUrSvtEGzNCc&#10;yMxkxo4PxelEcw4A1N1cBFr2jI5mtq7UXajUFK9/h4mN7Xm3VKKreZMenXpsQhbrJvfzx6E7Igat&#10;q6xn01zNixv6DpP4I70scODl396Z+wlvTVG/tTMHxqnVXVaXUNXWeqjW/2fS8wej918srSp5kx6M&#10;kML7jNkRmlbKXUl4T70ifHhKme7olKb/xJ+dH4rS/P4VOcXY/U+GsXCuUPVauHHQ+Y+Gh+rfomw9&#10;KLZbYeq+iwKBmye37GCix3fn5gjjwhhONdqbWofnxn7kZ0z467mvPBp7guVAWr05cNtQodXVO58d&#10;fzSmiPVIjL2w8SuHxDpqriGIeh1M4Na5/DKm88MdZNY8OixHbg38uIpdjn9Z650c+eQakSNDdcaE&#10;iZlt5u0jv5a875M0bHruVbYBjbWfPT82/9WfaC4yD3z8pSVRqWTnCgkbuaqZ67lTBq5otZadQH7O&#10;mt5RPWZTiZ7HrJ6Gcr8qTGukTDn1dHB/oToQ0BGASekqo4G9XGRUWFWHhzurXaUZzi5n/YZRnbQR&#10;eoQ3ha3H7fl4elhrbom7s9fTIZrMLSdpZ9wsXjJ5f+cZMzn/nBb3hjXdOYfuF/PnJh/jX30S5zdm&#10;dHQPN3f4cfZRAfmajUDLnglLg3JWZPH7v+pd0z8Mih8X0EK6chEPjtzRa9/o05KVs2XQxNnR5995&#10;jz0/oM4dwdMSBrKXBVp2mvzJ9gkm4148MCtzUU+uLL6EkOVrX+nEl95nQerfzyVN3qnbkvZL3psU&#10;wc4PrM/It1+XGl76smKuaBWRdjI3fRqz8q+RXcWnMf5RU8JOz14hHI/ovXUyRxhxd8qlr85acnhs&#10;6gKeQ8vuk+aOPrdy/QnCVHPuaDnT7t7bWNbdX3nzGSsvizbboELFzkzg8qnDCu8oyLD8ImjFhleC&#10;OG307fnGhnHnlr70mfbUnbwh2st7zPpGvBbtfSC7jF1MWUu1fRt2KSXzwIJRNrwDyeOUq/pmWfa3&#10;TMSz3VmRW/Z49nHjU4RBpyhMa4y8ejpz30I2dycAk9JVetjrru4yF2noAs+9j8fTZAKS8Dy694h1&#10;ld8LoRf9Hok/LFRDFz9Vvx53NblaUQFtRq2ZxAgm68ktnwetmN0TZ5S2JIyyXIqA+CVLTU5q+VPz&#10;R+jZhI21+9JOS14GtR2Vzm0x2Z/UYSF3WxRC4452d2pVzkgJqvseDmLKjp4VPGj1cfJ+JdJ/tm6u&#10;aBkQOSut4vcf9y7qlPnSwLgc9sq8l9+Y5HHMjszj1HClVy47L50pe83MqDAKA0BIT1CXnM0Y3pZ1&#10;0qN/WBd99lE9MGNFn63DO0TN+Siv6HdEhnMpdXJ+Ye8O6Sf/joIOy1Z9u4ucFOgrdUbBS0sI4uUT&#10;+s/E/pkDQkjw2NyiWoeMWm3VwcOeYPI+43xw645/9h3zxOCuJl8TK0xr5E2ZvHo6fw9DQvclAJPS&#10;ufuWRgDrEzvQn67jcvsYmqYNfCPt2JHE8TV8phB9rvbH1f3sWBfp6B7jx3L7Rer1GsD1Ph4Q8FQC&#10;2pcsdcXJiyqiX3tM7zY5x0XyMog6mJ16222C2dDYPB/siWG0p7WqUOoPvIUcGRKv18+Dpgyyzzmh&#10;KAI5F3izIpl9vaW697nMU6X5iYMubBrZJXQiZ+jiAQGbEPDu0CeYKT9q85s8LfzHplX8lpscdX7D&#10;yEeCjX6dyCbyGy/EO6BoeXf6auaB2Ksz8t7TD4khV7PStCannnZsBYoGAWUCMCmdeYTUV21593S3&#10;iVGchwZ9W1/LbiPED/cSHb6R9utHjvCA6CeE6HO6qhTfp1otEb9f/PEMiVLQWeh9q0tDRhBwcQLs&#10;S5ZNUxNmrcgMXp7woMGZPevBUV946nKjQUMNf7rx+29yp4tGMRkpnF5rt3jKte1c4dN9/Gjiy/Bz&#10;xScz0+3z1kl0jd/48GnZKXzQrLSCdSK3ZBcfZxDfKQh40YAC9Vv//S13B1L6GA5L6qXlZ/Yr9ZYB&#10;jz8z+eMfkzsb+zqRvZpPnFS/DZ/yYXoF+17m4OpRgVqveoUqFaY1hjGpnvZqC8oFASUCMCkdPD70&#10;Y4HKVl93Ji/luYErA5K3jRXeQLf5y+ZFHdJHvZRyRHDbIGHEZo6Jv/TCniXwjbRbR3Iz+8G8s9S7&#10;uK5iY/xsreOrT+iUaR3SY94qYl/T04BycUtoiEi64VOV7/qG/aZoXcWGl0YKPmMGUrKHz3+c/x9J&#10;2djAe+P40Ptj6U8PjM/vYq/zB7vRQsEgYHMCqp6xs7r/8smW72TesLCRbE7NnbqR/xq6ThMZVc+4&#10;GYGFKasLWKez68ULB03KuaQTkL2IfvO3q0TzGgT10xOfLSF/7tRtnItnQ03OG7EfdpgVZ2HILLm5&#10;gg3Tqh/+kdRzs3hh3Lpc4fPudSc3Ld/KDJo9XLgApuo1e3nnTc8+Pk33ztEUdmNTjXweVdi8tGcq&#10;ZscIAWw1tT+tiVlI7/Nrit6KEdagurMnblrsV2xKUPzu4QRaj/149aMHJv593U+CWzXdDkWP3FZN&#10;9JlMBadnT+O/191QnTc/JqPDtNiepvxINYVLJq4prGFfyNdVFt24l/Oepa+r1Kd27ztPlbvu5MYX&#10;RmXI3SIyY66Q6Te/vmPa7Z/QUfAhJ/eiM4o5SRQfhWmNkVdPU6XidxCwIwGYlHaEa6xoE1fPdXdX&#10;us8oDl36Q1nmGH/dS/kWgdP3Hdvzd2b5o4Hc/ZbuC6oGrT12cHEvo65gDm6a21an6rX8h/TwrTSY&#10;vv/w9ffEr4jWdgnpkayDCfWx7GoR+NSn7SdPZ9c2Va+l+1b/KeWhe7sGBMXteWhlXkoXOTx0+Qx4&#10;hxZ+/2LtxxLoibSaUU9aNcZkKBG3xY6GgYBAQB0w/tUuTJtxa56V8fBsFbEpf2v/rCFd2Ynx8bdO&#10;RyYu5K4XtgievD/3+dPPPkD+Pej5vGd35Eoc19v8ZduaTit73x9wT+i8IuO7PFpC/sb+GeHsrHt/&#10;73c7vFe8b1qwpWunzFwhF3fNp+f8uWHV7wznrjJ2fbHyuf2FaYNEEz0J0tOHUWJiMHyMTjXyg8w3&#10;cuMPO6O+j2zPrjXhq0oGJC2hvsSqXv9cFJAxhqURtvzuJXlL8UITqmpTAsSzessPe15mkvsQxaTD&#10;78l3Lj6ctO05shqqA6bl5KY9svvPZG0la+4jm+5L+fG76QEmtVEV9vrS+z4d0Y7m6v5W22VfzOfm&#10;B1XY/LyVHVc/QCoKmfRV3zVfJ5OV1/hjxlxhPKOXb/vOXV4voGHh6Z+qtE5bx/Sey4fXUgInP62R&#10;wEQy6mnTjkBhIGAZAa/GRkNnIb4ILy+vX85fuXFL9iIzUU7LavPg1IRz7dW6mitV26PCsxcXbIh0&#10;8+90O0lXkyFKJnEnEcYSMchpds8xzKfH3ec+mCWtR1p3JOCyymjXzmis3Tbs0c9n/yQxF82qkRxv&#10;9hjJbD/N3W/EAwJOTcBz1Z98srJLwsMF2ex3QdiHfFr2wbTYY6J/cequg3AgwBMgWqxgM5JEJt/t&#10;AKUtCWiKVsy9MW1RBOxJW1J1w7JqPpuZjs9RumHHokkgICGgObZq9h8zlkZa7mdCvqeySfc5SmAF&#10;ARBwXgKndn9yivW9J67z1XnJ71SInNidV2pIBgIWEoBJaSGwJiRv0eJ/3688MSNzimknjSbUgqyu&#10;T4ANCNRN4cMArt9EtAAEQIBc7vx23ZFZH8YGWv5hYfoVgT7GghUBKwiAgDMRoL617/f7dhj1vafO&#10;uiO+7rPhh01iJ3ZnkhaygEATCMDxtQnwLMkqOL7esCQT0jaVgOc62zSVHPKDgI0JQBltDBTFgYDr&#10;EID6u05fQVIQME4Ajq8YGSAAAiAAAiAAAiAAAiAAAiAAAvYiAMdXe5HVK/fMb1eu/EE+L4EHBEAA&#10;BEAABEAABEAABEAABNyHAExKB/VlvaaR/HFQZagGBEAABEAABEAABEAABEAABBxCACalQzCjEhAA&#10;ARAAARAAARAAARAAARBwRwJNCs/jjkDQJrcigJAAbtWdaIwrE4AyunLvQXYQaBIBqH+T8CEzCDgB&#10;AZPheRgSiVTuSUpKcoImQAQQAAEQAAEQAAEQAAEQAAEQAIFmILA5cyepVcFmJD8pnVLu3r37iagh&#10;129oWgjusQ0NRprhrfK6pWlUTtMMrUeVIMAw/3dwX88+A0ACBECg2QnkfPXFoCFPNbsYEAAEQMDx&#10;BKD+jmeOGkHAtgRMnlLC8dW2wFGacxGAs41z9Qek8WACUEYP7nw03dMJQP09fQSg/a5PwKRJifA8&#10;rt/JaAEIgAAIgAAIgAAIgAAIgAAINBMBmJTNBB7VggAIgAAIgAAIgAAIgAAIgIDrE4BJ6fp9iBaA&#10;AAiAAAiAAAiAAAiAAAiAQDMRsM1dyo5t7/TxVjVTE1CtPoGr125eqL0OLoQA7m9gGICAkxCAMjpJ&#10;R0AMEHA8Aai/45mjRhCwLQHcpbQtT5QGAiAAAiAAAiAAAiAAAiAAAiCgI9Akx1disHJ/bvNRe+Fx&#10;DgIY3SAAAiAAAiAAAiAAAiAAAiDgMAJNMikdJiUqAgEQAAEQAAEQAAEQAAEQAAEQcEICMCmdsFMg&#10;EgiAAAiAAAiAAAiAAAiAAAi4BgGYlK7RT5DSfQhoChcG+Q/dVu0+LUJLQMBlCNwsntOta1RGrSME&#10;dmRddmyPpighJGDo9ppGO9aBokGgWQhgOW4W7KjUTQnApHTTjlVoFp1DyQ3YoJjcq4apGirXRJH7&#10;sUEJxRrux8babUO1l2bpf4THb//uTJ07YmN3Tvz1YLbJMPzcsZvRJlcgwCtj0KQ8I7Gr66tSHica&#10;GjKnkJ+lXKFFlsvIWqT6E7WbmKmW00AOjyFQkzFUvBCTLUfR7w0e03o0FARclwBMStftO2slv3z8&#10;SH3LjoHe+5fsNXhVf/PEe6n1gfep6gtPXRa9k1bH7DpzqbSK/vk58/GjCX3Cnt/qdnN845WThRpR&#10;S0urLn75XBtrKZubDycA5pJCOg8iwCnjfR3bfpG41+A8X1OcuvJ8x8CWmsPHrzSRiX3PKHx6vl1S&#10;+s04PyuFvHzqMJmhL+2f+Joxu9rKQq3IpuqVfKrqyzGtvazIiywgYBWBNuOyLrBbjt9/XOadMvzR&#10;xUU3rSrHskxYji3jhdQgICUAk9IzR0SrftPinyx/N7OyXtL+ms9mZvaePu0JBSgtA599c1/mgINT&#10;nv8MrpueOXjQahBwDIEnpsQPrlidUSU5oWis3Z6wNTJ+Sv9WjhGieWtR/W3O9M5fLH6/DKc0zdsR&#10;qL2ZCKj8ImdP61a7dcsJt3ZJaCa6qBYEbEoAJqVNcbpOYd4PPPta9Pl33hP8W6nk9VVb3q2InvH0&#10;A3eZaIfvwKQVfU7PXiHO7DpNt0bShprC7XP6cd6wUXM+qxI5/jbUHFn3fBD7U7+FO8rYX/Sd02Te&#10;fdJkIcM3aJjDCQ/6sX62F6ibseSiF5vGzR38rOkR5PEAAnf1eGbG2HMpqcWiA4qG8szVVWNnPdvD&#10;Wwqg4ffibfHUaZ91zt9VKVLRurJdvPISDT106hafkWplpwEZ9fWn44l/6T2c3tF/DIrPq8heGO7f&#10;NaDbQu5sRFy4Ts3pL0L6fH5+CBq9sUJbtb7yGpsrTHWj9+BXNs9jkv6eqvf6j82nP7GID12p96Dk&#10;AiQrKn+jQXZCa/i9MGU06/+vnc24NnIZq7dHtZfcA6c1CpQYTW1RBstNkt1UC/E7CFhEQDzMxMux&#10;4uBUmB/4yg2X42pGUYksEhqJQcATCMCk9IReNtrGu7uPH81k/vt77VUl6k7GzJjy4G2mkXjd1T1M&#10;3znWdC6XTVGTMWrqgS4JB1k/nPIlv80a+IZwiet6Tlzvaedifvwv+anyi79WJSdZ4J9D/eJOZcWo&#10;mH7Jx2pZP9u2fgMndilJ+0YbCUNzIjOTGTs+VOWy8CA4CFhPoGXP6Ghm60qd46emeP07TGxsz7ul&#10;ZV7Nm/To1GMTsjjn/I9Dd0QMWsfbYFfz4oa+wyT+WEl+OvDyb+/M/YR3r6D+nGcOjFOru6wuoaqt&#10;9VCt/8+k5w9G779YWlXyZi8fhiGF9xmzIzStlHX+L31PvSJ8eIro2JCm/8SfnR+K0vz+FTnFuJ+q&#10;lXOF2ifwH0sGVb2zKNfIrVIFsq0HxXYrTN13UUhy8+SWHUz0+O5kKpGd0BprP3t+bP6rP1GMhNXH&#10;X+qH5PGPmhJ2+r0c7Y0JzfEtW5nR0T0IJeZ67iuPxp5guRFKmwO3DZVQsn4QIKcnE9DU5q5IKX9m&#10;4+IwbhGkw2zk1sCPq9jl+Je13smRT65hHRkUBmf19mGv5nVbsI+dH4qWXU6IWGTwQtxwOW7DKCiR&#10;J/cJ2g4CMgRgUnrs0Gih6jV7eWftVSXqTpbR+dXoQL2X/x7Gp37DqE7aCD3CO/7W4/Z8PD2sNbei&#10;3dnr6RBN5paT9J39zeIlk/d3njEzsg1VpBb3hk1bv5juQZvw0DUsf27yMc7JR7xja0KhyAoCLkqg&#10;Zc+EpUE5K7J426Z61/QPg+LHBbSQrlw1exNzR699o09LtpUtgybO1rpgkJ9ygqclDPSjOVp2mvzJ&#10;9gkmL0g/MCtzUU+uLPLQEkKWr32lE196nwWpfz+XNHmnztzql7w3KYKdH3yfeG0s8+3XpYb3vpoy&#10;V7SKWLU8KGfyMgteVxFZpDts8csp2Qnt1rn8MqZ9G3YKI6wWjNK/P+klfeclMlOZ6qwlh8emLuC5&#10;tew+ae7ocyvXw1vRRRWvucWuzhjelj3uvveRecySgo0RvpxEZJh9EbRiwytBnDb69nxjw7hzS1+i&#10;13C4wbloFa8m4sHZZsxXmZMfupebNXwfHBxUvyPzuDmXM1kl0jpk4Q1vcw8L1O/kBGBSOnkH2VU8&#10;8XR58Zv3yp5cPMLaSBJ2ldOBhUvC8+giUtRVfi84vvo9En9YEIjGz1D162HKUdgi+duMWjOJEUzW&#10;k1s+D1oxuyfOKC1CiMTuRED8kqUmJ7X8qfkj9GzCxtp9aaclL4PajkrnjiLZn9RhIXdbFFrmjnZ3&#10;alXOSAmq+x4OYsqOnhU8aPVp1x45edmgB5o2V7R+7oPX22XErq9qMP9OpZffiNlPlvMuD/TlVIdp&#10;sT35F14yE5pP6D8T+2cOCCExNnOLao1W1XrE/EFl/OEn3WG3mzGFnZ9I15ScFcwA+laOdenHAwLW&#10;EeDD8/z3pw2Pn9u6aV81PxjpMGvVt7vISUHV4eHOTEX+OTrYWj+7agLD37qkgzN4ecKDvCbXnTmo&#10;dYx/cPJpc4Xy8huTPI7h7U+qRJ2XzmziW2Nzq0Y6EHA9AjApXa/PbCexdrqs0xStmFs++rUnzIx4&#10;wcZj7DYxykNiABI/sfCZR4ftpd6tVbU/ru5nuy4wUpKqx/ix3BpGF8WA2IH+dq0OhYOAcxPQvmSp&#10;K05eVBH92mP8eYVUasnLIOredupt3lPOuVtnpnTqgCnvsqcxJdKIaorZfSNei65izT8yY59gT3fZ&#10;9PITWgv/sWkVv+UmR53fMPKRYKNfcGn12KzRFZzvKwkeTh1b1IIQ2iidfHjw0opkvA4zs4ORzCgB&#10;MiDXpT15aPYq8467fdjrPNSHiDX/tFuU6u3D+83Pf3o79X6/VHpsXRfzcatCqe89DQ5Ejj0/D5oy&#10;yNNfu5uPDik9jwBMSs/rc3GL2ekyI3bKG8t3WHAaRiNkFHbxlLmVO6YYEP0E690qee4O6WeH9YVf&#10;w348Q12RPcZu92xFROsVCLAvWTZNTZi1QnzsoMugcLXb8Kcbv/8md7poVAQjhWvOHq1Q8xcIze64&#10;Js8VqrB5ac9UzH5tdZn58pMd9tOs+UecUBjh5ZTChMa1pmXA489M/vjHZN21CEkraXfQw8/62n0f&#10;M9pV4O4efdVGj2fNJoSEIGCMAOtMvmnmdtbvwHCYac4dLffThhvgX8gWFVEPee3gZM82Hx8fwXq/&#10;W/rwZurPFZ/MTMcbXkvpIb1nEbBGwzyLkKu21swvYvuETpnWsXJ7Rl6wmadhdZU56yY8+U7Qmo+f&#10;NXklyVXZSeXm9pQH887S44G6io3xs7WOr5Reh/SYt4rYwBk0WGLcEnqRgy5CqvJd31ykzjh1FRte&#10;GinrA8Y60f1x/n8kZaPg1OZD74+lPz0wPt9j7Hb3GCpohX0IqHrGzur+yydbvpN5w6LqtXDjoFNz&#10;p248wwVb1Wkio+oZNyOwMGV1AfvL9eKFgyblXNJJSb3m1Dd/u0rc6hpkfErZEvLnTt3GfYm3oSbn&#10;jdgPO8yKszBkltxcYRC1VR6hb8SCGR2OfXdQJz/dQKtP7d53nopWd3LjC6MypIeYnPmXk7stlXle&#10;cCqRn9A0hUsmrimsYf1V6yqLbtwr8TDUCkbfeVWlfvlljs5MZRje4o0RAt5qan9aE7NQCGNmn3GB&#10;Uj2CAKv+fFAo7r9nT9vOrq1MQ3Xe/JgMkUc3o3pw5orgjBFPJJSE6bY0rCH6XS4bxIeoydS5co6v&#10;xpZjho06senZx6ed9hzPLI8YWGik7QnApLQ9U+cokftMtumnReC4ad3UqgnJBpEYRHlF95TC5hSG&#10;zM0/8fFY/qq76RpcPoWq1/If0sO30uD4/sPX3xO/Ilp70apF4PSsgwn1sR1pIIHApz5tP3k6e1tJ&#10;1WvpvtV/Snno3q4BQXF7HlqZlyLradN67MerA96hhd+/WPuxBHp/TM2oJ60a4yF2u8sPEjTAngTU&#10;AeNf7cK0GbfmWRmvgFYRm/K39s8a0pWNrfX4W6cjExdyV55aBE/en/v86WcfIP8e9HzesztyJY7r&#10;bf6ybU2nlb3vD7gndF6R8bt/tIT8jf0zwgNp4ff3frfDe8X7pgVbunbKzBXsJQIz2bUIjs1c1JFM&#10;L9r726qw+XkrO65+gMgfMumrvmu+TibzhvihW/A/5k5Y3VeETnZCU4W9vvS+T0e0owy7v9V22Rfz&#10;jV8bI+Zx7M3Z4xf0e0u8avhGbvxhZ9T3ke3ZqCrhq0oGJC1xJ99jMzsJyWxOgFV/Pu6OOmBaTm7a&#10;I7v/TNZWsuY+sum+lB+/m857dNOa2SA9REfEWxpV2JKCzMcz+hI16fpkatuE5X+VaolOYqPLMY10&#10;1YdRmn9s3mQUCAIuScCrsbFRTnAvL69fzl+5cUs2HgBRaZdstFsLTTr06rWbF2ort0eFZy8u2BBp&#10;5vVI94RChii5O+GCbSOHzD3HMJ8ed6v7YC7YDxDZdgRcVhlth8BISY2124Y9+vnsn9IGGb0iate6&#10;UTgIOIyA49SffCu1y1+ZPcXsF4Bs85BPs/YYyWw/jbvBtuGJUlyUANFiBZuRNMrSN60uysHjxKbh&#10;dm5MWxTh0fakC/d6zWcz0/E5ShfuQIgOAmYR0BxbNfuPGUsjYU+ahQuJQMAEAfZzaMK3Um1Ei3y7&#10;aBP/TVcblYhiQMAtCcCkdMNubWi88v3KEzMyp4i8Qdywme7bJDZ+RjcEK3ffHkbLQIAlcP3bdUdm&#10;fRirC5oKLiAAAk0hQCJRFXax7Ze3aHSfPrrvkTRFOuQFAbcmAMdXd+tewfGVDRjj8Y/jnG08HjUA&#10;gIAyASgjRggIeCwBqL/Hdj0a7jYE4PjqNl2JhoAACIAACIAACIAACIAACICA0xGA46vTdUkTBWpo&#10;kI231MSSkR0EQAAEQAAEQAAEQAAEQAAE9AjApHS3IVH+65ULtfB6dbduRXtAAARAAARAAARAAARA&#10;wDkJwKR0zn6BVCAAAiAAAiAAAiAAAiAAAiDgAgRgUrpAJ0FEEAABEAABEAABEAABEAABEHBOAkoR&#10;Xw8dOtSxywM3bjU4p+iQCgRMEig5frRbj4dNJkMCEAABexMoyD/Su09fe9eC8kEABJyQANTfCTsF&#10;IoGARQRMRnxlyDcn5J6cnByLKkNiEAABEAABEAABEAABEAABEAABtyHAmYQKNiP5SemUcvfu3b0f&#10;jcIppdsMCA9syKG8r/tHDPbAhqPJIOBsBHK++mLQkKecTSrIAwIg4AACUH8HQEYVIGBXAiZPKZVM&#10;Si8vr1/OX4FJadceQuF2JYDPK9sVLwoHAfMJQBnNZ4WUIOBmBKD+btahaI4HEjBpUiI8jweOCjQZ&#10;BEAABEAABEAABEAABEAABGxDACalbTiiFBAAARAAARAAARAAARAAARDwQAK2cXxt0cKrhRejIv9j&#10;nxYt9C3VhgalsLGahkYPRI8mcwTqNXbsfTjbYJiBgJMQgDI6SUdADBBwPAGov+OZo0YQsC0Bk46v&#10;tjEp2/r5trrdx7aiozRPIHDzluaXC/+zX0uxjNmPLUoGAYsIQBktwoXEIOBOBKD+7tSbaItnErCv&#10;SUlK90ysaLVNCJCIwzApbUIShYCA8xPAntL5+wgSgoCdCED97QQWxYKAwwiYNClxl9JhfYGKQAAE&#10;QAAEQAAEQAAEQAAEQMDdCMCkdLceRXtAAARAAARAAARAAARAAARAwGEEYFI6DDUqAgEQAAEQAAEQ&#10;AAEQAAEQAAF3IwCT0t16FO1xdgKawoVB/kO3VTu7nJAPBJyYgKYoISRg6PYa0/GizU/pTM29WTyn&#10;W9eojFpWpqY1QVKUM7URsoBAMxMwoVn2WKzrTm58PojcSdNqdzMjQPUgYDsCMCltxxIluTgBdnW5&#10;h871/B8Yfi7eoxDfxQnUVX6/fU4/QR+DJqbsPlhZ51Rt4ieNoEl51w3lqq9KeZwIHzKnUONUQkMY&#10;EHB6Ag01hTrdD4/f/t0Z59J8KwHeLH5j5L983i+qulT6zTg/KwtBNhBwUgIwKZ20YyCWwwk0XjlZ&#10;qFHH7DpzqZRM9/TPxS+fa2NvMZp2/mBv6VA+CDQXAc3v26LDIv51ftjWn3l9PL06UlW46F/FTmSf&#10;cZPGfR3bfpG418DvQFOcuvJ8x8CWmsPHrzSNoqpX8qmqL8e05r/83LTCkBsEnJ1AXdGigQ/GHB22&#10;97+c7u+f4X90eVLRTTvLbXCerwp7s8K224DLpw5fDXo6zNfOLUHxINAsBGBSNgt2VAoCIAACICBL&#10;oKHy3b/GV83I2zY5slNLPpXKr9fTk9MW9FQ5G7cnpsQPrlidUdUgFqyxdnvC1sj4Kf1bOZu4kAcE&#10;nJqApjBx5Ifd0nPejGzD71BbdoqYtn5xL9f/+Lnm3NHyeqeGD+FAoAkEYFI2AR6yegwBkROOf9Sc&#10;z6pELjgNNUfWcVcjAvot3FHG/qL/slPmKJImCxm+QcMcTnjQr2sA8bO9ULttqPSKBZsGjnMeM9LQ&#10;UJZA9c4Xl56b8G5MoNpcIA2/F2+Lj+Jd1rWaqMutOfvzLt6Htt/C3GrB+lNWVU3tT2smBhHV1td6&#10;qVR39XhmxthzKanFolOUhvLM1VVjZz3bw1uaVixnePwusR9vXZlOwh2HTt0SCU988oMStMezxuYc&#10;klhTW5SxMNxfOheZyw/pQMA5CNB3MRnM2NeekHsXIx7nUsWkVx+7Lcw9IUwFQRPXndSt1Q2/F6aM&#10;Zu+2GJkfGJq37aj0aqZk8iM0DXtPmyuQPx3l1uLsM4KWhTy/QeyMW1f5maB93N0Z/YszdBvQaUBG&#10;ff3p+G6iX5XUVmHj4RydBSlAQEIAJiUGBAiYIlCTMWrqgS4JB1lv2PIlv80a+IZwOep6Tlzvaedi&#10;fqT+OZVf/LUq2RLnHJ+eb5ecyopRMf2Sj9WyfrZt/QZO7FKS9o026IjmRGYmM3Z8qNMdzJhiht9B&#10;wHoC9F0+E9Sng9nD/mrepD5jdoSmlbJucqXvqVeED08pE50aHp4b+5Efq8I/Zw39bkL4YnOc6Gq2&#10;Rv/lp0knqA98VtzlD7LkQ2q17BkdzWxdqbtQqSle/w4TG9vzbikEIuejU49NyGLd+X7+OHRHxKB1&#10;ldypxdW8uKHvMIk/VpKfDrz82ztzP5Gpzvic01i7bXx8bpeZ312kBEoSz8cPTTSnjdZ3EnKCgD0I&#10;3DqXX8Z0flhO+a/nvvLoyK2BH1exy/Eva72TI59cI3IQqM6YMDGzzbx9VAve90kaNj33KitlY+1n&#10;z4/Nf/Unmovo18df6kX2oj6uF3ZNaMN0W/cjTWPcz1yTPmHiljaslv2y0WfZkLgc/g719ZzpEcnq&#10;1F/Y+WffC4Ftnkwv17s4Q93XzxwYp1Z3WV2ivVZDmxN7Ino/q7almwO3DdVNXFTTY4rG57ItrUrr&#10;lD5Q0lJ7wEeZINAkAjApm4QPmd2NQP2GUZ204XmEeJKtx+35eHpYa25/e2evp0M0mVtO0gtdN4uX&#10;TN7fecZMzj+nxb1hTXfOaT0otlv+3ORj3H0xzfEtW5nR0T1c3+HH3QYK2mNPApePH6n369udt8ck&#10;cbNEh3U6CWr2JuaELF/7Cu8j27LPgtS/n0uavFO3a+yXvDcpglXhlr0WrJ3AbN1ywuSVTM3ZoxWM&#10;/72s8rUMmrR4tMLN6pY9E5YG5azI4mus3jX9w6D4cQEtpCsskTN39No3+nCuvC2DJs6OPv/Oe+zp&#10;I21C8LSEgX40R8tOkz/ZTna3Rh65OcfL77nMtGl92ewM4xs2rHOtOW20Zy+ibBCwggC5bcjFOTb6&#10;VGct+SJoxYZXgjgd8u35xoZx55a+9Jn2/Qsx2PbyHrO+Ea9Fex/ILmM1nbVU27fhtLnT5AWjrLuZ&#10;3C1l+9uDWC1r9dissUzuV1zpmtKvDjAD/tqDvSPZstdfIxihXmUCpDmHx6Yu6MnPCN0nzR19buV6&#10;dm5qrN274kD0hgW9uHuXLTvFvKHvCmEFXWQBAXsSgElpT7oo2+UISMLz6N5TiiJP+j0Sf1hoFl38&#10;VP163GXLZrYZtWYSI5isJ7d8HrRitvNdHrNlg1EWCCgTYIPTkPf0tT+u7mcsZWPtvrTT6rCQu3XR&#10;a1T3PRzElB09K3Ie1eX07tAn2JyQOaqeM5eHbx3Vqd/CbTnFNaYsUPHLoJqc1PKn5o/QswlZOSUv&#10;rVhHO/oYaYIME4U5p67qu48E17tuCSW4sgXFckUCd4f0k4+ESjSrpJX2ZRNtnqrDw52Zivxzcvop&#10;aLpP6D8T+2cOCCHBY3OLaiXXnptAqb7w1GX6HSNV1yEDmAOfHmfPLOuKPs1jBgwLNu1kQZtzNmN4&#10;W22cefYiDPdc/Oa9fE36AF0Ueuo02wRRkRUE7E8AJqX9GaMGVydAHF/DZwrR5+T2tTZrpKrH+LHM&#10;jszjNxnq9RoQO9DfZkWjIBBwCQLUPHOCQ7YW7cd8XPHzwXeifnt3zINdYngPOjmC2pdBdcXJiyqi&#10;X3vMaFRHyUsr6v566u0w01tP071GHF9HRSYUDd57nnWTK0nuZvY1VNOFIwUIOIwAfePDlB+VtRGt&#10;FaSF/9i0it9yk6PObxj5SLDRr/5YWzSXT31H+Zuh1DjsOqV+9pdrIs2My9VmXNYFIcg867dfkax9&#10;iayacIB9m6b9U/KmG8Qoahpm5HZmAjApnbl3IJszEOAOEAZEPyFEn9MJpfg+1WrZVaH0XtaWH8+Q&#10;KAWdJ0ZZ559jde3ICALNT6DN8MXPMJnLd100dTZIRfW6q3uYSjgu4GSnPqtqOY9x6gJnvnNBy8D+&#10;T07b/sPqkP1L9io45JFK2ZdBm6YmzFqRGbw84UEDQ9GInAJpw59u/P6b0SNWuTmHnmmoIsY/xvvn&#10;N38XQgIQsIqAFw0oUL/1399ydyClz909+qprj5y8rPtXeu/az+xwAy0DHn9m8sc/Jnc29tUfq8Rl&#10;M7FOqo/PW7e1gjX/Dr85OliIU61YqGFzpLsLc5wprJcaOUHA1gRgUtqaKMqzggCNq6YfHs2KYuyT&#10;hdvtHcw7S51O6io2xs/WOr76hE6Z1iE95q0i1t2FBpSLW0JDYvh0Hz9aVb7rG3ZDXFex4aWRWm8W&#10;fRlZD70/zv+PpGxs4L1xfOi9rPSnB8bnd5kyCF9Dtk+3olSnJuAb+e72F8oT/vzXdblCVMWGi0X5&#10;l4wKreoZNyMwf+7Ubb+zGtRQk/NG7IcdZsWJolodThjxeh7rvFpX9NbU9HYzpnAnAQqqerN4Ydy6&#10;n7gi684du2TaClX1jJ3V/ZdPtnwn8yZI1WvhxkGn5k7dyDdJN2MwbBMKU1YXsAEqrxcvHDQpx2hj&#10;5eYcampq8g78SsWtO7MuZi4cX516gEM4eQKtx368+tEDE/8uaB8d0Xkp0SO3VRM9ISp2eva07dzL&#10;pobqvPkxGR2mxfY0FW5AU7hk4ppCzn29rrLoxr0S71leFvaA9Eb1H0SJGoTV2KyO8rq739Mdcv7a&#10;i484fU9X4l5bxE0dio8qbF7aMxWzYzZWcIFpaYjpmIVc8D+fnovXPVk+N14IWkvjPE98y5m+ymuq&#10;dfjd8wjApPS8PnfCFtNoHE4oFi+SqtfyH9LDt9Lo/P7D198TvyJae/7QInB61sGE+tiO1N0l8KlP&#10;20+ezq5tql5L963+U8pD93YNCIrb89DKvJQucu2jy2fAO7Tw+xdrP0JAHf/UjHrSqjEKEUGclxgk&#10;A4EmE/Dt+ebBH/e8zGwY8AC3UQt8ZNN98z/MW2rkanGL4Mn78zf2zwgPpCnv7/1uh/eK900L1i1v&#10;6n9s+nh08dQu5NcHRhY9/13OZOHzJPKq6tNzfkKHzKfup7WHrmibuO8Nkx6q6oDxr3Zh2oxb86zM&#10;m6BWEZvyt/bPGtKVbdHjb52OTFzIebLRJuQ+f/pZ2tig5/Oe3ZFr/OIoIzPn+PRcdnBTxJZISmDA&#10;++1nLP8bpo4mj0EU0DwEVPc+t+UHovvJfVjtu6frk+9cfDhp23NkSKsDpuXkpj2y+89kbeXmhJQf&#10;v5seYHInqwp7fel9n45oR3N1f6vtsi/mG/Eg9fJ7dnNy0CqqRMFzTMfvEsO5vX2nbktzabhmPpjz&#10;7pGPmhNW2jdy4w87o76PbM9epwxfVTIgaYkwz/gOWl+wtd+3w9gJ0H9g8umIVXMRWKF5hiRqNY+A&#10;V2MjvVts9PHy8vrl/JUbt2RftRAdMK8WpAIBIwTI2Lt5S/PLhf8xNRlDe389/8SmCKO3j5oAjwxR&#10;MsU3oYDmyko+gdVzDPPpcdvcs2quVqBeENARcFllRCeCAAg0lYBbqz9Zrx+e2SdX9NWQ6u1RvVKn&#10;FOl9R6SpEJEfBJqVANFiBZuRiGby3U6zio/KPYLAzeLkt27OWvC4re1JF4ZX89nMdHyO0oU7EKKD&#10;AAiAAAh4DIGbFTt2CD76mtrcFSlGYj57DAw01FMJwKT01J53nnZfz/v34diPXhV5qTmPbM0jCRsQ&#10;qNvSmYjt1jz8USsIgAAIgAAImEnAp+cbORu1Du0B7cZkP7y2YKPNva7MlAbJQKC5CMDxtbnIo15G&#10;5/hqNxhu7WxjN2ooGATsQADKaAeoKBIEXIMA1N81+glSgoA8ATi+YnSAAAiAAAiAAAiAAAiAAAiA&#10;AAjYiwAcX+1FFuWaJHD5jxtXr5FPbuABARAAARAAARAAARAAARBwVQIwKV2159xA7ouX6i79Dyal&#10;G/QkmgACIAACIAACIAACIOC5BGBSem7fo+UgAAIgAAIgAAIgAAIgAAIg0EQCMCmbCBDZQQAEQAAE&#10;QAAEQAAEQAAEQMBzCTQp4qvnYkPLXYQAosy5SEdBTPcnAGV0/z5GC0FAhgDUH0MDBFydACK+unoP&#10;Qn4QAAEQAAEQAAEQAAEQAAEQcF4CcHx13r6BZCAAAiAAAiAAAiAAAiAAAiDg5ARsZlJqihJCAu7p&#10;GjQp77phk+urUh4nB6Yhcwo1/I/V26P8yb8If/yj5nx0sLLOyWFBPBAAARAAARAAARAAARAAARAA&#10;ATEBW5mUjVdOFmrU93Vs+0Xi3mp9xJri1JXnOwa21Bw+fkX0m2rCgVNVl0rpn6qP+hXMD+8+cdtv&#10;DegfEAABEAABEAABEAABEAABEAABFyFgK5OSa+4TU+IHV6zOqJLYhY212xO2RsZP6d9KnknLgNGr&#10;v0h/8lD8iztrGl0EHcQEARAAARAAARAAARAAARAAAU8nYFuT8q4ez8wYey4ltVj0/fqG8szVVWNn&#10;PdvD2wRr38ik5d3y5yYfE5xjPb1v0H4QAAEQAAEQAAEQAAEQAAEQcHICtjUpGaZlz+hoZutK3YVK&#10;TfH6d5jY2J53mwHi7pB+fnrOsWbkQhIQAAEQAAEQAAEQAAEQAAEQAIHmIWBrk5LYlAlLg3JWZPH+&#10;q9W7pn8YFD8uoIXNK2oeXqgVBEAABEAABEAABEAABEAABEBAS8AOll7rQbFa/9WanNTyp+aPaAPi&#10;IAACIAACIAACIAACIAACIAAC7kfADiYl02bUmklM5paTmrri5EUV0a895msmt8unDl/tMmWQn5nJ&#10;kQwEQAAEQAAEQAAEQAAEQAAEQKBZCdjDpGRUPcaPZTZNTZi1IjN4ecKDKvNa2FCZkVISFjvQ37zk&#10;SAUCIAACIAACIAACIAACIAACINDMBOxiUjKqnrGzuv/yyZbvOk+Mau1lRhPrqnJXTopY1Wn15r+Y&#10;ld6MIpEEBEAABEAABEAABEAABEAABEDAzgTsY1Iy6oDxr3Zh2oxb86yCF6smfUBIwD1d6Z/uC4q6&#10;zy44nfZcezsJZGeMKB4EQAAEQAAEQAAEQAAEQAAEPJGAV2Njo1y7vby8fjl/5catBk8Egza7BQHy&#10;wqK06pJbNAWNAAHXJgBldO3+g/Qg0AQCUP8mwENWEHAKAkSLFWxGIiIOBZ2inyAECIAACIAACIAA&#10;CIAACIAACLgiAZiUrthrkBkEQAAEQAAEQAAEQAAEQAAEnIIATEqn6AYIAQIgAAIgAAIgAAIgAAIg&#10;AAKuSAAmpSv2GmQGARAAARAAARAAARAAARAAAacgAJPSKboBQoAACIAACIAACIAACIAACICAKxKA&#10;SemKvQaZQQAEQAAEQAAEQAAEQAAEQMApCMCkdIpugBAgAAIgAAIgAAIgAAIgAAIg4IoETJiULVrA&#10;5nTFboXMIAACIAACIAACIAACIAACIOAQAuSzlXJPUlKSQ0RAJSAAAiAAAiAAAiAAAiAAAiAAAk5H&#10;YHPmTiKTgs1IfvIi/5MTfPfu3b0fjbpxq8HpWgaBQMA8Aofyvu4fMdi8tEgFAiBgRwI5X30xaMhT&#10;dqwARYMACDgrAai/s/YM5AIBcwl0DbhHwWYkpSiZlF5eXr+cvwKT0lzYSOd8BIgClFZdcj65IBEI&#10;eBwBKKPHdTkaDAICAag/xgIIuDoBkyYlrkq6ehdDfhAAARAAARAAARAAARAAARBoNgIwKZsNPSoG&#10;ARAAARAAARAAARAAARAAAVcnYBvHV9/b1K4Ownnkv36j3nmEcXVJ4Gzj6j0I+d2GAJTRbboSDQEB&#10;SwlA/S0lhvQg4GwETDq+2sak7Nj2Th9vlbM13kXl+a3mjz+uw6q0Te9hGbMNR5QCAk0mAGVsMkIU&#10;AAKuSgDq76o9B7lBQCBg0qRskuMrKZ37c5uPmsTywdN0Ahi6IAACIAACIAACIAACIAACIOBCBJpk&#10;UrpQOyEqCIAACIAACIAACIAACIAACICAzQnApLQ5UhQIAiAAAiAAAiAAAiAAAiAAAp5CACalp/Q0&#10;2gkCIAACIAACIAACIAACIAACNicAk9LmSFGgOxLQFC4M8h+6rdod28a3SVOUEBIwdHtNo/3beLN4&#10;TreuURm19q8JNYAACIAACIAACIAACNibAExKexNG+S5DgLWp+IhTXQOCJqbkVNW5jPD2FLR6e5S/&#10;NhZX14B+C7cV1jbYs0KU7fEEOGUMmZhzXYTCgW89PL4DAAAEQAAEQAAELCEAk9ISWkjrzgQar5ws&#10;1Khjdp25VFp1qbTyh2cOvRz55Joq2E5sp6smHDhFsFRd+u+xRGb1wEfnFWqsHww+Pd8uKf1mnJ/1&#10;JSCnexNglZFhNDkvv5Z71b2bitaBAAiAAAiAgBsQgEnpBp2IJtiBQIv2Y9Yu71KZklp80w6lu3CR&#10;LVoPnBnfR5O55WQTbEoXbj9EdxgB9ZhZM4P3z/sPXus4DDkqAgEQAAEQAAHrCMCktI4bcnkIgdoj&#10;Jy8bNrWhpnD7nH6sL6h/1JzPdP6x9Mplt4W5J4q3xUfRX4MmrjupdZ6lbntB8XkV+XzeoNEbK8Se&#10;tZraooyF4ZyLab+FO8qE3+jNw5A52WdyE2iZQQnF+racXEbGVI11VTs4OUkrtv588oqVndrwu9De&#10;e7qGx++q5AQn7rLtJbdPOThFxETnWqQ955SRvyZjaACXnn30r7NKCpHrEYFANgtWVJqVTUU2RxLw&#10;j5icOotZ9sK7ZcZ9BcQDT6IyJke+rMo4snmoCwRAAARAAATchgBMSrfpSjTEHgT8+na/W7/cmoxR&#10;Uw90SThI/WOrypf8NmvgG2Iv0OqMCRMz28zbR34ted8nadh0sede/X8mPf+JP5u3KM3vX5FT8oS7&#10;YtdzX3k09kT0/ou02NLNgduGDk/R7aQ16RMm7vtbFvmpIrmnSixRY+228fG5XWZ+x2YsSTwfPzRR&#10;a4aRhEo1Thm4wnvJsd9Lqy5mxV1aPTvTnHPHhpp9q1aXPZm2UBDjat6kR6cem0Blq7r088ehOyIG&#10;rausZxj/qClhp9/L0cbg0RzfspUZHd3DR4+nbMNbD4rtVrt1ywlOKs3xrUfC+9/UFqg5kZnJjB0f&#10;SmFcz4nrHVM0Ppftkaq0TukDxR7LlMBBFmzJm730a7fHoEGZNiPg03XisqfOrXzrO/GVSr50MvD6&#10;jNkRmlbKeqqXvqdeES5WGcWRr6RrNhMeBYEACIAACICAxxCASekxXY2GWkSg7uTGqXMrBq2bZ2iE&#10;tB635+PpYa05w+7OXk+HSL1A1V1W730zsg1VLd+I16K9D2SXiUy1fsl7kyLYvL5PvDaW+fbrUu4U&#10;rjpryeGxqQt6tmT/1rL7pLmjz61cz5tT5F8CF320pA/3o/Tx8nsuM21aXz9OlX3DhnXWmWHsPynU&#10;+EVQ/GxOmJZBMR/siZHYqtJqNOkDuNhF9z84n1l2cH1kK/73mr2JuaPXvsHL1jJo4uzo8++8R05S&#10;vfwGTuxSkvYNH0L25sktO5jo8d3161BoODFK+2gOH2cPT8nlusq+Ccumef98jqUpMlAba/euOBC9&#10;YUEvX45dp5g3xp4Teyw/MCtzEQ/WCED8kzMT8PKNTFreefcrSwzu7pKBlxOyfO0rnXiV6bMg9e/n&#10;kibv1IUstlbXnJkHZAMBEAABEAABpyQAk9IpuwVCNReB+g2jOrFBX7vPrZ+054dNgzgzRe+pq/xe&#10;cHz1eyT+sLKwglFkNJXgWFuTk1pyNmN4W21g1ZDhGyRnhre1uUNWWeuqvvtI8JjtllBCTggVHnGN&#10;rYycwcpk5cPzVJ5Mjji/dcM3QsTXxtp9aae10KjN2XZUuvCpldYj5g8qS913kTUByaFiuxlTpCes&#10;5N+VGi42Si9+szEwule3kN4HMo8TI5yGbxEM1IvfvJevtXgpwE4DMiQM7mh3p4Kx3FxDDfWaSaDN&#10;XzYv6pD+6obKW6IM7MBTh4Xc7aX9R9V9DwcxZUfPipOJqzBb18yUC8lAAARsToBecNDGXacftZJE&#10;YiefnjJIYHMRUCAIgIB1BGBSWscNudyUgDbia8WOyYN68Ud/em0ljq/hM48O2/tf6mZZ++PqfjZi&#10;0WZc1gXWdVP4o+/jarQe4vg6KjKhaPDe82zGkuRuahvJY6wYErXog/cHHJz/jjhqkRaaIPmpt8NY&#10;G67VY7NGV3CuqpePH+n8anSgUdnkG059XwupUao5d5R5oIOqZffx4TuoKywxI6t4r1dWTG1AWoEe&#10;fFztOAocXHSLwLi1E86vfDGzyhzPbLOEs07XzCoaiUAABKwnoAp7s0K7CH45prWXqlcyF2yc/iFx&#10;wg0SWF8XcoIACNiUAExKm+JEYe5PgDseGRD9BOvaaqvn7h591cZDAZmqgZ7RqSLGP8Y74ppKrv3d&#10;oMabv7PHiSYf6s3LZEz/jL0k6XVX9zBVfeGpy41G86l6jB9bTnxf62v3fcxMGWTkqyEmGk4vZFbk&#10;V147vmVH7x53EdPxvofvO3z80sWc1PKnhWuZd4f081M8CjbZJCRwcgI+PReve7J84fzk/xMENTLw&#10;NGePVqiNXNbVb5v1uubklCAeCIAACIAACDQbAVvuiputEagYBBxHgNvLHsw7S30r6yo2xs824fhq&#10;lmiqsHlpz1TMjhFiwGpqf1oTs9Ccbz+yBlXegV9pTMy6M+ti5ppwfBXEUfWMndX99OqUYjY+a13R&#10;oqcmbDfvEMgndMq0jsIlSVWvhRsHnZo7deMZLs5rw++FKXFLtPGBVKHR0VWpX36Z8x4TO9DfCAoT&#10;Dae+r0GZ727+unI0F4mHnFsyaVsyvj6ru5bJ2Rtz44Xgug01R9ZNfMsgLq5Z/YBETkrAN3LRrIAf&#10;8gq0Q1TVM25GYP7cqdt+Z6PBNtTkvBH7YYdZcewoUXys1zVTJeN3EAABEAABEPBUAjApPbXn0W5r&#10;Cah6Lf8hPXwr/SiF//D198SviDa5iTWnKt/IjT/sjPo+sj17nTJ8VcmApCWc+6jy49Nz2cFNEVsi&#10;A0muAe+3n7H8b21MZeF+VwdMy9n3QtGYrvRjJ3G5Iz49mNLFvJwtAsdN65Y/N/kYu79vFbEpf2v/&#10;rCG0nHu6Pv7W6cjEhbqYRsT+jL05e/yCfm+Naq279iaux0TDiQ3ZeffKVbUP3+fN5iImdNmapG95&#10;C5MryHfQ+oKt/b4d9gD7QZSByacjVs01uLVpXtuQykkJqANe/XAWcZzW3p9sETx5f/7G/hnhdOTf&#10;c3/vdzu8V7xvWrA5S5q1uuakaCAWCIAACIAACDQ7Aa/GRuMea0QyLy+vX85fuXHL+CfBSAKykDd7&#10;A9xMANIdv9X88cd15QgrbtZoOzaHDFFyAcOOFaBoEAAB8whAGc3jhFQg4IYEoP5u2KlokocRIFqs&#10;YDMSGOa80vUwZmguCIAACIAACIAACIAACIAACICAeQRgUprHCalAAARAAARAAARAAARAAARAAAQM&#10;CMCkxKAAARAAARAAARAAARAAARAAARCwkgBMSivBIRsIgAAIgAAIgAAIgAAIgAAIgABMSucaA1ev&#10;3URsHufqEkgDAiAAAiAAAiAAAiAAAiAgTwAmpXONjgu1151LIEgDAiAAAiAAAiAAAiAAAiAAAjAp&#10;MQZAAARAAARAAARAAARAAARAAARsTgCnlDZHigJBAARAAARAAARAAARAAARAwFMIeCl8tvLQoUOd&#10;uj14/Ua9p8BAO92OQMnxo916POx2zUKDQMD1CBTkH+ndp6/ryQ2JQQAEmkwA6t9khCgABJqZQNeA&#10;exRsRioc+VnuSUpKambxUT0IgAAIgAAIgAAIgAAIgAAIgEAzEdicuVPZZiS2pNIppZeX1y/nr9y4&#10;1dBM8qNaEGgqAfJOpbTqUlNLQX4QAIEmE4AyNhkhCgABVyUA9XfVnoPcICAQMHlKibuUGCwgAAIg&#10;AAIgAAIgAAIgAAIgAAJWEoBJaSU4ZAMBEAABEAABEAABEAABEAABEIBJiTEAAiAAAiAAAiAAAiAA&#10;AiAAAiBgJQHb3KW8504ftRrWqZE+uHipzsqeQTZbEMD9DVtQRBkgYAMCUEYbQEQRIOCaBKD+rtlv&#10;kBoEdARM3qW0jUnZse2dPt4qgDckcPrsZWBpRgJYxpoRPqoGATEBKCPGAwh4LAGov8d2PRruNgRM&#10;mpRNOlokpXN/bvNRk/CweMQE3GYMoSEgAAIgAAIgAAIgAAIgAAIgIEegSSYlsIIACIAACIAACIAA&#10;CIAACIAACHgyAZiUntz7aDsIgAAIgAAIgAAIgAAIgAAINIkATMom4UNmEAABEAABEAABEAABEAAB&#10;EPBkAjApPbn30XazCWgKFwb5D91WbXYGJAQBEAABEAABEAABEAABjyAAk9IjuhmNNIeApighRIg4&#10;1TUgaGJKThU+AWMOOKQBAVsT4JQxZGLOdVHJ7D8O3V7TaOvaUB4IgAAIgAAIgECTCMCkbBI+ZHYj&#10;Ao1XThZq1DG7zlwqrbpUWvnDM4dejnxyTVWDGzURTQEB1yDAKiPDaHJefi33qmuIDClBAARAAARA&#10;wIMJwKT04M5H0xUItGg/Zu3yLpUpqcU3wQkEQKAZCKjHzJoZvH/ef/Bapxngo0oQAAEQAAEQsIQA&#10;TEpLaCGtxxGoPXLysmGjG2oKt8/px36U1T9qzmc6/1h65bLbwtwTxdvio+ivQRPXndQ6z1K3vaD4&#10;vIp8Pm/Q6I0VYs9aTW1RxsJwf7bYfgt3lAm/3Sye0y1kTvaZ3ARaZlBCMTm+wQMC7k/AP2Jy6ixm&#10;2Qvvlhn3FWj4XVA0PZVhrNU192eKFoIACIAACICAPQjApLQHVZTpNgT8+na/W78xNRmjph7oknCQ&#10;+sdWlS/5bdbAN6iTnvBUZ0yYmNlm3j7ya8n7PknDpos99+r/M+n5T/zZvEVpfv+KnJIn3BW7nvvK&#10;o7EnovdfpMWWbg7cNnR4im4nrUmfMHHf37LITxXJPVVugxcNAQFFAj5dJy576tzKt74TX6nkc1zN&#10;m9RnzI7QtFLWU730PfWKcLHKMNbqGroEBEAABEAABEDAUgIwKS0lhvSeQaDu5MapcysGrZvXy0e/&#10;wa3H7fl4elhrzrC7s9fTIZrMLSd1NqW6y+q9b0a2oarlG/FatPeB7DKRwdkveW9SBJvX94nXxjLf&#10;fl3KOdZWZy05PDZ1Qc+W7N9adp80d/S5letPaHMGLvpoSR/uRzwg4DEEvHwjk5Z33v3KEvFbG7b1&#10;NXsTc0KWr32lE68yfRak/v1c0uSduuA91uqax8BFQ0EABEAABEDAVgRgUtqKJMpxCwL1G0Z1Ik50&#10;93TtPrd+0p4fNg3yNdasusrvBcdXv0fiDyu3XHP4+BXZFIJjbU1OasnZjOFtWa9X+idk+AaJf+tt&#10;be6AsrrFEEMjLCTQ5i+bF3VIf3VD5S1RxsbafWmn1WEhd3tp/1F138NBTNnRs+Jk4qrM1jUL5UNy&#10;EAABmxGgl0f4RbArG95ZEok9KqPWIIHNqkZBIAACTSOAXWrT+CG3mxHQRnyt2DF5UC8/o/pBHF/D&#10;Zx4dtve/1PG19sfV/WzEoM24rAusM63wBz6uNiKLYlyaQIvAuLUTzq98MbPKZreIoWsuPSIgvPsS&#10;UIW9WaFdBL8c09pL1Sv5lHZN/Gacn0EC92WBloGAixGASeliHQZxm5sAdzwyIPoJ1rXVVs/dPfqq&#10;jYcCslUNKAcEXJaAT8/F654sXzg/+f+EJnjd1T1MVV946rLuG5Was0cr1KOjexh4qus1G7rmsuMA&#10;goMACIAACDgtAVvuip22kRAMBGxHgNvLHsw7W0/KrKvYGD/bhOOrWVWrwualPVMxO0aIAaup/WlN&#10;zEKD+2NmlYVEIOB2BHwjF80K+CGvQHtOqeoZNyMwf+7Ubb+z0WAbanLeiP2ww6y4UJPBq6Brbjc6&#10;0CAQAAEQAIFmJwCTstm7AAK4GAFVr+U/pIdvpV/78B++/p74FdEmN7HmtNA3cuMPO6O+j2zP3qUM&#10;X1UyIGlJmE1KNqd2pAEB5yagDnj1w1mBakZ7f7JF8OT9+Rv7Z4QH0ptX9/d+t8N7xfumBZuzpEHX&#10;nLuvIR0IgAAIgIDrEfBqbNQ5DumJ7+Xl9cv5KzduGf8kGElMFnLXa7GjJObAnj5r5KuGjhIB9dAh&#10;Sq4mAgQIgECzE4AyNnsXQAAQaC4CUP/mIo96QcBWBIgWK9iMpBZzXunaShiUAwIgAAIgAAIgAAIg&#10;AAIgAAIg4FYEYFK6VXeiMSAAAiAAAiAAAiAAAiAAAiDgSAIwKR1JG3WBAAiAAAiAAAiAAAiAAAiA&#10;gFsRgEnpVt2JxoAACIAACIAACIAACIAACICAIwnApLQX7d9q/iB/7FU6ygUBEAABEAABEAABEAAB&#10;EAABJyAAk9JenfDH9Xryx16lo1wQAAEQAAEQAAEQAAEQAAEQcAICMCmdoBMgAgiAAAiAAAiAAAiA&#10;AAiAAAi4JoEmfZfSNZsMqT2IAL6F5UGdjaY6NwEoo3P3D6QDATsSgPrbES6KBgGHEDD5XUqGfLZS&#10;7klKSnKIkKgEBEAABEAABEAABEAABEAABEDA6QhsztxJZFKwGclPSqeUu3fvHjb86avXbqrVvH9s&#10;Cy8vbSsbGhu1/11f39CiBf+T9j/M50Gym58YKUHAfALfH/i6Z58B5qdHShAAATsRyPnqi0FDnrJT&#10;4SgWBEDAmQlA/Z25dyAbCJhDwOQpJRxfzcGINK5KAM42rtpzkNvtCEAZ3a5L0SAQMJcA1N9cUkgH&#10;As5KwKRJifA8ztp1kAsEQAAEQAAEQAAEQAAEQAAEnJ4ATEqn7yIICAIgAAIgAAIgAAIgAAIgAALO&#10;SgAmpbP2DOQCARAAARAAARAAARAAARAAAacnYJu7lH+693Yfb1XzNvaXC/9raNBFDGpeYVC7kxDA&#10;/Q0n6QiIAQJQRowBEPBYAlB/j+16NNxtCDjoLqVa1aLZ/wgRZ92m79AQEAABEAABEAABEAABEAAB&#10;EHB2Ak1yfCUGK/fnNh+1V7M+zo4Z8oEACIAACIAACIAACIAACICAOxJokknpjkDQJhAAARAAARAA&#10;ARAAARAAARAAAXMJwKQ0lxTSgQAIgAAIgAAIgAAIgAAIgAAI6BGASYkhAQIgAAIgAAIgAAIgAAIg&#10;AAIgYCUBmJRWgkM2zyKgKVwY5D90W7VntRqtBQEQAAEQAAEQAAEQAAFTBGBSmiKE3z2GgKYoIUSI&#10;ONU1IGhiSk5Vncc0Hg0FAWciwCljyMSc6yKp2H8cur0GH4typq6CLCAAAiAAAiDAMDApMQpAgCPQ&#10;eOVkoUYds+vMpdKqS6WVPzxz6OXIJ9dUNYAPCICAgwmwysgwmpyXX8u96uC6UR0IgAAIgAAIgICl&#10;BGBSWkoM6T2DQIv2Y9Yu71KZklp80zMajFaCgJMRUI+ZNTN4/7z/4LWOk3UMxAEBEAABEAABfQIw&#10;KTEmQECBQO2Rk5cNf26oKdw+px/7UVb/qDmf6fxj6ZXLbgtzTxRvi4+ivwZNXHdS6zxL3faC4vMq&#10;8vm8QaM3Vog9azW1RRkLw/3ZYvst3FEm/HazeE63kDnZZ3ITaJlBCcXk+AYPCLg/Af+IyamzmGUv&#10;vFtm3Feg4XdB0fRUhrFW19yfKVoIAiAAAiAAAvYgAJPSHlRRptsQ8Ovb/W79xtRkjJp6oEvCQeof&#10;W1W+5LdZA9+gTnrCU50xYWJmm3n7yK8l7/skDZsu9tyr/8+k5z/xZ/MWpfn9K3JKnnBX7HruK4/G&#10;nojef5EWW7o5cNvQ4Sm6nbQmfcLEfX/LIj9VJPdUuQ1eNAQEFAn4dJ247KlzK9/6Tnylks9xNW9S&#10;nzE7QtNKWU/10vfUK8LFKsNYq2voEhAAARAAARAAAUsJwKS0lBjSewaBupMbp86tGLRuXi8f/Qa3&#10;Hrfn4+lhrTnD7s5eT4doMrec1NmU6i6r974Z2Yaqlm/Ea9HeB7LLRAZnv+S9SRFsXt8nXhvLfPt1&#10;KedYW5215PDY1AU9W7J/a9l90tzR51auP6HNGbjooyV9uB/xgIDHEPDyjUxa3nn3K0vEb23Y1tfs&#10;TcwJWb72lU68yvRZkPr3c0mTd+qC91irax4DFw0FARAAARAAAVsRgElpK5Ioxy0I1G8Y1Yk40d3T&#10;tfvc+kl7ftg0yNdYs+oqvxccX/0eiT+s3HLN4eNXZFMIjrU1OaklZzOGt2W9XumfkOEbJP6tt7W5&#10;A8rqFkMMjbCQQJu/bF7UIf3VDZW3RBkba/elnVaHhdztpf1H1X0PBzFlR8+Kk4mrMlvXLJQPyUEA&#10;BGxGgF4e4RfBrmx4Z0kk9qiMWoMENqsaBYEACDSNAHapTeOH3G5GQBvxtWLH5EG9/IzqB3F8DZ95&#10;dNje/1LH19ofV/ezEYM247IusM60wh/4uNqILIpxaQItAuPWTji/8sXMKpvdIoauufSIgPDuS0AV&#10;9maFdhH8ckxrL1Wv5FPaNfGbcX4GCdyXBVoGAi5GACali3UYxG1uAtzxyIDoJ1jXVls9d/foqzYe&#10;CshWNaAcEHBZAj49F697snzh/OT/E5rgdVf3MFV94anLum9Uas4erVCPju5h4Kmu12zomsuOAwgO&#10;AiAAAiDgtARsuSt22kZCMBCwHQFuL3sw72w9KbOuYmP8bBOOr2ZVrQqbl/ZMxewYIQaspvanNTEL&#10;De6PmVUWEoGA2xHwjVw0K+CHvALtOaWqZ9yMwPy5U7f9zkaDbajJeSP2ww6z4kJNBq+Crrnd6ECD&#10;QAAEQAAEmp0ATMpm7wII4GIEVL2W/5AevpV+7cN/+Pp74ldEm9zEmtNC38iNP+yM+j6yPXuXMnxV&#10;yYCkJWE2Kdmc2pEGBJybgDrg1Q9nBaoZ7f3JFsGT9+dv7J8RHkhvXt3f+90O7xXvmxZszpIGXXPu&#10;voZ0IAACIAACrkfAq7FR5zikJ76Xl9cv56/cuGX8k2AkMVnInaTFpBVnfrtSr5Fti5PICTEcTIAM&#10;UXI10cGVojoQAAFDAlBGjAoQ8FgCUH+P7Xo03G0IEC1WsBlJM815pes2NNAQEAABEAABEAABEAAB&#10;EAABEAABWxJwH5OyASeUthwYKAsEQAAEQAAEQAAEQAAEQAAETBNwH5Oyhe77ZKabjRQgAAIgAAIg&#10;AAIgAAIgAAIgAAJNJ+A+JmXTWaAEEAABEAABEAABEAABEAABEAABiwi4iUlZ/iti81jU70gMAiAA&#10;AiAAAiAAAiAAAiAAAjYg4CYmZQNuUtpgMKAIEAABEAABEAABEAABEAABELCMgJuYlJY1GqlBAARA&#10;AARAAARAAARAAARAAARsQaBJ36W0hQAoAwTsSADfwrIjXBQNApYQgDJaQgtpQcCtCED93ao70RiP&#10;JGDyu5QM+Wyl3JOUlOSR0NBoEAABEAABEAABEAABEAABEAABZnPmTkJBwWYkPymdUu7evbtnnwEA&#10;CQKuSyDnqy8GDXnKdeWH5CDgNgSgjG7TlWgICFhKAOpvKTGkBwFnI2DylNKE42tp1SVnaxLkAQHz&#10;CcDZxnxWSAkCdiUAZbQrXhQOAs5MAOrvzL0D2UDAHAImTUqE5zEHI9KAAAiAAAiAAAiAAAiAAAiA&#10;AAgYIQCTEsMCBEAABEAABEAABEAABEAABEDASgIwKa0Eh2wgAAIgAAIgAAIgAAIgAAIgAAIwKTEG&#10;QAAEQAAEQAAEQAAEQAAEQAAErCQAk9JKcMgGAiAAAiAAAiAAAiAAAiAAAiAAkxJjAARAAARAAARA&#10;AARAAARAAARAwEoC/w9YejaC4vv9IgAAAABJRU5ErkJgglBLAQItABQABgAIAAAAIQCxgme2CgEA&#10;ABMCAAATAAAAAAAAAAAAAAAAAAAAAABbQ29udGVudF9UeXBlc10ueG1sUEsBAi0AFAAGAAgAAAAh&#10;ADj9If/WAAAAlAEAAAsAAAAAAAAAAAAAAAAAOwEAAF9yZWxzLy5yZWxzUEsBAi0AFAAGAAgAAAAh&#10;AHKu18nBAwAArQgAAA4AAAAAAAAAAAAAAAAAOgIAAGRycy9lMm9Eb2MueG1sUEsBAi0AFAAGAAgA&#10;AAAhAKomDr68AAAAIQEAABkAAAAAAAAAAAAAAAAAJwYAAGRycy9fcmVscy9lMm9Eb2MueG1sLnJl&#10;bHNQSwECLQAUAAYACAAAACEAewrz9N0AAAAJAQAADwAAAAAAAAAAAAAAAAAaBwAAZHJzL2Rvd25y&#10;ZXYueG1sUEsBAi0ACgAAAAAAAAAhAObSFkEKrQAACq0AABQAAAAAAAAAAAAAAAAAJAgAAGRycy9t&#10;ZWRpYS9pbWFnZTEucG5nUEsFBgAAAAAGAAYAfAEAAGC1AAAAAA==&#10;">
                <v:shape id="Picture 7" o:spid="_x0000_s1033" type="#_x0000_t75" style="position:absolute;width:59436;height:177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jUI3CAAAA2gAAAA8AAABkcnMvZG93bnJldi54bWxEj0GLwjAUhO+C/yE8YW+a6oJKNS2LUhEE&#10;RVf2/GiebdnmpTRRq7/eLCx4HGbmG2aZdqYWN2pdZVnBeBSBIM6trrhQcP7OhnMQziNrrC2Tggc5&#10;SJN+b4mxtnc+0u3kCxEg7GJUUHrfxFK6vCSDbmQb4uBdbGvQB9kWUrd4D3BTy0kUTaXBisNCiQ2t&#10;Ssp/T1ejYPOzn9J6sp/lu7N/0s5lh89VptTHoPtagPDU+Xf4v73VCmbwdyXcAJm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o1CNwgAAANoAAAAPAAAAAAAAAAAAAAAAAJ8C&#10;AABkcnMvZG93bnJldi54bWxQSwUGAAAAAAQABAD3AAAAjgMAAAAA&#10;">
                  <v:imagedata r:id="rId13" o:title=""/>
                  <v:path arrowok="t"/>
                </v:shape>
                <v:shape id="Text Box 8" o:spid="_x0000_s1034" type="#_x0000_t202" style="position:absolute;top:18370;width:594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F15787" w:rsidRPr="00AA24BA" w:rsidRDefault="00F15787" w:rsidP="00F15787">
                        <w:pPr>
                          <w:pStyle w:val="Caption"/>
                          <w:rPr>
                            <w:noProof/>
                          </w:rPr>
                        </w:pPr>
                        <w:r>
                          <w:t xml:space="preserve">Figure </w:t>
                        </w:r>
                        <w:r w:rsidR="00DE3FFA">
                          <w:fldChar w:fldCharType="begin"/>
                        </w:r>
                        <w:r w:rsidR="00DE3FFA">
                          <w:instrText xml:space="preserve"> SEQ Figure \* ARABIC </w:instrText>
                        </w:r>
                        <w:r w:rsidR="00DE3FFA">
                          <w:fldChar w:fldCharType="separate"/>
                        </w:r>
                        <w:r>
                          <w:rPr>
                            <w:noProof/>
                          </w:rPr>
                          <w:t>3</w:t>
                        </w:r>
                        <w:r w:rsidR="00DE3FFA">
                          <w:rPr>
                            <w:noProof/>
                          </w:rPr>
                          <w:fldChar w:fldCharType="end"/>
                        </w:r>
                      </w:p>
                    </w:txbxContent>
                  </v:textbox>
                </v:shape>
                <w10:wrap type="square"/>
              </v:group>
            </w:pict>
          </mc:Fallback>
        </mc:AlternateContent>
      </w:r>
    </w:p>
    <w:p w:rsidR="00A303F0" w:rsidRPr="00C257E0" w:rsidRDefault="00A303F0" w:rsidP="00C257E0">
      <w:pPr>
        <w:pStyle w:val="ListParagraph"/>
        <w:numPr>
          <w:ilvl w:val="0"/>
          <w:numId w:val="3"/>
        </w:numPr>
        <w:spacing w:line="360" w:lineRule="auto"/>
        <w:rPr>
          <w:rFonts w:ascii="Times New Roman" w:hAnsi="Times New Roman" w:cs="Times New Roman"/>
          <w:sz w:val="24"/>
        </w:rPr>
      </w:pPr>
      <w:r w:rsidRPr="00417DFC">
        <w:rPr>
          <w:rFonts w:ascii="Times New Roman" w:hAnsi="Times New Roman" w:cs="Times New Roman"/>
          <w:b/>
          <w:sz w:val="24"/>
        </w:rPr>
        <w:t>Attachment 3:</w:t>
      </w:r>
      <w:r w:rsidR="00E834E7" w:rsidRPr="00C257E0">
        <w:rPr>
          <w:rFonts w:ascii="Times New Roman" w:hAnsi="Times New Roman" w:cs="Times New Roman"/>
          <w:sz w:val="24"/>
        </w:rPr>
        <w:t xml:space="preserve"> The mechanism/tool or form used to resolve conflicts of interest</w:t>
      </w:r>
      <w:r w:rsidR="00F15787">
        <w:rPr>
          <w:rFonts w:ascii="Times New Roman" w:hAnsi="Times New Roman" w:cs="Times New Roman"/>
          <w:sz w:val="24"/>
        </w:rPr>
        <w:t xml:space="preserve"> [NOTE: this can include a summary table demonstrating relevant COI and how it was resolved plus a copy of the actual mechanism used to resolve conflicts such as a completed Content Review Form for the activity]</w:t>
      </w:r>
    </w:p>
    <w:p w:rsidR="00A303F0" w:rsidRPr="00C257E0" w:rsidRDefault="00A303F0" w:rsidP="00C257E0">
      <w:pPr>
        <w:pStyle w:val="ListParagraph"/>
        <w:numPr>
          <w:ilvl w:val="0"/>
          <w:numId w:val="3"/>
        </w:numPr>
        <w:spacing w:line="360" w:lineRule="auto"/>
        <w:rPr>
          <w:rFonts w:ascii="Times New Roman" w:hAnsi="Times New Roman" w:cs="Times New Roman"/>
          <w:sz w:val="24"/>
        </w:rPr>
      </w:pPr>
      <w:r w:rsidRPr="00417DFC">
        <w:rPr>
          <w:rFonts w:ascii="Times New Roman" w:hAnsi="Times New Roman" w:cs="Times New Roman"/>
          <w:b/>
          <w:sz w:val="24"/>
        </w:rPr>
        <w:t>Attachment 4:</w:t>
      </w:r>
      <w:r w:rsidR="00E834E7" w:rsidRPr="00C257E0">
        <w:rPr>
          <w:rFonts w:ascii="Times New Roman" w:hAnsi="Times New Roman" w:cs="Times New Roman"/>
          <w:sz w:val="24"/>
        </w:rPr>
        <w:t xml:space="preserve"> The disclosure information provided to learners</w:t>
      </w:r>
      <w:r w:rsidR="00F15787">
        <w:rPr>
          <w:rFonts w:ascii="Times New Roman" w:hAnsi="Times New Roman" w:cs="Times New Roman"/>
          <w:sz w:val="24"/>
        </w:rPr>
        <w:t xml:space="preserve"> </w:t>
      </w:r>
      <w:r w:rsidR="008F0CDE">
        <w:rPr>
          <w:rFonts w:ascii="Times New Roman" w:hAnsi="Times New Roman" w:cs="Times New Roman"/>
          <w:sz w:val="24"/>
        </w:rPr>
        <w:t>[NOTE: Only include the actual page from course materials with disclosures provided to learners that matches the Disclosure Table shown in Figure 3 above and no other unrelated pages]</w:t>
      </w:r>
    </w:p>
    <w:p w:rsidR="00A303F0" w:rsidRPr="00C257E0" w:rsidRDefault="00A303F0" w:rsidP="00C257E0">
      <w:pPr>
        <w:pStyle w:val="ListParagraph"/>
        <w:numPr>
          <w:ilvl w:val="0"/>
          <w:numId w:val="3"/>
        </w:numPr>
        <w:spacing w:line="360" w:lineRule="auto"/>
        <w:rPr>
          <w:rFonts w:ascii="Times New Roman" w:hAnsi="Times New Roman" w:cs="Times New Roman"/>
          <w:sz w:val="24"/>
        </w:rPr>
      </w:pPr>
      <w:r w:rsidRPr="00417DFC">
        <w:rPr>
          <w:rFonts w:ascii="Times New Roman" w:hAnsi="Times New Roman" w:cs="Times New Roman"/>
          <w:b/>
          <w:sz w:val="24"/>
        </w:rPr>
        <w:t>Attachment 5:</w:t>
      </w:r>
      <w:r w:rsidR="00E834E7" w:rsidRPr="00C257E0">
        <w:rPr>
          <w:rFonts w:ascii="Times New Roman" w:hAnsi="Times New Roman" w:cs="Times New Roman"/>
          <w:sz w:val="24"/>
        </w:rPr>
        <w:t xml:space="preserve"> Data or information about the changes in competence, performance and/or patient outcomes</w:t>
      </w:r>
      <w:r w:rsidR="008F0CDE">
        <w:rPr>
          <w:rFonts w:ascii="Times New Roman" w:hAnsi="Times New Roman" w:cs="Times New Roman"/>
          <w:sz w:val="24"/>
        </w:rPr>
        <w:t xml:space="preserve"> [NOTE: if the planning information shown in Figure 2 above indicates that the changes anticipated by learners includes competence improvements and/or performance improvements and/or improvements in patient outcomes, then be sure to match your outcomes measurements tools to those commitments; be sure that the summary data included in this attachments includes an analysis of the outcomes results]</w:t>
      </w:r>
    </w:p>
    <w:p w:rsidR="00A303F0" w:rsidRPr="00C257E0" w:rsidRDefault="00A303F0" w:rsidP="00C257E0">
      <w:pPr>
        <w:pStyle w:val="ListParagraph"/>
        <w:numPr>
          <w:ilvl w:val="0"/>
          <w:numId w:val="3"/>
        </w:numPr>
        <w:spacing w:line="360" w:lineRule="auto"/>
        <w:rPr>
          <w:rFonts w:ascii="Times New Roman" w:hAnsi="Times New Roman" w:cs="Times New Roman"/>
          <w:sz w:val="24"/>
        </w:rPr>
      </w:pPr>
      <w:r w:rsidRPr="00417DFC">
        <w:rPr>
          <w:rFonts w:ascii="Times New Roman" w:hAnsi="Times New Roman" w:cs="Times New Roman"/>
          <w:b/>
          <w:sz w:val="24"/>
        </w:rPr>
        <w:t>Attachment 6:</w:t>
      </w:r>
      <w:r w:rsidR="00E834E7" w:rsidRPr="00C257E0">
        <w:rPr>
          <w:rFonts w:ascii="Times New Roman" w:hAnsi="Times New Roman" w:cs="Times New Roman"/>
          <w:sz w:val="24"/>
        </w:rPr>
        <w:t xml:space="preserve"> The ACCME accreditation statement as provided to learners</w:t>
      </w:r>
      <w:r w:rsidR="008F0CDE">
        <w:rPr>
          <w:rFonts w:ascii="Times New Roman" w:hAnsi="Times New Roman" w:cs="Times New Roman"/>
          <w:sz w:val="24"/>
        </w:rPr>
        <w:t xml:space="preserve"> [NOTE: only include the page from course materials with the correct disclosure statement—either directly provided or jointly provided]</w:t>
      </w:r>
    </w:p>
    <w:p w:rsidR="00A303F0" w:rsidRPr="00417DFC" w:rsidRDefault="008F0CDE" w:rsidP="008624C1">
      <w:pPr>
        <w:spacing w:line="360" w:lineRule="auto"/>
        <w:ind w:left="720"/>
        <w:rPr>
          <w:rFonts w:ascii="Times New Roman" w:hAnsi="Times New Roman" w:cs="Times New Roman"/>
          <w:sz w:val="24"/>
          <w:u w:val="single"/>
        </w:rPr>
      </w:pPr>
      <w:r>
        <w:rPr>
          <w:rFonts w:ascii="Times New Roman" w:hAnsi="Times New Roman" w:cs="Times New Roman"/>
          <w:sz w:val="24"/>
          <w:u w:val="single"/>
        </w:rPr>
        <w:t xml:space="preserve">For </w:t>
      </w:r>
      <w:r w:rsidR="00A303F0" w:rsidRPr="00417DFC">
        <w:rPr>
          <w:rFonts w:ascii="Times New Roman" w:hAnsi="Times New Roman" w:cs="Times New Roman"/>
          <w:sz w:val="24"/>
          <w:u w:val="single"/>
        </w:rPr>
        <w:t>Commercial Supported Activities</w:t>
      </w:r>
      <w:r>
        <w:rPr>
          <w:rFonts w:ascii="Times New Roman" w:hAnsi="Times New Roman" w:cs="Times New Roman"/>
          <w:sz w:val="24"/>
          <w:u w:val="single"/>
        </w:rPr>
        <w:t xml:space="preserve"> . . .</w:t>
      </w:r>
    </w:p>
    <w:p w:rsidR="00A303F0" w:rsidRPr="00C257E0" w:rsidRDefault="00A303F0" w:rsidP="00C257E0">
      <w:pPr>
        <w:pStyle w:val="ListParagraph"/>
        <w:numPr>
          <w:ilvl w:val="0"/>
          <w:numId w:val="5"/>
        </w:numPr>
        <w:spacing w:line="360" w:lineRule="auto"/>
        <w:rPr>
          <w:rFonts w:ascii="Times New Roman" w:hAnsi="Times New Roman" w:cs="Times New Roman"/>
          <w:sz w:val="24"/>
        </w:rPr>
      </w:pPr>
      <w:r w:rsidRPr="00417DFC">
        <w:rPr>
          <w:rFonts w:ascii="Times New Roman" w:hAnsi="Times New Roman" w:cs="Times New Roman"/>
          <w:b/>
          <w:sz w:val="24"/>
        </w:rPr>
        <w:t>Attachment 7:</w:t>
      </w:r>
      <w:r w:rsidR="00E834E7" w:rsidRPr="00C257E0">
        <w:rPr>
          <w:rFonts w:ascii="Times New Roman" w:hAnsi="Times New Roman" w:cs="Times New Roman"/>
          <w:sz w:val="24"/>
        </w:rPr>
        <w:t xml:space="preserve"> The income and expense statement</w:t>
      </w:r>
      <w:r w:rsidR="008F0CDE">
        <w:rPr>
          <w:rFonts w:ascii="Times New Roman" w:hAnsi="Times New Roman" w:cs="Times New Roman"/>
          <w:sz w:val="24"/>
        </w:rPr>
        <w:t xml:space="preserve"> [NOTE: be sure to include all income and expenses—not just expenses—and to break down income by commercial support, registration fees (if any) and any other major category of income]</w:t>
      </w:r>
    </w:p>
    <w:p w:rsidR="00A303F0" w:rsidRPr="00C257E0" w:rsidRDefault="00A303F0" w:rsidP="00C257E0">
      <w:pPr>
        <w:pStyle w:val="ListParagraph"/>
        <w:numPr>
          <w:ilvl w:val="0"/>
          <w:numId w:val="5"/>
        </w:numPr>
        <w:spacing w:line="360" w:lineRule="auto"/>
        <w:rPr>
          <w:rFonts w:ascii="Times New Roman" w:hAnsi="Times New Roman" w:cs="Times New Roman"/>
          <w:sz w:val="24"/>
        </w:rPr>
      </w:pPr>
      <w:r w:rsidRPr="00417DFC">
        <w:rPr>
          <w:rFonts w:ascii="Times New Roman" w:hAnsi="Times New Roman" w:cs="Times New Roman"/>
          <w:b/>
          <w:sz w:val="24"/>
        </w:rPr>
        <w:t>Attachment 8:</w:t>
      </w:r>
      <w:r w:rsidR="00E834E7" w:rsidRPr="00C257E0">
        <w:rPr>
          <w:rFonts w:ascii="Times New Roman" w:hAnsi="Times New Roman" w:cs="Times New Roman"/>
          <w:sz w:val="24"/>
        </w:rPr>
        <w:t xml:space="preserve"> All letters of agreement (LOAs)</w:t>
      </w:r>
      <w:r w:rsidR="00C404EA">
        <w:rPr>
          <w:rFonts w:ascii="Times New Roman" w:hAnsi="Times New Roman" w:cs="Times New Roman"/>
          <w:sz w:val="24"/>
        </w:rPr>
        <w:t xml:space="preserve"> {signed, dated and if on a form provided by the supporter, vetted for compliance with the SCS]</w:t>
      </w:r>
    </w:p>
    <w:p w:rsidR="00A303F0" w:rsidRPr="00C257E0" w:rsidRDefault="00A303F0" w:rsidP="00C257E0">
      <w:pPr>
        <w:pStyle w:val="ListParagraph"/>
        <w:numPr>
          <w:ilvl w:val="0"/>
          <w:numId w:val="5"/>
        </w:numPr>
        <w:spacing w:line="360" w:lineRule="auto"/>
        <w:rPr>
          <w:rFonts w:ascii="Times New Roman" w:hAnsi="Times New Roman" w:cs="Times New Roman"/>
          <w:sz w:val="24"/>
        </w:rPr>
      </w:pPr>
      <w:r w:rsidRPr="00417DFC">
        <w:rPr>
          <w:rFonts w:ascii="Times New Roman" w:hAnsi="Times New Roman" w:cs="Times New Roman"/>
          <w:b/>
          <w:sz w:val="24"/>
        </w:rPr>
        <w:t>Attachment 9:</w:t>
      </w:r>
      <w:r w:rsidR="00E834E7" w:rsidRPr="00C257E0">
        <w:rPr>
          <w:rFonts w:ascii="Times New Roman" w:hAnsi="Times New Roman" w:cs="Times New Roman"/>
          <w:sz w:val="24"/>
        </w:rPr>
        <w:t xml:space="preserve"> The disclosure of commercial support to the learners</w:t>
      </w:r>
    </w:p>
    <w:p w:rsidR="00A303F0" w:rsidRPr="00C257E0" w:rsidRDefault="008F0CDE" w:rsidP="008F0CDE">
      <w:pPr>
        <w:pStyle w:val="Heading2"/>
      </w:pPr>
      <w:r>
        <w:t>Documentation of RSS and Large Annual Meeting Activities using the Abstract Template</w:t>
      </w:r>
    </w:p>
    <w:p w:rsidR="00A303F0" w:rsidRPr="00C257E0" w:rsidRDefault="00A303F0" w:rsidP="00C257E0">
      <w:pPr>
        <w:spacing w:line="360" w:lineRule="auto"/>
        <w:rPr>
          <w:rFonts w:ascii="Times New Roman" w:hAnsi="Times New Roman" w:cs="Times New Roman"/>
          <w:sz w:val="24"/>
        </w:rPr>
      </w:pPr>
      <w:r w:rsidRPr="00C257E0">
        <w:rPr>
          <w:rFonts w:ascii="Times New Roman" w:hAnsi="Times New Roman" w:cs="Times New Roman"/>
          <w:sz w:val="24"/>
        </w:rPr>
        <w:t>An RSS, by definition, is an activity that is comprised of a number of sessions. The ACCME expects the provider to demonstrate compliance at the activity level, in whatever manner the provider chooses to fulfill the accreditation requirements. This is a similar process for what the ACCME would expect, for example, for a large annual meeting with multiple sessions.  The ACCME does not require demonstration of each requirement at each session, but it does require that the provider present evidence that:</w:t>
      </w:r>
    </w:p>
    <w:p w:rsidR="00A303F0" w:rsidRPr="00C257E0" w:rsidRDefault="008F0CDE" w:rsidP="00C257E0">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T</w:t>
      </w:r>
      <w:r w:rsidR="00A303F0" w:rsidRPr="00C257E0">
        <w:rPr>
          <w:rFonts w:ascii="Times New Roman" w:hAnsi="Times New Roman" w:cs="Times New Roman"/>
          <w:sz w:val="24"/>
        </w:rPr>
        <w:t>he RSS</w:t>
      </w:r>
      <w:r>
        <w:rPr>
          <w:rFonts w:ascii="Times New Roman" w:hAnsi="Times New Roman" w:cs="Times New Roman"/>
          <w:sz w:val="24"/>
        </w:rPr>
        <w:t xml:space="preserve"> or annual meeting</w:t>
      </w:r>
      <w:r w:rsidR="00A303F0" w:rsidRPr="00C257E0">
        <w:rPr>
          <w:rFonts w:ascii="Times New Roman" w:hAnsi="Times New Roman" w:cs="Times New Roman"/>
          <w:sz w:val="24"/>
        </w:rPr>
        <w:t xml:space="preserve"> is based on needs that underlie professional practice gaps </w:t>
      </w:r>
    </w:p>
    <w:p w:rsidR="00A303F0" w:rsidRPr="00C257E0" w:rsidRDefault="008F0CDE" w:rsidP="00C257E0">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T</w:t>
      </w:r>
      <w:r w:rsidR="00A303F0" w:rsidRPr="00C257E0">
        <w:rPr>
          <w:rFonts w:ascii="Times New Roman" w:hAnsi="Times New Roman" w:cs="Times New Roman"/>
          <w:sz w:val="24"/>
        </w:rPr>
        <w:t xml:space="preserve">he accreditation statement is communicated to the learners </w:t>
      </w:r>
    </w:p>
    <w:p w:rsidR="00A303F0" w:rsidRPr="00C257E0" w:rsidRDefault="008F0CDE" w:rsidP="00C257E0">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A</w:t>
      </w:r>
      <w:r w:rsidR="00A303F0" w:rsidRPr="00C257E0">
        <w:rPr>
          <w:rFonts w:ascii="Times New Roman" w:hAnsi="Times New Roman" w:cs="Times New Roman"/>
          <w:sz w:val="24"/>
        </w:rPr>
        <w:t xml:space="preserve">ll </w:t>
      </w:r>
      <w:r>
        <w:rPr>
          <w:rFonts w:ascii="Times New Roman" w:hAnsi="Times New Roman" w:cs="Times New Roman"/>
          <w:sz w:val="24"/>
        </w:rPr>
        <w:t xml:space="preserve">persons </w:t>
      </w:r>
      <w:r w:rsidR="00A303F0" w:rsidRPr="00C257E0">
        <w:rPr>
          <w:rFonts w:ascii="Times New Roman" w:hAnsi="Times New Roman" w:cs="Times New Roman"/>
          <w:sz w:val="24"/>
        </w:rPr>
        <w:t>in co</w:t>
      </w:r>
      <w:r w:rsidR="00B26887" w:rsidRPr="00C257E0">
        <w:rPr>
          <w:rFonts w:ascii="Times New Roman" w:hAnsi="Times New Roman" w:cs="Times New Roman"/>
          <w:sz w:val="24"/>
        </w:rPr>
        <w:t xml:space="preserve">ntrol of content </w:t>
      </w:r>
      <w:r w:rsidR="00A303F0" w:rsidRPr="00C257E0">
        <w:rPr>
          <w:rFonts w:ascii="Times New Roman" w:hAnsi="Times New Roman" w:cs="Times New Roman"/>
          <w:sz w:val="24"/>
        </w:rPr>
        <w:t xml:space="preserve">have </w:t>
      </w:r>
      <w:r>
        <w:rPr>
          <w:rFonts w:ascii="Times New Roman" w:hAnsi="Times New Roman" w:cs="Times New Roman"/>
          <w:sz w:val="24"/>
        </w:rPr>
        <w:t xml:space="preserve">been </w:t>
      </w:r>
      <w:r w:rsidR="00A303F0" w:rsidRPr="00C257E0">
        <w:rPr>
          <w:rFonts w:ascii="Times New Roman" w:hAnsi="Times New Roman" w:cs="Times New Roman"/>
          <w:sz w:val="24"/>
        </w:rPr>
        <w:t xml:space="preserve">disclosed to the provider </w:t>
      </w:r>
      <w:r>
        <w:rPr>
          <w:rFonts w:ascii="Times New Roman" w:hAnsi="Times New Roman" w:cs="Times New Roman"/>
          <w:sz w:val="24"/>
        </w:rPr>
        <w:t>and that the provider has disclosed this information to learners</w:t>
      </w:r>
      <w:r w:rsidR="00C404EA">
        <w:rPr>
          <w:rFonts w:ascii="Times New Roman" w:hAnsi="Times New Roman" w:cs="Times New Roman"/>
          <w:sz w:val="24"/>
        </w:rPr>
        <w:t xml:space="preserve"> [NOTE: complete disclosure from all sessions is required but since most persons that affect content in an RSS have no relevant financial relationships, one can summarize the information such that a statement could be included in evidence that for 40 of 52 sessions persons disclosed that they had no relevant relationships to disclose and in the other 12 sessions the following persons disclosed relationships and then show that information]</w:t>
      </w:r>
    </w:p>
    <w:p w:rsidR="00A303F0" w:rsidRPr="00C257E0" w:rsidRDefault="008F0CDE" w:rsidP="00C257E0">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A</w:t>
      </w:r>
      <w:r w:rsidR="00A303F0" w:rsidRPr="00C257E0">
        <w:rPr>
          <w:rFonts w:ascii="Times New Roman" w:hAnsi="Times New Roman" w:cs="Times New Roman"/>
          <w:sz w:val="24"/>
        </w:rPr>
        <w:t>ll conflicts of interest have been resolved</w:t>
      </w:r>
    </w:p>
    <w:p w:rsidR="00A303F0" w:rsidRPr="00C257E0" w:rsidRDefault="00AB1F5D" w:rsidP="00C257E0">
      <w:pPr>
        <w:spacing w:line="360" w:lineRule="auto"/>
        <w:rPr>
          <w:rFonts w:ascii="Times New Roman" w:hAnsi="Times New Roman" w:cs="Times New Roman"/>
          <w:sz w:val="24"/>
        </w:rPr>
      </w:pPr>
      <w:r w:rsidRPr="00C257E0">
        <w:rPr>
          <w:rFonts w:ascii="Times New Roman" w:hAnsi="Times New Roman" w:cs="Times New Roman"/>
          <w:sz w:val="24"/>
        </w:rPr>
        <w:t xml:space="preserve">However, the ACCME </w:t>
      </w:r>
      <w:r w:rsidR="001C2171" w:rsidRPr="00C257E0">
        <w:rPr>
          <w:rFonts w:ascii="Times New Roman" w:hAnsi="Times New Roman" w:cs="Times New Roman"/>
          <w:sz w:val="24"/>
        </w:rPr>
        <w:t>does expect</w:t>
      </w:r>
      <w:r w:rsidRPr="00C257E0">
        <w:rPr>
          <w:rFonts w:ascii="Times New Roman" w:hAnsi="Times New Roman" w:cs="Times New Roman"/>
          <w:sz w:val="24"/>
        </w:rPr>
        <w:t xml:space="preserve"> providers to submit</w:t>
      </w:r>
      <w:r w:rsidR="00A303F0" w:rsidRPr="00C257E0">
        <w:rPr>
          <w:rFonts w:ascii="Times New Roman" w:hAnsi="Times New Roman" w:cs="Times New Roman"/>
          <w:sz w:val="24"/>
        </w:rPr>
        <w:t xml:space="preserve"> all written agreements for any commercial support received for</w:t>
      </w:r>
      <w:r w:rsidR="00C404EA">
        <w:rPr>
          <w:rFonts w:ascii="Times New Roman" w:hAnsi="Times New Roman" w:cs="Times New Roman"/>
          <w:sz w:val="24"/>
        </w:rPr>
        <w:t xml:space="preserve"> all or part of the RSS. When</w:t>
      </w:r>
      <w:r w:rsidR="00A303F0" w:rsidRPr="00C257E0">
        <w:rPr>
          <w:rFonts w:ascii="Times New Roman" w:hAnsi="Times New Roman" w:cs="Times New Roman"/>
          <w:sz w:val="24"/>
        </w:rPr>
        <w:t xml:space="preserve"> </w:t>
      </w:r>
      <w:r w:rsidR="00C404EA">
        <w:rPr>
          <w:rFonts w:ascii="Times New Roman" w:hAnsi="Times New Roman" w:cs="Times New Roman"/>
          <w:sz w:val="24"/>
        </w:rPr>
        <w:t>using</w:t>
      </w:r>
      <w:r w:rsidR="00A303F0" w:rsidRPr="00C257E0">
        <w:rPr>
          <w:rFonts w:ascii="Times New Roman" w:hAnsi="Times New Roman" w:cs="Times New Roman"/>
          <w:sz w:val="24"/>
        </w:rPr>
        <w:t xml:space="preserve"> the structured abstract for performance-in-practice for an RSS</w:t>
      </w:r>
      <w:r w:rsidR="00C404EA">
        <w:rPr>
          <w:rFonts w:ascii="Times New Roman" w:hAnsi="Times New Roman" w:cs="Times New Roman"/>
          <w:sz w:val="24"/>
        </w:rPr>
        <w:t xml:space="preserve"> or large annual meeting</w:t>
      </w:r>
      <w:r w:rsidR="00A303F0" w:rsidRPr="00C257E0">
        <w:rPr>
          <w:rFonts w:ascii="Times New Roman" w:hAnsi="Times New Roman" w:cs="Times New Roman"/>
          <w:sz w:val="24"/>
        </w:rPr>
        <w:t>, the ACCME will be looking for the provider to submit or describe the information it uses (or reviews through an internal monitoring system) that demonstrates compliance for the accreditation requirements in each RSS selected.</w:t>
      </w:r>
    </w:p>
    <w:p w:rsidR="00D26F53" w:rsidRDefault="00D26F53" w:rsidP="00C257E0">
      <w:pPr>
        <w:spacing w:line="360" w:lineRule="auto"/>
        <w:rPr>
          <w:rFonts w:ascii="Times New Roman" w:hAnsi="Times New Roman" w:cs="Times New Roman"/>
          <w:sz w:val="24"/>
        </w:rPr>
      </w:pPr>
      <w:r>
        <w:rPr>
          <w:noProof/>
        </w:rPr>
        <w:drawing>
          <wp:anchor distT="0" distB="0" distL="114300" distR="114300" simplePos="0" relativeHeight="251667456" behindDoc="0" locked="0" layoutInCell="1" allowOverlap="1" wp14:anchorId="6823111B" wp14:editId="24542E39">
            <wp:simplePos x="0" y="0"/>
            <wp:positionH relativeFrom="margin">
              <wp:align>right</wp:align>
            </wp:positionH>
            <wp:positionV relativeFrom="paragraph">
              <wp:posOffset>827405</wp:posOffset>
            </wp:positionV>
            <wp:extent cx="5943600" cy="44259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442595"/>
                    </a:xfrm>
                    <a:prstGeom prst="rect">
                      <a:avLst/>
                    </a:prstGeom>
                  </pic:spPr>
                </pic:pic>
              </a:graphicData>
            </a:graphic>
          </wp:anchor>
        </w:drawing>
      </w:r>
      <w:r w:rsidR="00D975D6" w:rsidRPr="00C257E0">
        <w:rPr>
          <w:rFonts w:ascii="Times New Roman" w:hAnsi="Times New Roman" w:cs="Times New Roman"/>
          <w:sz w:val="24"/>
        </w:rPr>
        <w:t xml:space="preserve">For the structured abstract, the ACCME asks that both the abstract fill-form and all appropriate attachments be completed and submitted in </w:t>
      </w:r>
      <w:r w:rsidR="00C404EA">
        <w:rPr>
          <w:rFonts w:ascii="Times New Roman" w:hAnsi="Times New Roman" w:cs="Times New Roman"/>
          <w:sz w:val="24"/>
        </w:rPr>
        <w:t>one compiled and</w:t>
      </w:r>
      <w:r w:rsidR="00D975D6" w:rsidRPr="00C257E0">
        <w:rPr>
          <w:rFonts w:ascii="Times New Roman" w:hAnsi="Times New Roman" w:cs="Times New Roman"/>
          <w:sz w:val="24"/>
        </w:rPr>
        <w:t xml:space="preserve"> bookmarked, electronic Adobe Acrobat PDF file</w:t>
      </w:r>
      <w:r>
        <w:rPr>
          <w:rFonts w:ascii="Times New Roman" w:hAnsi="Times New Roman" w:cs="Times New Roman"/>
          <w:sz w:val="24"/>
        </w:rPr>
        <w:t>, as illustrated below</w:t>
      </w:r>
      <w:r w:rsidR="00D975D6" w:rsidRPr="00C257E0">
        <w:rPr>
          <w:rFonts w:ascii="Times New Roman" w:hAnsi="Times New Roman" w:cs="Times New Roman"/>
          <w:sz w:val="24"/>
        </w:rPr>
        <w:t>.</w:t>
      </w:r>
    </w:p>
    <w:p w:rsidR="00D26F53" w:rsidRDefault="00D26F53" w:rsidP="00C257E0">
      <w:pPr>
        <w:spacing w:line="360" w:lineRule="auto"/>
        <w:rPr>
          <w:rFonts w:ascii="Times New Roman" w:hAnsi="Times New Roman" w:cs="Times New Roman"/>
          <w:sz w:val="24"/>
        </w:rPr>
      </w:pPr>
      <w:r>
        <w:rPr>
          <w:rFonts w:ascii="Times New Roman" w:hAnsi="Times New Roman" w:cs="Times New Roman"/>
          <w:sz w:val="24"/>
        </w:rPr>
        <w:t>For the ACCME Abstract Format, the fillable form for disclosure of all persons that affect content (that exceeds the number of spaces provided in the abstract</w:t>
      </w:r>
      <w:r w:rsidR="008624C1">
        <w:rPr>
          <w:rFonts w:ascii="Times New Roman" w:hAnsi="Times New Roman" w:cs="Times New Roman"/>
          <w:sz w:val="24"/>
        </w:rPr>
        <w:t>)</w:t>
      </w:r>
      <w:r>
        <w:rPr>
          <w:rFonts w:ascii="Times New Roman" w:hAnsi="Times New Roman" w:cs="Times New Roman"/>
          <w:sz w:val="24"/>
        </w:rPr>
        <w:t xml:space="preserve">, </w:t>
      </w:r>
      <w:r w:rsidR="008624C1">
        <w:rPr>
          <w:rFonts w:ascii="Times New Roman" w:hAnsi="Times New Roman" w:cs="Times New Roman"/>
          <w:sz w:val="24"/>
        </w:rPr>
        <w:t xml:space="preserve">a sample planning document that conforms to the new Abstract System, </w:t>
      </w:r>
      <w:r>
        <w:rPr>
          <w:rFonts w:ascii="Times New Roman" w:hAnsi="Times New Roman" w:cs="Times New Roman"/>
          <w:sz w:val="24"/>
        </w:rPr>
        <w:t>a checklist of potential documents to be included for each abstract attachment, and sample header formats for use in compiling the completed abstract for submission to the ACCME, please click on this link (</w:t>
      </w:r>
      <w:hyperlink r:id="rId15" w:history="1">
        <w:r w:rsidRPr="008E05D6">
          <w:rPr>
            <w:rStyle w:val="Hyperlink"/>
            <w:rFonts w:ascii="Times New Roman" w:hAnsi="Times New Roman" w:cs="Times New Roman"/>
            <w:sz w:val="24"/>
          </w:rPr>
          <w:t>www.PassinAssociates.com/downloadmmm</w:t>
        </w:r>
      </w:hyperlink>
      <w:r>
        <w:rPr>
          <w:rFonts w:ascii="Times New Roman" w:hAnsi="Times New Roman" w:cs="Times New Roman"/>
          <w:sz w:val="24"/>
        </w:rPr>
        <w:t>) and download those forms as desired.</w:t>
      </w:r>
    </w:p>
    <w:p w:rsidR="00D975D6" w:rsidRPr="00D26F53" w:rsidRDefault="00D26F53" w:rsidP="00D26F53">
      <w:pPr>
        <w:spacing w:line="360" w:lineRule="auto"/>
        <w:jc w:val="center"/>
        <w:rPr>
          <w:rFonts w:ascii="Times New Roman" w:hAnsi="Times New Roman" w:cs="Times New Roman"/>
          <w:sz w:val="24"/>
        </w:rPr>
      </w:pPr>
      <w:r>
        <w:rPr>
          <w:rFonts w:ascii="Times New Roman" w:hAnsi="Times New Roman" w:cs="Times New Roman"/>
          <w:sz w:val="24"/>
        </w:rPr>
        <w:t>-30-</w:t>
      </w:r>
    </w:p>
    <w:sectPr w:rsidR="00D975D6" w:rsidRPr="00D26F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FFA" w:rsidRDefault="00DE3FFA" w:rsidP="00C257E0">
      <w:pPr>
        <w:spacing w:after="0" w:line="240" w:lineRule="auto"/>
      </w:pPr>
      <w:r>
        <w:separator/>
      </w:r>
    </w:p>
  </w:endnote>
  <w:endnote w:type="continuationSeparator" w:id="0">
    <w:p w:rsidR="00DE3FFA" w:rsidRDefault="00DE3FFA" w:rsidP="00C2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FFA" w:rsidRDefault="00DE3FFA" w:rsidP="00C257E0">
      <w:pPr>
        <w:spacing w:after="0" w:line="240" w:lineRule="auto"/>
      </w:pPr>
      <w:r>
        <w:separator/>
      </w:r>
    </w:p>
  </w:footnote>
  <w:footnote w:type="continuationSeparator" w:id="0">
    <w:p w:rsidR="00DE3FFA" w:rsidRDefault="00DE3FFA" w:rsidP="00C257E0">
      <w:pPr>
        <w:spacing w:after="0" w:line="240" w:lineRule="auto"/>
      </w:pPr>
      <w:r>
        <w:continuationSeparator/>
      </w:r>
    </w:p>
  </w:footnote>
  <w:footnote w:id="1">
    <w:p w:rsidR="00C257E0" w:rsidRDefault="00C257E0">
      <w:pPr>
        <w:pStyle w:val="FootnoteText"/>
      </w:pPr>
      <w:r>
        <w:rPr>
          <w:rStyle w:val="FootnoteReference"/>
        </w:rPr>
        <w:footnoteRef/>
      </w:r>
      <w:r>
        <w:t xml:space="preserve"> Denise Doyle is an associate and Judy Sweetnam is a senior associate and director of training  with Steve Passin &amp; Associates, based in Newtown Square, PA. Contact Denise at </w:t>
      </w:r>
      <w:hyperlink r:id="rId1" w:history="1">
        <w:r w:rsidRPr="008E05D6">
          <w:rPr>
            <w:rStyle w:val="Hyperlink"/>
          </w:rPr>
          <w:t>doyle@passinassociates.com</w:t>
        </w:r>
      </w:hyperlink>
      <w:r>
        <w:t xml:space="preserve"> and Judy at </w:t>
      </w:r>
      <w:hyperlink r:id="rId2" w:history="1">
        <w:r w:rsidRPr="008E05D6">
          <w:rPr>
            <w:rStyle w:val="Hyperlink"/>
          </w:rPr>
          <w:t>swetetnam@passinassociates.com</w:t>
        </w:r>
      </w:hyperlink>
      <w:r>
        <w:t xml:space="preserve">. </w:t>
      </w:r>
    </w:p>
  </w:footnote>
  <w:footnote w:id="2">
    <w:p w:rsidR="00F5747A" w:rsidRDefault="00F5747A">
      <w:pPr>
        <w:pStyle w:val="FootnoteText"/>
      </w:pPr>
      <w:r>
        <w:rPr>
          <w:rStyle w:val="FootnoteReference"/>
        </w:rPr>
        <w:footnoteRef/>
      </w:r>
      <w:r>
        <w:t xml:space="preserve"> ‘Performance-in-Practice’ is the phrase used by the ACCME to collect evidence of compliance with the ACCME Criteria for Accreditation and the </w:t>
      </w:r>
      <w:r w:rsidRPr="00F5747A">
        <w:rPr>
          <w:i/>
        </w:rPr>
        <w:t>Standards for Commercial Support</w:t>
      </w:r>
      <w:r>
        <w:t>, usually associated with the submission of a self-study for accreditation or reaccreditation.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014B"/>
    <w:multiLevelType w:val="hybridMultilevel"/>
    <w:tmpl w:val="647E9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C465C6"/>
    <w:multiLevelType w:val="hybridMultilevel"/>
    <w:tmpl w:val="C4489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01821"/>
    <w:multiLevelType w:val="hybridMultilevel"/>
    <w:tmpl w:val="C3A05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E409AC"/>
    <w:multiLevelType w:val="hybridMultilevel"/>
    <w:tmpl w:val="98BAB1E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5EAC41F1"/>
    <w:multiLevelType w:val="hybridMultilevel"/>
    <w:tmpl w:val="1B9A4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42523D"/>
    <w:multiLevelType w:val="hybridMultilevel"/>
    <w:tmpl w:val="B8760266"/>
    <w:lvl w:ilvl="0" w:tplc="F36AED72">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692876C2"/>
    <w:multiLevelType w:val="hybridMultilevel"/>
    <w:tmpl w:val="7CC29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90745C2"/>
    <w:multiLevelType w:val="hybridMultilevel"/>
    <w:tmpl w:val="F154D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3E"/>
    <w:rsid w:val="00126B88"/>
    <w:rsid w:val="001C2171"/>
    <w:rsid w:val="001E4C84"/>
    <w:rsid w:val="00283932"/>
    <w:rsid w:val="00290A3E"/>
    <w:rsid w:val="002A7E75"/>
    <w:rsid w:val="00360A07"/>
    <w:rsid w:val="00362E6D"/>
    <w:rsid w:val="003877A3"/>
    <w:rsid w:val="00417DFC"/>
    <w:rsid w:val="00454831"/>
    <w:rsid w:val="004936EE"/>
    <w:rsid w:val="005523D8"/>
    <w:rsid w:val="005816F8"/>
    <w:rsid w:val="00642463"/>
    <w:rsid w:val="006E1304"/>
    <w:rsid w:val="00705D26"/>
    <w:rsid w:val="00723391"/>
    <w:rsid w:val="007346CB"/>
    <w:rsid w:val="008624C1"/>
    <w:rsid w:val="0086281B"/>
    <w:rsid w:val="008F0CDE"/>
    <w:rsid w:val="009B4535"/>
    <w:rsid w:val="00A303F0"/>
    <w:rsid w:val="00A56D69"/>
    <w:rsid w:val="00A95E51"/>
    <w:rsid w:val="00AB1F5D"/>
    <w:rsid w:val="00AB2EF8"/>
    <w:rsid w:val="00B10700"/>
    <w:rsid w:val="00B26887"/>
    <w:rsid w:val="00C0200C"/>
    <w:rsid w:val="00C257E0"/>
    <w:rsid w:val="00C404EA"/>
    <w:rsid w:val="00D26F53"/>
    <w:rsid w:val="00D967F2"/>
    <w:rsid w:val="00D975D6"/>
    <w:rsid w:val="00DE3FFA"/>
    <w:rsid w:val="00DF3268"/>
    <w:rsid w:val="00E834E7"/>
    <w:rsid w:val="00F15787"/>
    <w:rsid w:val="00F5747A"/>
    <w:rsid w:val="00F6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47D90A3-94D3-47D0-BFB2-D22B7765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F0C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6F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816F8"/>
    <w:rPr>
      <w:rFonts w:ascii="Lucida Grande" w:hAnsi="Lucida Grande"/>
      <w:sz w:val="18"/>
      <w:szCs w:val="18"/>
    </w:rPr>
  </w:style>
  <w:style w:type="paragraph" w:styleId="ListParagraph">
    <w:name w:val="List Paragraph"/>
    <w:basedOn w:val="Normal"/>
    <w:uiPriority w:val="34"/>
    <w:qFormat/>
    <w:rsid w:val="004936EE"/>
    <w:pPr>
      <w:ind w:left="720"/>
      <w:contextualSpacing/>
    </w:pPr>
  </w:style>
  <w:style w:type="paragraph" w:styleId="Revision">
    <w:name w:val="Revision"/>
    <w:hidden/>
    <w:uiPriority w:val="99"/>
    <w:semiHidden/>
    <w:rsid w:val="00723391"/>
    <w:pPr>
      <w:spacing w:after="0" w:line="240" w:lineRule="auto"/>
    </w:pPr>
  </w:style>
  <w:style w:type="paragraph" w:styleId="FootnoteText">
    <w:name w:val="footnote text"/>
    <w:basedOn w:val="Normal"/>
    <w:link w:val="FootnoteTextChar"/>
    <w:uiPriority w:val="99"/>
    <w:semiHidden/>
    <w:unhideWhenUsed/>
    <w:rsid w:val="00C257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57E0"/>
    <w:rPr>
      <w:sz w:val="20"/>
      <w:szCs w:val="20"/>
    </w:rPr>
  </w:style>
  <w:style w:type="character" w:styleId="FootnoteReference">
    <w:name w:val="footnote reference"/>
    <w:basedOn w:val="DefaultParagraphFont"/>
    <w:uiPriority w:val="99"/>
    <w:semiHidden/>
    <w:unhideWhenUsed/>
    <w:rsid w:val="00C257E0"/>
    <w:rPr>
      <w:vertAlign w:val="superscript"/>
    </w:rPr>
  </w:style>
  <w:style w:type="character" w:styleId="Hyperlink">
    <w:name w:val="Hyperlink"/>
    <w:basedOn w:val="DefaultParagraphFont"/>
    <w:uiPriority w:val="99"/>
    <w:unhideWhenUsed/>
    <w:rsid w:val="00C257E0"/>
    <w:rPr>
      <w:color w:val="0563C1" w:themeColor="hyperlink"/>
      <w:u w:val="single"/>
    </w:rPr>
  </w:style>
  <w:style w:type="paragraph" w:styleId="Title">
    <w:name w:val="Title"/>
    <w:basedOn w:val="Normal"/>
    <w:next w:val="Normal"/>
    <w:link w:val="TitleChar"/>
    <w:uiPriority w:val="10"/>
    <w:qFormat/>
    <w:rsid w:val="00C257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7E0"/>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5523D8"/>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8F0C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PassinAssociates.com/downloadmm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mailto:swetetnam@passinassociates.com" TargetMode="External"/><Relationship Id="rId1" Type="http://schemas.openxmlformats.org/officeDocument/2006/relationships/hyperlink" Target="mailto:doyle@passin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95ED1-D7F6-4D0D-A2F7-A55057B8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Doyle</dc:creator>
  <cp:keywords/>
  <dc:description/>
  <cp:lastModifiedBy>Steven Passin</cp:lastModifiedBy>
  <cp:revision>3</cp:revision>
  <dcterms:created xsi:type="dcterms:W3CDTF">2014-11-18T21:59:00Z</dcterms:created>
  <dcterms:modified xsi:type="dcterms:W3CDTF">2014-11-18T23:17:00Z</dcterms:modified>
</cp:coreProperties>
</file>